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8921" w14:textId="77777777" w:rsidR="00CD2B20" w:rsidRDefault="00CD2B20">
      <w:pPr>
        <w:rPr>
          <w:rFonts w:hint="eastAsia"/>
        </w:rPr>
      </w:pPr>
    </w:p>
    <w:p w14:paraId="67214018" w14:textId="77777777" w:rsidR="00CD2B20" w:rsidRDefault="00CD2B20">
      <w:pPr>
        <w:rPr>
          <w:rFonts w:hint="eastAsia"/>
        </w:rPr>
      </w:pPr>
      <w:r>
        <w:rPr>
          <w:rFonts w:hint="eastAsia"/>
        </w:rPr>
        <w:tab/>
        <w:t>一下怎么拼</w:t>
      </w:r>
    </w:p>
    <w:p w14:paraId="29CCC24F" w14:textId="77777777" w:rsidR="00CD2B20" w:rsidRDefault="00CD2B20">
      <w:pPr>
        <w:rPr>
          <w:rFonts w:hint="eastAsia"/>
        </w:rPr>
      </w:pPr>
    </w:p>
    <w:p w14:paraId="5460B989" w14:textId="77777777" w:rsidR="00CD2B20" w:rsidRDefault="00CD2B20">
      <w:pPr>
        <w:rPr>
          <w:rFonts w:hint="eastAsia"/>
        </w:rPr>
      </w:pPr>
    </w:p>
    <w:p w14:paraId="1AD03935" w14:textId="77777777" w:rsidR="00CD2B20" w:rsidRDefault="00CD2B20">
      <w:pPr>
        <w:rPr>
          <w:rFonts w:hint="eastAsia"/>
        </w:rPr>
      </w:pPr>
      <w:r>
        <w:rPr>
          <w:rFonts w:hint="eastAsia"/>
        </w:rPr>
        <w:tab/>
        <w:t>在中文学习过程中，“一下”是一个非常常见且实用的短语。对于许多初学者来说，理解如何正确使用“一下”，以及它在不同场景下的含义是非常重要的。“一下”可以被解释为“a little”或“for a while”，用于表达做某事的时间短暂或者尝试性的行为。</w:t>
      </w:r>
    </w:p>
    <w:p w14:paraId="513EA4D8" w14:textId="77777777" w:rsidR="00CD2B20" w:rsidRDefault="00CD2B20">
      <w:pPr>
        <w:rPr>
          <w:rFonts w:hint="eastAsia"/>
        </w:rPr>
      </w:pPr>
    </w:p>
    <w:p w14:paraId="1937E06C" w14:textId="77777777" w:rsidR="00CD2B20" w:rsidRDefault="00CD2B20">
      <w:pPr>
        <w:rPr>
          <w:rFonts w:hint="eastAsia"/>
        </w:rPr>
      </w:pPr>
    </w:p>
    <w:p w14:paraId="6C290983" w14:textId="77777777" w:rsidR="00CD2B20" w:rsidRDefault="00CD2B20">
      <w:pPr>
        <w:rPr>
          <w:rFonts w:hint="eastAsia"/>
        </w:rPr>
      </w:pPr>
    </w:p>
    <w:p w14:paraId="37AFC635" w14:textId="77777777" w:rsidR="00CD2B20" w:rsidRDefault="00CD2B20">
      <w:pPr>
        <w:rPr>
          <w:rFonts w:hint="eastAsia"/>
        </w:rPr>
      </w:pPr>
      <w:r>
        <w:rPr>
          <w:rFonts w:hint="eastAsia"/>
        </w:rPr>
        <w:tab/>
        <w:t>基本用法</w:t>
      </w:r>
    </w:p>
    <w:p w14:paraId="3F9A6345" w14:textId="77777777" w:rsidR="00CD2B20" w:rsidRDefault="00CD2B20">
      <w:pPr>
        <w:rPr>
          <w:rFonts w:hint="eastAsia"/>
        </w:rPr>
      </w:pPr>
    </w:p>
    <w:p w14:paraId="2D4132FD" w14:textId="77777777" w:rsidR="00CD2B20" w:rsidRDefault="00CD2B20">
      <w:pPr>
        <w:rPr>
          <w:rFonts w:hint="eastAsia"/>
        </w:rPr>
      </w:pPr>
    </w:p>
    <w:p w14:paraId="7A201907" w14:textId="77777777" w:rsidR="00CD2B20" w:rsidRDefault="00CD2B20">
      <w:pPr>
        <w:rPr>
          <w:rFonts w:hint="eastAsia"/>
        </w:rPr>
      </w:pPr>
      <w:r>
        <w:rPr>
          <w:rFonts w:hint="eastAsia"/>
        </w:rPr>
        <w:tab/>
        <w:t>“一下”的基本用法非常直观，通常用来表示动作的短暂性。例如，在请求别人帮忙时，可以说：“请帮我拿一下那个东西。”这里的意思是请求对方进行一个简短的动作。同样地，“休息一下”意味着休息片刻，而不是长时间的休息。</w:t>
      </w:r>
    </w:p>
    <w:p w14:paraId="401680C2" w14:textId="77777777" w:rsidR="00CD2B20" w:rsidRDefault="00CD2B20">
      <w:pPr>
        <w:rPr>
          <w:rFonts w:hint="eastAsia"/>
        </w:rPr>
      </w:pPr>
    </w:p>
    <w:p w14:paraId="1E726906" w14:textId="77777777" w:rsidR="00CD2B20" w:rsidRDefault="00CD2B20">
      <w:pPr>
        <w:rPr>
          <w:rFonts w:hint="eastAsia"/>
        </w:rPr>
      </w:pPr>
    </w:p>
    <w:p w14:paraId="2F19ABAC" w14:textId="77777777" w:rsidR="00CD2B20" w:rsidRDefault="00CD2B20">
      <w:pPr>
        <w:rPr>
          <w:rFonts w:hint="eastAsia"/>
        </w:rPr>
      </w:pPr>
    </w:p>
    <w:p w14:paraId="35115E4D" w14:textId="77777777" w:rsidR="00CD2B20" w:rsidRDefault="00CD2B20">
      <w:pPr>
        <w:rPr>
          <w:rFonts w:hint="eastAsia"/>
        </w:rPr>
      </w:pPr>
      <w:r>
        <w:rPr>
          <w:rFonts w:hint="eastAsia"/>
        </w:rPr>
        <w:tab/>
        <w:t>扩展用法</w:t>
      </w:r>
    </w:p>
    <w:p w14:paraId="31A01847" w14:textId="77777777" w:rsidR="00CD2B20" w:rsidRDefault="00CD2B20">
      <w:pPr>
        <w:rPr>
          <w:rFonts w:hint="eastAsia"/>
        </w:rPr>
      </w:pPr>
    </w:p>
    <w:p w14:paraId="7E086C25" w14:textId="77777777" w:rsidR="00CD2B20" w:rsidRDefault="00CD2B20">
      <w:pPr>
        <w:rPr>
          <w:rFonts w:hint="eastAsia"/>
        </w:rPr>
      </w:pPr>
    </w:p>
    <w:p w14:paraId="6EBDBAA3" w14:textId="77777777" w:rsidR="00CD2B20" w:rsidRDefault="00CD2B20">
      <w:pPr>
        <w:rPr>
          <w:rFonts w:hint="eastAsia"/>
        </w:rPr>
      </w:pPr>
      <w:r>
        <w:rPr>
          <w:rFonts w:hint="eastAsia"/>
        </w:rPr>
        <w:tab/>
        <w:t>除了表示时间短暂外，“一下”还可以用来表达一种轻微、试探性的语气。比如，“试一下这个新方法吧”，这句话中“一下”并没有明确指出尝试的具体时长，更多的是表达了一种建议和尝试的态度。在某些情况下，“一下”还能用来减轻命令的强硬感，使话语听起来更加温和礼貌。</w:t>
      </w:r>
    </w:p>
    <w:p w14:paraId="515D5B58" w14:textId="77777777" w:rsidR="00CD2B20" w:rsidRDefault="00CD2B20">
      <w:pPr>
        <w:rPr>
          <w:rFonts w:hint="eastAsia"/>
        </w:rPr>
      </w:pPr>
    </w:p>
    <w:p w14:paraId="05640403" w14:textId="77777777" w:rsidR="00CD2B20" w:rsidRDefault="00CD2B20">
      <w:pPr>
        <w:rPr>
          <w:rFonts w:hint="eastAsia"/>
        </w:rPr>
      </w:pPr>
    </w:p>
    <w:p w14:paraId="70D4C0AC" w14:textId="77777777" w:rsidR="00CD2B20" w:rsidRDefault="00CD2B20">
      <w:pPr>
        <w:rPr>
          <w:rFonts w:hint="eastAsia"/>
        </w:rPr>
      </w:pPr>
    </w:p>
    <w:p w14:paraId="21F8E4DC" w14:textId="77777777" w:rsidR="00CD2B20" w:rsidRDefault="00CD2B20">
      <w:pPr>
        <w:rPr>
          <w:rFonts w:hint="eastAsia"/>
        </w:rPr>
      </w:pPr>
      <w:r>
        <w:rPr>
          <w:rFonts w:hint="eastAsia"/>
        </w:rPr>
        <w:tab/>
        <w:t>文化背景与社交意义</w:t>
      </w:r>
    </w:p>
    <w:p w14:paraId="4D833ED1" w14:textId="77777777" w:rsidR="00CD2B20" w:rsidRDefault="00CD2B20">
      <w:pPr>
        <w:rPr>
          <w:rFonts w:hint="eastAsia"/>
        </w:rPr>
      </w:pPr>
    </w:p>
    <w:p w14:paraId="0D38490F" w14:textId="77777777" w:rsidR="00CD2B20" w:rsidRDefault="00CD2B20">
      <w:pPr>
        <w:rPr>
          <w:rFonts w:hint="eastAsia"/>
        </w:rPr>
      </w:pPr>
    </w:p>
    <w:p w14:paraId="42AFBE1F" w14:textId="77777777" w:rsidR="00CD2B20" w:rsidRDefault="00CD2B20">
      <w:pPr>
        <w:rPr>
          <w:rFonts w:hint="eastAsia"/>
        </w:rPr>
      </w:pPr>
      <w:r>
        <w:rPr>
          <w:rFonts w:hint="eastAsia"/>
        </w:rPr>
        <w:tab/>
        <w:t>在中国的文化和社会交往中，适当地使用“一下”有助于营造和谐的交流氛围。由于中国文化强调礼貌和谦逊，使用“一下”可以在请求帮助或提出建议时显得更加委婉和尊重对方。例如，“你能看一下这个问题吗？”比直接说“看这个问题”要礼貌得多。</w:t>
      </w:r>
    </w:p>
    <w:p w14:paraId="67797D40" w14:textId="77777777" w:rsidR="00CD2B20" w:rsidRDefault="00CD2B20">
      <w:pPr>
        <w:rPr>
          <w:rFonts w:hint="eastAsia"/>
        </w:rPr>
      </w:pPr>
    </w:p>
    <w:p w14:paraId="7F3B35E1" w14:textId="77777777" w:rsidR="00CD2B20" w:rsidRDefault="00CD2B20">
      <w:pPr>
        <w:rPr>
          <w:rFonts w:hint="eastAsia"/>
        </w:rPr>
      </w:pPr>
    </w:p>
    <w:p w14:paraId="0F41DAB3" w14:textId="77777777" w:rsidR="00CD2B20" w:rsidRDefault="00CD2B20">
      <w:pPr>
        <w:rPr>
          <w:rFonts w:hint="eastAsia"/>
        </w:rPr>
      </w:pPr>
    </w:p>
    <w:p w14:paraId="16A6CBC9" w14:textId="77777777" w:rsidR="00CD2B20" w:rsidRDefault="00CD2B20">
      <w:pPr>
        <w:rPr>
          <w:rFonts w:hint="eastAsia"/>
        </w:rPr>
      </w:pPr>
      <w:r>
        <w:rPr>
          <w:rFonts w:hint="eastAsia"/>
        </w:rPr>
        <w:tab/>
        <w:t>学习小贴士</w:t>
      </w:r>
    </w:p>
    <w:p w14:paraId="390FEB64" w14:textId="77777777" w:rsidR="00CD2B20" w:rsidRDefault="00CD2B20">
      <w:pPr>
        <w:rPr>
          <w:rFonts w:hint="eastAsia"/>
        </w:rPr>
      </w:pPr>
    </w:p>
    <w:p w14:paraId="7A2EB610" w14:textId="77777777" w:rsidR="00CD2B20" w:rsidRDefault="00CD2B20">
      <w:pPr>
        <w:rPr>
          <w:rFonts w:hint="eastAsia"/>
        </w:rPr>
      </w:pPr>
    </w:p>
    <w:p w14:paraId="6ED153D1" w14:textId="77777777" w:rsidR="00CD2B20" w:rsidRDefault="00CD2B20">
      <w:pPr>
        <w:rPr>
          <w:rFonts w:hint="eastAsia"/>
        </w:rPr>
      </w:pPr>
      <w:r>
        <w:rPr>
          <w:rFonts w:hint="eastAsia"/>
        </w:rPr>
        <w:tab/>
        <w:t>对于汉语学习者而言，掌握“一下”的使用不仅可以提高语言表达能力，还能更好地理解和融入中国文化。练习时，可以通过模拟日常生活中的对话情景来加深对这一短语的理解和应用。观察和模仿母语者的使用方式也是提升技巧的有效途径之一。</w:t>
      </w:r>
    </w:p>
    <w:p w14:paraId="065ACB5D" w14:textId="77777777" w:rsidR="00CD2B20" w:rsidRDefault="00CD2B20">
      <w:pPr>
        <w:rPr>
          <w:rFonts w:hint="eastAsia"/>
        </w:rPr>
      </w:pPr>
    </w:p>
    <w:p w14:paraId="600D8DCE" w14:textId="77777777" w:rsidR="00CD2B20" w:rsidRDefault="00CD2B20">
      <w:pPr>
        <w:rPr>
          <w:rFonts w:hint="eastAsia"/>
        </w:rPr>
      </w:pPr>
    </w:p>
    <w:p w14:paraId="1A6AD99A" w14:textId="77777777" w:rsidR="00CD2B20" w:rsidRDefault="00CD2B20">
      <w:pPr>
        <w:rPr>
          <w:rFonts w:hint="eastAsia"/>
        </w:rPr>
      </w:pPr>
    </w:p>
    <w:p w14:paraId="50C22140" w14:textId="77777777" w:rsidR="00CD2B20" w:rsidRDefault="00CD2B20">
      <w:pPr>
        <w:rPr>
          <w:rFonts w:hint="eastAsia"/>
        </w:rPr>
      </w:pPr>
      <w:r>
        <w:rPr>
          <w:rFonts w:hint="eastAsia"/>
        </w:rPr>
        <w:tab/>
        <w:t>最后的总结</w:t>
      </w:r>
    </w:p>
    <w:p w14:paraId="208F9C7D" w14:textId="77777777" w:rsidR="00CD2B20" w:rsidRDefault="00CD2B20">
      <w:pPr>
        <w:rPr>
          <w:rFonts w:hint="eastAsia"/>
        </w:rPr>
      </w:pPr>
    </w:p>
    <w:p w14:paraId="1B066633" w14:textId="77777777" w:rsidR="00CD2B20" w:rsidRDefault="00CD2B20">
      <w:pPr>
        <w:rPr>
          <w:rFonts w:hint="eastAsia"/>
        </w:rPr>
      </w:pPr>
    </w:p>
    <w:p w14:paraId="076B3590" w14:textId="77777777" w:rsidR="00CD2B20" w:rsidRDefault="00CD2B20">
      <w:pPr>
        <w:rPr>
          <w:rFonts w:hint="eastAsia"/>
        </w:rPr>
      </w:pPr>
      <w:r>
        <w:rPr>
          <w:rFonts w:hint="eastAsia"/>
        </w:rPr>
        <w:tab/>
        <w:t>“一下”虽然是一个简单的词汇组合，但它在中文中的应用却十分广泛。无论是表达时间的短暂性，还是在社交互动中增添礼貌和委婉的语气，都是学习汉语的重要部分。通过不断实践和运用，学习者能够更自然地将“一下”融入到日常对话中，从而让自己的中文听起来更加地道。</w:t>
      </w:r>
    </w:p>
    <w:p w14:paraId="0F0F5ABC" w14:textId="77777777" w:rsidR="00CD2B20" w:rsidRDefault="00CD2B20">
      <w:pPr>
        <w:rPr>
          <w:rFonts w:hint="eastAsia"/>
        </w:rPr>
      </w:pPr>
    </w:p>
    <w:p w14:paraId="587AAC27" w14:textId="77777777" w:rsidR="00CD2B20" w:rsidRDefault="00CD2B20">
      <w:pPr>
        <w:rPr>
          <w:rFonts w:hint="eastAsia"/>
        </w:rPr>
      </w:pPr>
    </w:p>
    <w:p w14:paraId="16290209" w14:textId="77777777" w:rsidR="00CD2B20" w:rsidRDefault="00CD2B20">
      <w:pPr>
        <w:rPr>
          <w:rFonts w:hint="eastAsia"/>
        </w:rPr>
      </w:pPr>
      <w:r>
        <w:rPr>
          <w:rFonts w:hint="eastAsia"/>
        </w:rPr>
        <w:t>本文是由每日作文网(2345lzwz.com)为大家创作</w:t>
      </w:r>
    </w:p>
    <w:p w14:paraId="6FE68023" w14:textId="752B38A5" w:rsidR="00437D3D" w:rsidRDefault="00437D3D"/>
    <w:sectPr w:rsidR="00437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3D"/>
    <w:rsid w:val="00437D3D"/>
    <w:rsid w:val="007F2201"/>
    <w:rsid w:val="00CD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BA667-2AE6-4861-A33A-E76F60FC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D3D"/>
    <w:rPr>
      <w:rFonts w:cstheme="majorBidi"/>
      <w:color w:val="2F5496" w:themeColor="accent1" w:themeShade="BF"/>
      <w:sz w:val="28"/>
      <w:szCs w:val="28"/>
    </w:rPr>
  </w:style>
  <w:style w:type="character" w:customStyle="1" w:styleId="50">
    <w:name w:val="标题 5 字符"/>
    <w:basedOn w:val="a0"/>
    <w:link w:val="5"/>
    <w:uiPriority w:val="9"/>
    <w:semiHidden/>
    <w:rsid w:val="00437D3D"/>
    <w:rPr>
      <w:rFonts w:cstheme="majorBidi"/>
      <w:color w:val="2F5496" w:themeColor="accent1" w:themeShade="BF"/>
      <w:sz w:val="24"/>
    </w:rPr>
  </w:style>
  <w:style w:type="character" w:customStyle="1" w:styleId="60">
    <w:name w:val="标题 6 字符"/>
    <w:basedOn w:val="a0"/>
    <w:link w:val="6"/>
    <w:uiPriority w:val="9"/>
    <w:semiHidden/>
    <w:rsid w:val="00437D3D"/>
    <w:rPr>
      <w:rFonts w:cstheme="majorBidi"/>
      <w:b/>
      <w:bCs/>
      <w:color w:val="2F5496" w:themeColor="accent1" w:themeShade="BF"/>
    </w:rPr>
  </w:style>
  <w:style w:type="character" w:customStyle="1" w:styleId="70">
    <w:name w:val="标题 7 字符"/>
    <w:basedOn w:val="a0"/>
    <w:link w:val="7"/>
    <w:uiPriority w:val="9"/>
    <w:semiHidden/>
    <w:rsid w:val="00437D3D"/>
    <w:rPr>
      <w:rFonts w:cstheme="majorBidi"/>
      <w:b/>
      <w:bCs/>
      <w:color w:val="595959" w:themeColor="text1" w:themeTint="A6"/>
    </w:rPr>
  </w:style>
  <w:style w:type="character" w:customStyle="1" w:styleId="80">
    <w:name w:val="标题 8 字符"/>
    <w:basedOn w:val="a0"/>
    <w:link w:val="8"/>
    <w:uiPriority w:val="9"/>
    <w:semiHidden/>
    <w:rsid w:val="00437D3D"/>
    <w:rPr>
      <w:rFonts w:cstheme="majorBidi"/>
      <w:color w:val="595959" w:themeColor="text1" w:themeTint="A6"/>
    </w:rPr>
  </w:style>
  <w:style w:type="character" w:customStyle="1" w:styleId="90">
    <w:name w:val="标题 9 字符"/>
    <w:basedOn w:val="a0"/>
    <w:link w:val="9"/>
    <w:uiPriority w:val="9"/>
    <w:semiHidden/>
    <w:rsid w:val="00437D3D"/>
    <w:rPr>
      <w:rFonts w:eastAsiaTheme="majorEastAsia" w:cstheme="majorBidi"/>
      <w:color w:val="595959" w:themeColor="text1" w:themeTint="A6"/>
    </w:rPr>
  </w:style>
  <w:style w:type="paragraph" w:styleId="a3">
    <w:name w:val="Title"/>
    <w:basedOn w:val="a"/>
    <w:next w:val="a"/>
    <w:link w:val="a4"/>
    <w:uiPriority w:val="10"/>
    <w:qFormat/>
    <w:rsid w:val="00437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D3D"/>
    <w:pPr>
      <w:spacing w:before="160"/>
      <w:jc w:val="center"/>
    </w:pPr>
    <w:rPr>
      <w:i/>
      <w:iCs/>
      <w:color w:val="404040" w:themeColor="text1" w:themeTint="BF"/>
    </w:rPr>
  </w:style>
  <w:style w:type="character" w:customStyle="1" w:styleId="a8">
    <w:name w:val="引用 字符"/>
    <w:basedOn w:val="a0"/>
    <w:link w:val="a7"/>
    <w:uiPriority w:val="29"/>
    <w:rsid w:val="00437D3D"/>
    <w:rPr>
      <w:i/>
      <w:iCs/>
      <w:color w:val="404040" w:themeColor="text1" w:themeTint="BF"/>
    </w:rPr>
  </w:style>
  <w:style w:type="paragraph" w:styleId="a9">
    <w:name w:val="List Paragraph"/>
    <w:basedOn w:val="a"/>
    <w:uiPriority w:val="34"/>
    <w:qFormat/>
    <w:rsid w:val="00437D3D"/>
    <w:pPr>
      <w:ind w:left="720"/>
      <w:contextualSpacing/>
    </w:pPr>
  </w:style>
  <w:style w:type="character" w:styleId="aa">
    <w:name w:val="Intense Emphasis"/>
    <w:basedOn w:val="a0"/>
    <w:uiPriority w:val="21"/>
    <w:qFormat/>
    <w:rsid w:val="00437D3D"/>
    <w:rPr>
      <w:i/>
      <w:iCs/>
      <w:color w:val="2F5496" w:themeColor="accent1" w:themeShade="BF"/>
    </w:rPr>
  </w:style>
  <w:style w:type="paragraph" w:styleId="ab">
    <w:name w:val="Intense Quote"/>
    <w:basedOn w:val="a"/>
    <w:next w:val="a"/>
    <w:link w:val="ac"/>
    <w:uiPriority w:val="30"/>
    <w:qFormat/>
    <w:rsid w:val="00437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D3D"/>
    <w:rPr>
      <w:i/>
      <w:iCs/>
      <w:color w:val="2F5496" w:themeColor="accent1" w:themeShade="BF"/>
    </w:rPr>
  </w:style>
  <w:style w:type="character" w:styleId="ad">
    <w:name w:val="Intense Reference"/>
    <w:basedOn w:val="a0"/>
    <w:uiPriority w:val="32"/>
    <w:qFormat/>
    <w:rsid w:val="00437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