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72E7" w14:textId="77777777" w:rsidR="004758E9" w:rsidRDefault="004758E9">
      <w:pPr>
        <w:rPr>
          <w:rFonts w:hint="eastAsia"/>
        </w:rPr>
      </w:pPr>
    </w:p>
    <w:p w14:paraId="24AB9AE3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一会儿的儿的拼音是几声</w:t>
      </w:r>
    </w:p>
    <w:p w14:paraId="4DDADC0A" w14:textId="77777777" w:rsidR="004758E9" w:rsidRDefault="004758E9">
      <w:pPr>
        <w:rPr>
          <w:rFonts w:hint="eastAsia"/>
        </w:rPr>
      </w:pPr>
    </w:p>
    <w:p w14:paraId="693B6B39" w14:textId="77777777" w:rsidR="004758E9" w:rsidRDefault="004758E9">
      <w:pPr>
        <w:rPr>
          <w:rFonts w:hint="eastAsia"/>
        </w:rPr>
      </w:pPr>
    </w:p>
    <w:p w14:paraId="7414249F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汉语作为世界上最古老且复杂的语言之一，其魅力在于丰富的语音变化和多样的发音规则。对于学习汉语或对汉语有浓厚兴趣的人来说，理解拼音系统至关重要。今天，我们将聚焦于“一会儿”的“儿”字，探讨它的拼音以及声调。</w:t>
      </w:r>
    </w:p>
    <w:p w14:paraId="4957CDCC" w14:textId="77777777" w:rsidR="004758E9" w:rsidRDefault="004758E9">
      <w:pPr>
        <w:rPr>
          <w:rFonts w:hint="eastAsia"/>
        </w:rPr>
      </w:pPr>
    </w:p>
    <w:p w14:paraId="455EC441" w14:textId="77777777" w:rsidR="004758E9" w:rsidRDefault="004758E9">
      <w:pPr>
        <w:rPr>
          <w:rFonts w:hint="eastAsia"/>
        </w:rPr>
      </w:pPr>
    </w:p>
    <w:p w14:paraId="76015C82" w14:textId="77777777" w:rsidR="004758E9" w:rsidRDefault="004758E9">
      <w:pPr>
        <w:rPr>
          <w:rFonts w:hint="eastAsia"/>
        </w:rPr>
      </w:pPr>
    </w:p>
    <w:p w14:paraId="146B55D0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儿化音的独特之处</w:t>
      </w:r>
    </w:p>
    <w:p w14:paraId="2D6FB932" w14:textId="77777777" w:rsidR="004758E9" w:rsidRDefault="004758E9">
      <w:pPr>
        <w:rPr>
          <w:rFonts w:hint="eastAsia"/>
        </w:rPr>
      </w:pPr>
    </w:p>
    <w:p w14:paraId="232D8F4D" w14:textId="77777777" w:rsidR="004758E9" w:rsidRDefault="004758E9">
      <w:pPr>
        <w:rPr>
          <w:rFonts w:hint="eastAsia"/>
        </w:rPr>
      </w:pPr>
    </w:p>
    <w:p w14:paraId="4F3DF72B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在普通话中，“儿”字通常作为儿化音的一部分出现在词汇的末尾，给词语带来独特的语感和地方特色。“儿”字本身读作ér，属于第二声。但当它用于儿化时，比如在“一会儿”这个短语中，“儿”不再单独发声，而是与前面的音节合并，产生一个特殊的卷舌音效果。因此，在“一会儿”里，“儿”并没有一个独立的声调，而是整个词根据语境来确定声调。</w:t>
      </w:r>
    </w:p>
    <w:p w14:paraId="1021D913" w14:textId="77777777" w:rsidR="004758E9" w:rsidRDefault="004758E9">
      <w:pPr>
        <w:rPr>
          <w:rFonts w:hint="eastAsia"/>
        </w:rPr>
      </w:pPr>
    </w:p>
    <w:p w14:paraId="4E378D90" w14:textId="77777777" w:rsidR="004758E9" w:rsidRDefault="004758E9">
      <w:pPr>
        <w:rPr>
          <w:rFonts w:hint="eastAsia"/>
        </w:rPr>
      </w:pPr>
    </w:p>
    <w:p w14:paraId="34E9BA75" w14:textId="77777777" w:rsidR="004758E9" w:rsidRDefault="004758E9">
      <w:pPr>
        <w:rPr>
          <w:rFonts w:hint="eastAsia"/>
        </w:rPr>
      </w:pPr>
    </w:p>
    <w:p w14:paraId="57F1E0BA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一会儿的具体发音</w:t>
      </w:r>
    </w:p>
    <w:p w14:paraId="431CA906" w14:textId="77777777" w:rsidR="004758E9" w:rsidRDefault="004758E9">
      <w:pPr>
        <w:rPr>
          <w:rFonts w:hint="eastAsia"/>
        </w:rPr>
      </w:pPr>
    </w:p>
    <w:p w14:paraId="6BAC78A8" w14:textId="77777777" w:rsidR="004758E9" w:rsidRDefault="004758E9">
      <w:pPr>
        <w:rPr>
          <w:rFonts w:hint="eastAsia"/>
        </w:rPr>
      </w:pPr>
    </w:p>
    <w:p w14:paraId="08A1AC30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具体到“一会儿”这个词组，其完整的拼音为yīhuǐr，其中“儿”并不单独标出声调，因为它已经融合到了整体发音之中。这里的“一”是一声，“会”是四声，而“儿”则以儿化形式出现，不单独标记声调。这种发音方式体现了汉语中声调和音变的微妙关系，也展示了儿化音如何改变单词的音韵结构。</w:t>
      </w:r>
    </w:p>
    <w:p w14:paraId="5B3F2D6A" w14:textId="77777777" w:rsidR="004758E9" w:rsidRDefault="004758E9">
      <w:pPr>
        <w:rPr>
          <w:rFonts w:hint="eastAsia"/>
        </w:rPr>
      </w:pPr>
    </w:p>
    <w:p w14:paraId="13B8EF58" w14:textId="77777777" w:rsidR="004758E9" w:rsidRDefault="004758E9">
      <w:pPr>
        <w:rPr>
          <w:rFonts w:hint="eastAsia"/>
        </w:rPr>
      </w:pPr>
    </w:p>
    <w:p w14:paraId="2250D468" w14:textId="77777777" w:rsidR="004758E9" w:rsidRDefault="004758E9">
      <w:pPr>
        <w:rPr>
          <w:rFonts w:hint="eastAsia"/>
        </w:rPr>
      </w:pPr>
    </w:p>
    <w:p w14:paraId="71EE45FB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69E4B79" w14:textId="77777777" w:rsidR="004758E9" w:rsidRDefault="004758E9">
      <w:pPr>
        <w:rPr>
          <w:rFonts w:hint="eastAsia"/>
        </w:rPr>
      </w:pPr>
    </w:p>
    <w:p w14:paraId="661C75D6" w14:textId="77777777" w:rsidR="004758E9" w:rsidRDefault="004758E9">
      <w:pPr>
        <w:rPr>
          <w:rFonts w:hint="eastAsia"/>
        </w:rPr>
      </w:pPr>
    </w:p>
    <w:p w14:paraId="0A3E2F77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声调在汉语中扮演着极其重要的角色，相同的音节因为不同的声调可以表示完全不同的意义。例如，“ma”这个音节在四个基本声调下可以分别代表母亲、麻、马、骂等截然不同的意思。正确使用声调不仅是准确表达思想的关键，也是避免误解的重要手段。对于“一会儿”这样的常用词来说，掌握正确的发音能够帮助使用者更自然地融入对话，使交流更加顺畅。</w:t>
      </w:r>
    </w:p>
    <w:p w14:paraId="02D85637" w14:textId="77777777" w:rsidR="004758E9" w:rsidRDefault="004758E9">
      <w:pPr>
        <w:rPr>
          <w:rFonts w:hint="eastAsia"/>
        </w:rPr>
      </w:pPr>
    </w:p>
    <w:p w14:paraId="27FC6E28" w14:textId="77777777" w:rsidR="004758E9" w:rsidRDefault="004758E9">
      <w:pPr>
        <w:rPr>
          <w:rFonts w:hint="eastAsia"/>
        </w:rPr>
      </w:pPr>
    </w:p>
    <w:p w14:paraId="114F257B" w14:textId="77777777" w:rsidR="004758E9" w:rsidRDefault="004758E9">
      <w:pPr>
        <w:rPr>
          <w:rFonts w:hint="eastAsia"/>
        </w:rPr>
      </w:pPr>
    </w:p>
    <w:p w14:paraId="353F596E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E29E4" w14:textId="77777777" w:rsidR="004758E9" w:rsidRDefault="004758E9">
      <w:pPr>
        <w:rPr>
          <w:rFonts w:hint="eastAsia"/>
        </w:rPr>
      </w:pPr>
    </w:p>
    <w:p w14:paraId="3BB5AAF8" w14:textId="77777777" w:rsidR="004758E9" w:rsidRDefault="004758E9">
      <w:pPr>
        <w:rPr>
          <w:rFonts w:hint="eastAsia"/>
        </w:rPr>
      </w:pPr>
    </w:p>
    <w:p w14:paraId="3D7C844F" w14:textId="77777777" w:rsidR="004758E9" w:rsidRDefault="004758E9">
      <w:pPr>
        <w:rPr>
          <w:rFonts w:hint="eastAsia"/>
        </w:rPr>
      </w:pPr>
      <w:r>
        <w:rPr>
          <w:rFonts w:hint="eastAsia"/>
        </w:rPr>
        <w:tab/>
        <w:t>“一会儿”的“儿”并没有单独的声调，而是作为一个儿化音存在，影响着整个词组的发音。了解这一点不仅有助于提高汉语学习者的发音准确性，也能加深他们对汉语声调系统的理解。汉语的每一个细微之处都蕴含着深厚的文化底蕴，值得我们细细品味和深入探究。</w:t>
      </w:r>
    </w:p>
    <w:p w14:paraId="4D2C16E8" w14:textId="77777777" w:rsidR="004758E9" w:rsidRDefault="004758E9">
      <w:pPr>
        <w:rPr>
          <w:rFonts w:hint="eastAsia"/>
        </w:rPr>
      </w:pPr>
    </w:p>
    <w:p w14:paraId="1DF47D2C" w14:textId="77777777" w:rsidR="004758E9" w:rsidRDefault="004758E9">
      <w:pPr>
        <w:rPr>
          <w:rFonts w:hint="eastAsia"/>
        </w:rPr>
      </w:pPr>
    </w:p>
    <w:p w14:paraId="0BA0E4C2" w14:textId="77777777" w:rsidR="004758E9" w:rsidRDefault="00475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F64BF" w14:textId="1A13FB6B" w:rsidR="00F36762" w:rsidRDefault="00F36762"/>
    <w:sectPr w:rsidR="00F3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62"/>
    <w:rsid w:val="004758E9"/>
    <w:rsid w:val="007F2201"/>
    <w:rsid w:val="00F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F639-E6D3-4AB4-80FE-2A8E2873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