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8DF3" w14:textId="77777777" w:rsidR="00506E43" w:rsidRDefault="00506E43">
      <w:pPr>
        <w:rPr>
          <w:rFonts w:hint="eastAsia"/>
        </w:rPr>
      </w:pPr>
      <w:r>
        <w:rPr>
          <w:rFonts w:hint="eastAsia"/>
        </w:rPr>
        <w:t>三年级看的拼音写词语训练题打印</w:t>
      </w:r>
    </w:p>
    <w:p w14:paraId="378D3A47" w14:textId="77777777" w:rsidR="00506E43" w:rsidRDefault="00506E43">
      <w:pPr>
        <w:rPr>
          <w:rFonts w:hint="eastAsia"/>
        </w:rPr>
      </w:pPr>
      <w:r>
        <w:rPr>
          <w:rFonts w:hint="eastAsia"/>
        </w:rPr>
        <w:t>在孩子们的学习旅程中，三年级是一个重要的阶段。此时的学生们已经初步掌握了汉语拼音的基础知识，并开始将拼音与汉字结合，进行更深入的语言学习。为了帮助孩子们巩固和提高他们的拼音和汉字书写能力，老师们常常会准备一系列的拼音写词语训练题。这些练习不仅是对课堂所学内容的有效复习，也是提升孩子语言技能的重要途径。</w:t>
      </w:r>
    </w:p>
    <w:p w14:paraId="14410A6F" w14:textId="77777777" w:rsidR="00506E43" w:rsidRDefault="00506E43">
      <w:pPr>
        <w:rPr>
          <w:rFonts w:hint="eastAsia"/>
        </w:rPr>
      </w:pPr>
    </w:p>
    <w:p w14:paraId="34B2B94E" w14:textId="77777777" w:rsidR="00506E43" w:rsidRDefault="00506E43">
      <w:pPr>
        <w:rPr>
          <w:rFonts w:hint="eastAsia"/>
        </w:rPr>
      </w:pPr>
      <w:r>
        <w:rPr>
          <w:rFonts w:hint="eastAsia"/>
        </w:rPr>
        <w:t>为何拼音写词语训练至关重要</w:t>
      </w:r>
    </w:p>
    <w:p w14:paraId="7F784A26" w14:textId="77777777" w:rsidR="00506E43" w:rsidRDefault="00506E43">
      <w:pPr>
        <w:rPr>
          <w:rFonts w:hint="eastAsia"/>
        </w:rPr>
      </w:pPr>
      <w:r>
        <w:rPr>
          <w:rFonts w:hint="eastAsia"/>
        </w:rPr>
        <w:t>拼音是学习汉语的一个重要工具，它可以帮助学生准确地发音和识记汉字。通过反复练习拼音写词语，学生们不仅能够加深对每个字读音的记忆，而且还能熟悉汉字的书写结构和规则。这种类型的练习有助于培养学生的注意力和耐心，以及他们独立解决问题的能力。当孩子们完成一系列的练习后，他们会感到成就感，这对建立自信和激发学习兴趣也大有裨益。</w:t>
      </w:r>
    </w:p>
    <w:p w14:paraId="4ED3FF71" w14:textId="77777777" w:rsidR="00506E43" w:rsidRDefault="00506E43">
      <w:pPr>
        <w:rPr>
          <w:rFonts w:hint="eastAsia"/>
        </w:rPr>
      </w:pPr>
    </w:p>
    <w:p w14:paraId="0ABCEC1D" w14:textId="77777777" w:rsidR="00506E43" w:rsidRDefault="00506E43">
      <w:pPr>
        <w:rPr>
          <w:rFonts w:hint="eastAsia"/>
        </w:rPr>
      </w:pPr>
      <w:r>
        <w:rPr>
          <w:rFonts w:hint="eastAsia"/>
        </w:rPr>
        <w:t>如何制作拼音写词语训练题</w:t>
      </w:r>
    </w:p>
    <w:p w14:paraId="3E443CC0" w14:textId="77777777" w:rsidR="00506E43" w:rsidRDefault="00506E43">
      <w:pPr>
        <w:rPr>
          <w:rFonts w:hint="eastAsia"/>
        </w:rPr>
      </w:pPr>
      <w:r>
        <w:rPr>
          <w:rFonts w:hint="eastAsia"/>
        </w:rPr>
        <w:t>制作适合三年级学生的拼音写词语训练题需要考虑多个方面。题目应该根据课本内容和教学大纲来设计，确保它们既贴近教材又符合孩子的认知水平。练习题可以按照不同的主题或难度级别分组，比如日常生活词汇、自然现象词汇或是简单的成语等。考虑到孩子们的兴趣点，可以在题目中加入一些趣味元素，如卡通人物、故事背景或是游戏形式，使练习变得更加生动有趣。不要忘记为每一道题配备正确答案，以便家长和老师能够方便地检查和指导。</w:t>
      </w:r>
    </w:p>
    <w:p w14:paraId="2D28E3A2" w14:textId="77777777" w:rsidR="00506E43" w:rsidRDefault="00506E43">
      <w:pPr>
        <w:rPr>
          <w:rFonts w:hint="eastAsia"/>
        </w:rPr>
      </w:pPr>
    </w:p>
    <w:p w14:paraId="7C3D7129" w14:textId="77777777" w:rsidR="00506E43" w:rsidRDefault="00506E43">
      <w:pPr>
        <w:rPr>
          <w:rFonts w:hint="eastAsia"/>
        </w:rPr>
      </w:pPr>
      <w:r>
        <w:rPr>
          <w:rFonts w:hint="eastAsia"/>
        </w:rPr>
        <w:t>选择合适的打印方式</w:t>
      </w:r>
    </w:p>
    <w:p w14:paraId="7D36DCF8" w14:textId="77777777" w:rsidR="00506E43" w:rsidRDefault="00506E43">
      <w:pPr>
        <w:rPr>
          <w:rFonts w:hint="eastAsia"/>
        </w:rPr>
      </w:pPr>
      <w:r>
        <w:rPr>
          <w:rFonts w:hint="eastAsia"/>
        </w:rPr>
        <w:t>当您准备好了一套拼音写词语训练题之后，接下来就是选择一个合适的方式打印出来供孩子们使用了。现在有很多在线资源提供免费的模板下载，您可以直接利用这些模板来创建自己的练习题文档。如果想要更加个性化的设计，也可以使用文字处理软件自己排版。无论是哪种方法，请务必保证字体大小适中、页面布局清晰整洁，让孩子们能够在舒适的环境中轻松阅读并完成练习。考虑到环保因素，建议采用双面打印或回收纸张。</w:t>
      </w:r>
    </w:p>
    <w:p w14:paraId="60577299" w14:textId="77777777" w:rsidR="00506E43" w:rsidRDefault="00506E43">
      <w:pPr>
        <w:rPr>
          <w:rFonts w:hint="eastAsia"/>
        </w:rPr>
      </w:pPr>
    </w:p>
    <w:p w14:paraId="1954F73A" w14:textId="77777777" w:rsidR="00506E43" w:rsidRDefault="00506E43">
      <w:pPr>
        <w:rPr>
          <w:rFonts w:hint="eastAsia"/>
        </w:rPr>
      </w:pPr>
      <w:r>
        <w:rPr>
          <w:rFonts w:hint="eastAsia"/>
        </w:rPr>
        <w:t>鼓励孩子积极参与</w:t>
      </w:r>
    </w:p>
    <w:p w14:paraId="053A9643" w14:textId="77777777" w:rsidR="00506E43" w:rsidRDefault="00506E43">
      <w:pPr>
        <w:rPr>
          <w:rFonts w:hint="eastAsia"/>
        </w:rPr>
      </w:pPr>
      <w:r>
        <w:rPr>
          <w:rFonts w:hint="eastAsia"/>
        </w:rPr>
        <w:t>最后但同样重要的是，我们要鼓励孩子们积极投入到拼音写词语的训练当中。可以通过设立小奖励机制来激励他们，例如完成一定数量的练习可以获得贴纸、徽章或其他小奖品；或者是在家庭内部举办小小的竞赛活动，看看谁能最快最准确地写出所有的词语。这样的互动不仅能增加学习的乐趣，还能够促进亲子之间的交流与合作。记住，教育的目的不仅仅是传授知识，更是要培养孩子们良好的学习习惯和积极向上的态度。</w:t>
      </w:r>
    </w:p>
    <w:p w14:paraId="15CDAE89" w14:textId="77777777" w:rsidR="00506E43" w:rsidRDefault="00506E43">
      <w:pPr>
        <w:rPr>
          <w:rFonts w:hint="eastAsia"/>
        </w:rPr>
      </w:pPr>
    </w:p>
    <w:p w14:paraId="2FF802E3" w14:textId="77777777" w:rsidR="00506E43" w:rsidRDefault="00506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0AB85" w14:textId="0EAD7897" w:rsidR="00C77892" w:rsidRDefault="00C77892"/>
    <w:sectPr w:rsidR="00C7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92"/>
    <w:rsid w:val="00506E43"/>
    <w:rsid w:val="00866415"/>
    <w:rsid w:val="00C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C68E5-A792-404F-AD73-155631A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