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9C55" w14:textId="77777777" w:rsidR="009C47B2" w:rsidRDefault="009C47B2">
      <w:pPr>
        <w:rPr>
          <w:rFonts w:hint="eastAsia"/>
        </w:rPr>
      </w:pPr>
    </w:p>
    <w:p w14:paraId="63F9C71F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丘壑的拼音以及意思</w:t>
      </w:r>
    </w:p>
    <w:p w14:paraId="6D6FE986" w14:textId="77777777" w:rsidR="009C47B2" w:rsidRDefault="009C47B2">
      <w:pPr>
        <w:rPr>
          <w:rFonts w:hint="eastAsia"/>
        </w:rPr>
      </w:pPr>
    </w:p>
    <w:p w14:paraId="3EEED730" w14:textId="77777777" w:rsidR="009C47B2" w:rsidRDefault="009C47B2">
      <w:pPr>
        <w:rPr>
          <w:rFonts w:hint="eastAsia"/>
        </w:rPr>
      </w:pPr>
    </w:p>
    <w:p w14:paraId="11BF096B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在汉语中，“丘壑”是一个富有诗意的词汇，其拼音为“qiū hè”。这个词语由两个汉字组成：“丘”（qiū）和“壑”（hè）。这两个字各自都有独特的含义，而当它们组合在一起时，则形成了一种更为深远的文化象征。</w:t>
      </w:r>
    </w:p>
    <w:p w14:paraId="67AE09A8" w14:textId="77777777" w:rsidR="009C47B2" w:rsidRDefault="009C47B2">
      <w:pPr>
        <w:rPr>
          <w:rFonts w:hint="eastAsia"/>
        </w:rPr>
      </w:pPr>
    </w:p>
    <w:p w14:paraId="3D17830A" w14:textId="77777777" w:rsidR="009C47B2" w:rsidRDefault="009C47B2">
      <w:pPr>
        <w:rPr>
          <w:rFonts w:hint="eastAsia"/>
        </w:rPr>
      </w:pPr>
    </w:p>
    <w:p w14:paraId="205C27C5" w14:textId="77777777" w:rsidR="009C47B2" w:rsidRDefault="009C47B2">
      <w:pPr>
        <w:rPr>
          <w:rFonts w:hint="eastAsia"/>
        </w:rPr>
      </w:pPr>
    </w:p>
    <w:p w14:paraId="4A736F79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“丘”的意义</w:t>
      </w:r>
    </w:p>
    <w:p w14:paraId="108B1405" w14:textId="77777777" w:rsidR="009C47B2" w:rsidRDefault="009C47B2">
      <w:pPr>
        <w:rPr>
          <w:rFonts w:hint="eastAsia"/>
        </w:rPr>
      </w:pPr>
    </w:p>
    <w:p w14:paraId="0895A0CC" w14:textId="77777777" w:rsidR="009C47B2" w:rsidRDefault="009C47B2">
      <w:pPr>
        <w:rPr>
          <w:rFonts w:hint="eastAsia"/>
        </w:rPr>
      </w:pPr>
    </w:p>
    <w:p w14:paraId="79B7088B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“丘”字在古代汉语中通常指的是小山丘或是土堆，它不仅描述了自然地理中的一个小高地形态，还常常出现在古文诗词中，用来表达一种超然物外、远离尘嚣的生活态度或心境。在中国传统文化中，“丘”往往与隐逸文化紧密相连，象征着人们对于简单朴素生活的向往。</w:t>
      </w:r>
    </w:p>
    <w:p w14:paraId="22569581" w14:textId="77777777" w:rsidR="009C47B2" w:rsidRDefault="009C47B2">
      <w:pPr>
        <w:rPr>
          <w:rFonts w:hint="eastAsia"/>
        </w:rPr>
      </w:pPr>
    </w:p>
    <w:p w14:paraId="47D11346" w14:textId="77777777" w:rsidR="009C47B2" w:rsidRDefault="009C47B2">
      <w:pPr>
        <w:rPr>
          <w:rFonts w:hint="eastAsia"/>
        </w:rPr>
      </w:pPr>
    </w:p>
    <w:p w14:paraId="526BC89A" w14:textId="77777777" w:rsidR="009C47B2" w:rsidRDefault="009C47B2">
      <w:pPr>
        <w:rPr>
          <w:rFonts w:hint="eastAsia"/>
        </w:rPr>
      </w:pPr>
    </w:p>
    <w:p w14:paraId="5065B265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“壑”的理解</w:t>
      </w:r>
    </w:p>
    <w:p w14:paraId="1DEB0199" w14:textId="77777777" w:rsidR="009C47B2" w:rsidRDefault="009C47B2">
      <w:pPr>
        <w:rPr>
          <w:rFonts w:hint="eastAsia"/>
        </w:rPr>
      </w:pPr>
    </w:p>
    <w:p w14:paraId="7F8E7B71" w14:textId="77777777" w:rsidR="009C47B2" w:rsidRDefault="009C47B2">
      <w:pPr>
        <w:rPr>
          <w:rFonts w:hint="eastAsia"/>
        </w:rPr>
      </w:pPr>
    </w:p>
    <w:p w14:paraId="031DF55D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另一方面，“壑”字则指山谷间的溪流或是沟壑，它描绘的是地形上的凹陷部分，是水流汇聚的地方。在文学作品中，“壑”常被用来形容幽静、深邃的自然景观，带有神秘而又宁静的美感。同时，“壑”也隐喻着人生路上遇到的各种困难和挑战，以及面对这些挑战时所需要的心境。</w:t>
      </w:r>
    </w:p>
    <w:p w14:paraId="445684C3" w14:textId="77777777" w:rsidR="009C47B2" w:rsidRDefault="009C47B2">
      <w:pPr>
        <w:rPr>
          <w:rFonts w:hint="eastAsia"/>
        </w:rPr>
      </w:pPr>
    </w:p>
    <w:p w14:paraId="3CE182D9" w14:textId="77777777" w:rsidR="009C47B2" w:rsidRDefault="009C47B2">
      <w:pPr>
        <w:rPr>
          <w:rFonts w:hint="eastAsia"/>
        </w:rPr>
      </w:pPr>
    </w:p>
    <w:p w14:paraId="7CB62623" w14:textId="77777777" w:rsidR="009C47B2" w:rsidRDefault="009C47B2">
      <w:pPr>
        <w:rPr>
          <w:rFonts w:hint="eastAsia"/>
        </w:rPr>
      </w:pPr>
    </w:p>
    <w:p w14:paraId="66865490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“丘壑”的综合意义</w:t>
      </w:r>
    </w:p>
    <w:p w14:paraId="6CD177E7" w14:textId="77777777" w:rsidR="009C47B2" w:rsidRDefault="009C47B2">
      <w:pPr>
        <w:rPr>
          <w:rFonts w:hint="eastAsia"/>
        </w:rPr>
      </w:pPr>
    </w:p>
    <w:p w14:paraId="69E71A3B" w14:textId="77777777" w:rsidR="009C47B2" w:rsidRDefault="009C47B2">
      <w:pPr>
        <w:rPr>
          <w:rFonts w:hint="eastAsia"/>
        </w:rPr>
      </w:pPr>
    </w:p>
    <w:p w14:paraId="53B1CF9E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当“丘”与“壑”结合成词组“丘壑”时，它不仅仅是指自然界中小山丘与山谷之间的地貌特征，更深层次地，它成为了一种文化和哲学概念。在许多古典文学作品中，“丘壑”常用来比喻人心中的理想境界——一个既远离世俗纷扰又充满自然之美的精神家园。“丘壑”也可以象征一个人内心深处丰富的情感世界和对美好事物的追求。</w:t>
      </w:r>
    </w:p>
    <w:p w14:paraId="54711E30" w14:textId="77777777" w:rsidR="009C47B2" w:rsidRDefault="009C47B2">
      <w:pPr>
        <w:rPr>
          <w:rFonts w:hint="eastAsia"/>
        </w:rPr>
      </w:pPr>
    </w:p>
    <w:p w14:paraId="1F426816" w14:textId="77777777" w:rsidR="009C47B2" w:rsidRDefault="009C47B2">
      <w:pPr>
        <w:rPr>
          <w:rFonts w:hint="eastAsia"/>
        </w:rPr>
      </w:pPr>
    </w:p>
    <w:p w14:paraId="7A215359" w14:textId="77777777" w:rsidR="009C47B2" w:rsidRDefault="009C47B2">
      <w:pPr>
        <w:rPr>
          <w:rFonts w:hint="eastAsia"/>
        </w:rPr>
      </w:pPr>
    </w:p>
    <w:p w14:paraId="475DC8B9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文化背景下的“丘壑”</w:t>
      </w:r>
    </w:p>
    <w:p w14:paraId="7DCAF74D" w14:textId="77777777" w:rsidR="009C47B2" w:rsidRDefault="009C47B2">
      <w:pPr>
        <w:rPr>
          <w:rFonts w:hint="eastAsia"/>
        </w:rPr>
      </w:pPr>
    </w:p>
    <w:p w14:paraId="7CE024B6" w14:textId="77777777" w:rsidR="009C47B2" w:rsidRDefault="009C47B2">
      <w:pPr>
        <w:rPr>
          <w:rFonts w:hint="eastAsia"/>
        </w:rPr>
      </w:pPr>
    </w:p>
    <w:p w14:paraId="56B741A3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从更广泛的文化角度来看，“丘壑”体现了中国古代文人对于自然美的热爱以及对于精神自由的渴望。在中国山水画中，“丘壑”是常见的主题之一，画家们通过笔墨展现自然界的秀丽风光，同时也寄托了自己对于隐居生活和心灵净土的向往。这种对“丘壑”的赞美和追求，成为了中国传统文化中一道亮丽的风景线。</w:t>
      </w:r>
    </w:p>
    <w:p w14:paraId="61A94BBF" w14:textId="77777777" w:rsidR="009C47B2" w:rsidRDefault="009C47B2">
      <w:pPr>
        <w:rPr>
          <w:rFonts w:hint="eastAsia"/>
        </w:rPr>
      </w:pPr>
    </w:p>
    <w:p w14:paraId="4189ADAE" w14:textId="77777777" w:rsidR="009C47B2" w:rsidRDefault="009C47B2">
      <w:pPr>
        <w:rPr>
          <w:rFonts w:hint="eastAsia"/>
        </w:rPr>
      </w:pPr>
    </w:p>
    <w:p w14:paraId="6CFEC936" w14:textId="77777777" w:rsidR="009C47B2" w:rsidRDefault="009C47B2">
      <w:pPr>
        <w:rPr>
          <w:rFonts w:hint="eastAsia"/>
        </w:rPr>
      </w:pPr>
    </w:p>
    <w:p w14:paraId="35048040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AF6966" w14:textId="77777777" w:rsidR="009C47B2" w:rsidRDefault="009C47B2">
      <w:pPr>
        <w:rPr>
          <w:rFonts w:hint="eastAsia"/>
        </w:rPr>
      </w:pPr>
    </w:p>
    <w:p w14:paraId="0AAF6504" w14:textId="77777777" w:rsidR="009C47B2" w:rsidRDefault="009C47B2">
      <w:pPr>
        <w:rPr>
          <w:rFonts w:hint="eastAsia"/>
        </w:rPr>
      </w:pPr>
    </w:p>
    <w:p w14:paraId="2AC6F67F" w14:textId="77777777" w:rsidR="009C47B2" w:rsidRDefault="009C47B2">
      <w:pPr>
        <w:rPr>
          <w:rFonts w:hint="eastAsia"/>
        </w:rPr>
      </w:pPr>
      <w:r>
        <w:rPr>
          <w:rFonts w:hint="eastAsia"/>
        </w:rPr>
        <w:tab/>
        <w:t>“丘壑”不仅是一个描述自然景观的词汇，它更是中国文化中一个重要的符号，承载着人们对自然美景的喜爱、对内心世界的探索以及对精神自由的追求。无论是作为文学创作中的意象还是现实生活中的情感寄托，“丘壑”都展现了中华民族深厚的文化底蕴和独特的精神风貌。</w:t>
      </w:r>
    </w:p>
    <w:p w14:paraId="33CE9955" w14:textId="77777777" w:rsidR="009C47B2" w:rsidRDefault="009C47B2">
      <w:pPr>
        <w:rPr>
          <w:rFonts w:hint="eastAsia"/>
        </w:rPr>
      </w:pPr>
    </w:p>
    <w:p w14:paraId="17E945CA" w14:textId="77777777" w:rsidR="009C47B2" w:rsidRDefault="009C47B2">
      <w:pPr>
        <w:rPr>
          <w:rFonts w:hint="eastAsia"/>
        </w:rPr>
      </w:pPr>
    </w:p>
    <w:p w14:paraId="564FD076" w14:textId="77777777" w:rsidR="009C47B2" w:rsidRDefault="009C4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21B43" w14:textId="6B271B51" w:rsidR="00C40A5D" w:rsidRDefault="00C40A5D"/>
    <w:sectPr w:rsidR="00C4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5D"/>
    <w:rsid w:val="008F70FE"/>
    <w:rsid w:val="009C47B2"/>
    <w:rsid w:val="00C4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1B7F2-49DC-47D5-9F17-61C031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