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47D60" w14:textId="77777777" w:rsidR="008027C0" w:rsidRDefault="008027C0">
      <w:pPr>
        <w:rPr>
          <w:rFonts w:hint="eastAsia"/>
        </w:rPr>
      </w:pPr>
      <w:r>
        <w:rPr>
          <w:rFonts w:hint="eastAsia"/>
        </w:rPr>
        <w:t>丝纹的拼音怎么写</w:t>
      </w:r>
    </w:p>
    <w:p w14:paraId="72A33AB8" w14:textId="77777777" w:rsidR="008027C0" w:rsidRDefault="008027C0">
      <w:pPr>
        <w:rPr>
          <w:rFonts w:hint="eastAsia"/>
        </w:rPr>
      </w:pPr>
      <w:r>
        <w:rPr>
          <w:rFonts w:hint="eastAsia"/>
        </w:rPr>
        <w:t>丝纹（sī wén）是中国汉字中的一种书写和雕刻艺术形式，它不仅承载着深厚的文化内涵，而且在书法、篆刻等传统艺术领域有着广泛的应用。丝纹一词由两个汉字组成，“丝”字的拼音是“sī”，而“纹”字的拼音则是“wén”。这两个字的结合，在汉语里描绘出了一种细腻而又富有变化的线条美感。</w:t>
      </w:r>
    </w:p>
    <w:p w14:paraId="460C0C63" w14:textId="77777777" w:rsidR="008027C0" w:rsidRDefault="008027C0">
      <w:pPr>
        <w:rPr>
          <w:rFonts w:hint="eastAsia"/>
        </w:rPr>
      </w:pPr>
    </w:p>
    <w:p w14:paraId="6AAD96AD" w14:textId="77777777" w:rsidR="008027C0" w:rsidRDefault="008027C0">
      <w:pPr>
        <w:rPr>
          <w:rFonts w:hint="eastAsia"/>
        </w:rPr>
      </w:pPr>
      <w:r>
        <w:rPr>
          <w:rFonts w:hint="eastAsia"/>
        </w:rPr>
        <w:t>丝的拼音与含义</w:t>
      </w:r>
    </w:p>
    <w:p w14:paraId="69035AB9" w14:textId="77777777" w:rsidR="008027C0" w:rsidRDefault="008027C0">
      <w:pPr>
        <w:rPr>
          <w:rFonts w:hint="eastAsia"/>
        </w:rPr>
      </w:pPr>
      <w:r>
        <w:rPr>
          <w:rFonts w:hint="eastAsia"/>
        </w:rPr>
        <w:t>“丝”字的拼音为“sī”，这是一个多义词，其本意指的是蚕吐出来的细长纤维，也是纺织品的重要原料之一。在古代中国，丝绸是极为珍贵的商品，沿着丝绸之路远销至罗马帝国，成为连接东西方文明交流的重要纽带。除了指代实物外，“丝”还被引申为形容事物像丝一样柔软、纤细或连续不断的状态，例如“一丝不苟”就表达了做事极其认真细致的态度。</w:t>
      </w:r>
    </w:p>
    <w:p w14:paraId="14A5AD05" w14:textId="77777777" w:rsidR="008027C0" w:rsidRDefault="008027C0">
      <w:pPr>
        <w:rPr>
          <w:rFonts w:hint="eastAsia"/>
        </w:rPr>
      </w:pPr>
    </w:p>
    <w:p w14:paraId="0C165A2A" w14:textId="77777777" w:rsidR="008027C0" w:rsidRDefault="008027C0">
      <w:pPr>
        <w:rPr>
          <w:rFonts w:hint="eastAsia"/>
        </w:rPr>
      </w:pPr>
      <w:r>
        <w:rPr>
          <w:rFonts w:hint="eastAsia"/>
        </w:rPr>
        <w:t>纹的拼音与含义</w:t>
      </w:r>
    </w:p>
    <w:p w14:paraId="57DCEF0A" w14:textId="77777777" w:rsidR="008027C0" w:rsidRDefault="008027C0">
      <w:pPr>
        <w:rPr>
          <w:rFonts w:hint="eastAsia"/>
        </w:rPr>
      </w:pPr>
      <w:r>
        <w:rPr>
          <w:rFonts w:hint="eastAsia"/>
        </w:rPr>
        <w:t>“纹”的拼音为“wén”，这个字主要用来描述物体表面的线状图案或是自然形成的纹理，如木头上的年轮、石头上的裂痕、布料上的织纹等。在不同的语境下，“纹”还可以表示特定类型的装饰性线条，比如云纹、水波纹等，这些都体现了中国古代艺术家对自然界观察入微以及模仿自然之美的追求。“纹”也出现在一些成语中，如“文采斐然”，这里虽然不是直接指代物理上的纹理，但却借用了“纹”的视觉美感来比喻文章或言辞华丽。</w:t>
      </w:r>
    </w:p>
    <w:p w14:paraId="7B5065CC" w14:textId="77777777" w:rsidR="008027C0" w:rsidRDefault="008027C0">
      <w:pPr>
        <w:rPr>
          <w:rFonts w:hint="eastAsia"/>
        </w:rPr>
      </w:pPr>
    </w:p>
    <w:p w14:paraId="78467172" w14:textId="77777777" w:rsidR="008027C0" w:rsidRDefault="008027C0">
      <w:pPr>
        <w:rPr>
          <w:rFonts w:hint="eastAsia"/>
        </w:rPr>
      </w:pPr>
      <w:r>
        <w:rPr>
          <w:rFonts w:hint="eastAsia"/>
        </w:rPr>
        <w:t>丝纹在艺术中的表现</w:t>
      </w:r>
    </w:p>
    <w:p w14:paraId="2AFD43CE" w14:textId="77777777" w:rsidR="008027C0" w:rsidRDefault="008027C0">
      <w:pPr>
        <w:rPr>
          <w:rFonts w:hint="eastAsia"/>
        </w:rPr>
      </w:pPr>
      <w:r>
        <w:rPr>
          <w:rFonts w:hint="eastAsia"/>
        </w:rPr>
        <w:t>在书法和篆刻艺术中，丝纹不仅仅是简单的线条组合，而是艺术家表达情感、传递思想的重要手段。书法家通过毛笔在宣纸上留下的每一笔，都能体现出丝纹般的流畅感；而篆刻家则是在坚硬的石材上精心雕琢，力求每一个转折处都能展现出如同丝线般精致的质感。无论是何种形式的艺术创作，丝纹的存在都赋予了作品更多的生命力和艺术价值。它不仅仅是一种视觉上的享受，更是一种能够触动人心灵深处的文化符号。</w:t>
      </w:r>
    </w:p>
    <w:p w14:paraId="2F1C57DC" w14:textId="77777777" w:rsidR="008027C0" w:rsidRDefault="008027C0">
      <w:pPr>
        <w:rPr>
          <w:rFonts w:hint="eastAsia"/>
        </w:rPr>
      </w:pPr>
    </w:p>
    <w:p w14:paraId="1603580C" w14:textId="77777777" w:rsidR="008027C0" w:rsidRDefault="008027C0">
      <w:pPr>
        <w:rPr>
          <w:rFonts w:hint="eastAsia"/>
        </w:rPr>
      </w:pPr>
      <w:r>
        <w:rPr>
          <w:rFonts w:hint="eastAsia"/>
        </w:rPr>
        <w:t>最后的总结</w:t>
      </w:r>
    </w:p>
    <w:p w14:paraId="34C6C277" w14:textId="77777777" w:rsidR="008027C0" w:rsidRDefault="008027C0">
      <w:pPr>
        <w:rPr>
          <w:rFonts w:hint="eastAsia"/>
        </w:rPr>
      </w:pPr>
      <w:r>
        <w:rPr>
          <w:rFonts w:hint="eastAsia"/>
        </w:rPr>
        <w:t>“丝纹”的拼音为“sī wén”，这两个字不仅简单地拼凑在一起，它们背后蕴含着丰富的文化意义和历史故事。从古代丝绸贸易到现代艺术创作，丝纹一直扮演着重要的角色。无论是作为物质形态存在的丝线，还是抽象意义上的艺术线条，丝纹都在不断地影响着我们的生活，并且成为了中国文化不可或缺的一部分。希望通过对“丝纹”拼音及含义的了解，能加深大家对中国传统文化的认识和欣赏。</w:t>
      </w:r>
    </w:p>
    <w:p w14:paraId="6ACE535E" w14:textId="77777777" w:rsidR="008027C0" w:rsidRDefault="008027C0">
      <w:pPr>
        <w:rPr>
          <w:rFonts w:hint="eastAsia"/>
        </w:rPr>
      </w:pPr>
    </w:p>
    <w:p w14:paraId="1586F6ED" w14:textId="77777777" w:rsidR="008027C0" w:rsidRDefault="008027C0">
      <w:pPr>
        <w:rPr>
          <w:rFonts w:hint="eastAsia"/>
        </w:rPr>
      </w:pPr>
      <w:r>
        <w:rPr>
          <w:rFonts w:hint="eastAsia"/>
        </w:rPr>
        <w:t>本文是由每日作文网(2345lzwz.com)为大家创作</w:t>
      </w:r>
    </w:p>
    <w:p w14:paraId="02D1323D" w14:textId="08613DA7" w:rsidR="00B1391B" w:rsidRDefault="00B1391B"/>
    <w:sectPr w:rsidR="00B13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1B"/>
    <w:rsid w:val="008027C0"/>
    <w:rsid w:val="009442F6"/>
    <w:rsid w:val="00B1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08F05-E2AD-4699-B8D1-D28802C4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91B"/>
    <w:rPr>
      <w:rFonts w:cstheme="majorBidi"/>
      <w:color w:val="2F5496" w:themeColor="accent1" w:themeShade="BF"/>
      <w:sz w:val="28"/>
      <w:szCs w:val="28"/>
    </w:rPr>
  </w:style>
  <w:style w:type="character" w:customStyle="1" w:styleId="50">
    <w:name w:val="标题 5 字符"/>
    <w:basedOn w:val="a0"/>
    <w:link w:val="5"/>
    <w:uiPriority w:val="9"/>
    <w:semiHidden/>
    <w:rsid w:val="00B1391B"/>
    <w:rPr>
      <w:rFonts w:cstheme="majorBidi"/>
      <w:color w:val="2F5496" w:themeColor="accent1" w:themeShade="BF"/>
      <w:sz w:val="24"/>
    </w:rPr>
  </w:style>
  <w:style w:type="character" w:customStyle="1" w:styleId="60">
    <w:name w:val="标题 6 字符"/>
    <w:basedOn w:val="a0"/>
    <w:link w:val="6"/>
    <w:uiPriority w:val="9"/>
    <w:semiHidden/>
    <w:rsid w:val="00B1391B"/>
    <w:rPr>
      <w:rFonts w:cstheme="majorBidi"/>
      <w:b/>
      <w:bCs/>
      <w:color w:val="2F5496" w:themeColor="accent1" w:themeShade="BF"/>
    </w:rPr>
  </w:style>
  <w:style w:type="character" w:customStyle="1" w:styleId="70">
    <w:name w:val="标题 7 字符"/>
    <w:basedOn w:val="a0"/>
    <w:link w:val="7"/>
    <w:uiPriority w:val="9"/>
    <w:semiHidden/>
    <w:rsid w:val="00B1391B"/>
    <w:rPr>
      <w:rFonts w:cstheme="majorBidi"/>
      <w:b/>
      <w:bCs/>
      <w:color w:val="595959" w:themeColor="text1" w:themeTint="A6"/>
    </w:rPr>
  </w:style>
  <w:style w:type="character" w:customStyle="1" w:styleId="80">
    <w:name w:val="标题 8 字符"/>
    <w:basedOn w:val="a0"/>
    <w:link w:val="8"/>
    <w:uiPriority w:val="9"/>
    <w:semiHidden/>
    <w:rsid w:val="00B1391B"/>
    <w:rPr>
      <w:rFonts w:cstheme="majorBidi"/>
      <w:color w:val="595959" w:themeColor="text1" w:themeTint="A6"/>
    </w:rPr>
  </w:style>
  <w:style w:type="character" w:customStyle="1" w:styleId="90">
    <w:name w:val="标题 9 字符"/>
    <w:basedOn w:val="a0"/>
    <w:link w:val="9"/>
    <w:uiPriority w:val="9"/>
    <w:semiHidden/>
    <w:rsid w:val="00B1391B"/>
    <w:rPr>
      <w:rFonts w:eastAsiaTheme="majorEastAsia" w:cstheme="majorBidi"/>
      <w:color w:val="595959" w:themeColor="text1" w:themeTint="A6"/>
    </w:rPr>
  </w:style>
  <w:style w:type="paragraph" w:styleId="a3">
    <w:name w:val="Title"/>
    <w:basedOn w:val="a"/>
    <w:next w:val="a"/>
    <w:link w:val="a4"/>
    <w:uiPriority w:val="10"/>
    <w:qFormat/>
    <w:rsid w:val="00B13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91B"/>
    <w:pPr>
      <w:spacing w:before="160"/>
      <w:jc w:val="center"/>
    </w:pPr>
    <w:rPr>
      <w:i/>
      <w:iCs/>
      <w:color w:val="404040" w:themeColor="text1" w:themeTint="BF"/>
    </w:rPr>
  </w:style>
  <w:style w:type="character" w:customStyle="1" w:styleId="a8">
    <w:name w:val="引用 字符"/>
    <w:basedOn w:val="a0"/>
    <w:link w:val="a7"/>
    <w:uiPriority w:val="29"/>
    <w:rsid w:val="00B1391B"/>
    <w:rPr>
      <w:i/>
      <w:iCs/>
      <w:color w:val="404040" w:themeColor="text1" w:themeTint="BF"/>
    </w:rPr>
  </w:style>
  <w:style w:type="paragraph" w:styleId="a9">
    <w:name w:val="List Paragraph"/>
    <w:basedOn w:val="a"/>
    <w:uiPriority w:val="34"/>
    <w:qFormat/>
    <w:rsid w:val="00B1391B"/>
    <w:pPr>
      <w:ind w:left="720"/>
      <w:contextualSpacing/>
    </w:pPr>
  </w:style>
  <w:style w:type="character" w:styleId="aa">
    <w:name w:val="Intense Emphasis"/>
    <w:basedOn w:val="a0"/>
    <w:uiPriority w:val="21"/>
    <w:qFormat/>
    <w:rsid w:val="00B1391B"/>
    <w:rPr>
      <w:i/>
      <w:iCs/>
      <w:color w:val="2F5496" w:themeColor="accent1" w:themeShade="BF"/>
    </w:rPr>
  </w:style>
  <w:style w:type="paragraph" w:styleId="ab">
    <w:name w:val="Intense Quote"/>
    <w:basedOn w:val="a"/>
    <w:next w:val="a"/>
    <w:link w:val="ac"/>
    <w:uiPriority w:val="30"/>
    <w:qFormat/>
    <w:rsid w:val="00B13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91B"/>
    <w:rPr>
      <w:i/>
      <w:iCs/>
      <w:color w:val="2F5496" w:themeColor="accent1" w:themeShade="BF"/>
    </w:rPr>
  </w:style>
  <w:style w:type="character" w:styleId="ad">
    <w:name w:val="Intense Reference"/>
    <w:basedOn w:val="a0"/>
    <w:uiPriority w:val="32"/>
    <w:qFormat/>
    <w:rsid w:val="00B13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