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CFCA" w14:textId="77777777" w:rsidR="002C2B43" w:rsidRDefault="002C2B43">
      <w:pPr>
        <w:rPr>
          <w:rFonts w:hint="eastAsia"/>
        </w:rPr>
      </w:pPr>
      <w:r>
        <w:rPr>
          <w:rFonts w:hint="eastAsia"/>
        </w:rPr>
        <w:t>中秋节的拼音英语：Zhongqiu Jie - Mid-Autumn Festival</w:t>
      </w:r>
    </w:p>
    <w:p w14:paraId="1F207214" w14:textId="77777777" w:rsidR="002C2B43" w:rsidRDefault="002C2B43">
      <w:pPr>
        <w:rPr>
          <w:rFonts w:hint="eastAsia"/>
        </w:rPr>
      </w:pPr>
      <w:r>
        <w:rPr>
          <w:rFonts w:hint="eastAsia"/>
        </w:rPr>
        <w:t>在汉语中，中秋节被称作“Zhongqiu Jie”，其中“Zhong”意味着“中”，“qiu”表示“秋”，而“Jie”则代表“节日”。这个美丽的节日，在英语世界里通常被称为“Mid-Autumn Festival”，反映了它在中国农历八月十五日庆祝的秋季中期的时间点。这一天，月亮圆满明亮，象征着家庭团聚和幸福美满。</w:t>
      </w:r>
    </w:p>
    <w:p w14:paraId="37A18E8C" w14:textId="77777777" w:rsidR="002C2B43" w:rsidRDefault="002C2B43">
      <w:pPr>
        <w:rPr>
          <w:rFonts w:hint="eastAsia"/>
        </w:rPr>
      </w:pPr>
    </w:p>
    <w:p w14:paraId="62DCF815" w14:textId="77777777" w:rsidR="002C2B43" w:rsidRDefault="002C2B43">
      <w:pPr>
        <w:rPr>
          <w:rFonts w:hint="eastAsia"/>
        </w:rPr>
      </w:pPr>
      <w:r>
        <w:rPr>
          <w:rFonts w:hint="eastAsia"/>
        </w:rPr>
        <w:t>传统习俗与文化意义</w:t>
      </w:r>
    </w:p>
    <w:p w14:paraId="313E8088" w14:textId="77777777" w:rsidR="002C2B43" w:rsidRDefault="002C2B43">
      <w:pPr>
        <w:rPr>
          <w:rFonts w:hint="eastAsia"/>
        </w:rPr>
      </w:pPr>
      <w:r>
        <w:rPr>
          <w:rFonts w:hint="eastAsia"/>
        </w:rPr>
        <w:t>中秋节承载了深厚的文化底蕴和丰富的民俗活动。每到中秋之夜，人们会围坐在一起，品尝月饼，这是一种圆饼状的传统糕点，内含甜美的馅料如莲蓉、豆沙或咸蛋黄等。赏月是必不可少的一部分，家人共同仰望天空中的明月，寄托对远方亲人朋友的美好祝愿。孩子们手持灯笼嬉戏玩耍，为夜晚增添了一抹温馨的色彩。这一节日也是诗歌创作的灵感源泉，许多诗人留下了歌颂中秋美景和思念之情的佳作。</w:t>
      </w:r>
    </w:p>
    <w:p w14:paraId="332CB52E" w14:textId="77777777" w:rsidR="002C2B43" w:rsidRDefault="002C2B43">
      <w:pPr>
        <w:rPr>
          <w:rFonts w:hint="eastAsia"/>
        </w:rPr>
      </w:pPr>
    </w:p>
    <w:p w14:paraId="1A375628" w14:textId="77777777" w:rsidR="002C2B43" w:rsidRDefault="002C2B43">
      <w:pPr>
        <w:rPr>
          <w:rFonts w:hint="eastAsia"/>
        </w:rPr>
      </w:pPr>
      <w:r>
        <w:rPr>
          <w:rFonts w:hint="eastAsia"/>
        </w:rPr>
        <w:t>神话传说中的角色</w:t>
      </w:r>
    </w:p>
    <w:p w14:paraId="2B4B7D13" w14:textId="77777777" w:rsidR="002C2B43" w:rsidRDefault="002C2B43">
      <w:pPr>
        <w:rPr>
          <w:rFonts w:hint="eastAsia"/>
        </w:rPr>
      </w:pPr>
      <w:r>
        <w:rPr>
          <w:rFonts w:hint="eastAsia"/>
        </w:rPr>
        <w:t>关于中秋节，最著名的传说当属嫦娥奔月的故事。相传后羿射下九个太阳拯救了人间，但因此得罪了天帝，他的妻子嫦娥为了不让长生不老药落入坏人之手，毅然吞下了仙丹并飞升至月宫。从此以后，她成为了月亮上的仙女，每年中秋之际，人们便向她祈福。还有吴刚伐桂、玉兔捣药等故事，都给这个节日增添了神秘浪漫的气息。</w:t>
      </w:r>
    </w:p>
    <w:p w14:paraId="3F308CB5" w14:textId="77777777" w:rsidR="002C2B43" w:rsidRDefault="002C2B43">
      <w:pPr>
        <w:rPr>
          <w:rFonts w:hint="eastAsia"/>
        </w:rPr>
      </w:pPr>
    </w:p>
    <w:p w14:paraId="4ED42881" w14:textId="77777777" w:rsidR="002C2B43" w:rsidRDefault="002C2B43">
      <w:pPr>
        <w:rPr>
          <w:rFonts w:hint="eastAsia"/>
        </w:rPr>
      </w:pPr>
      <w:r>
        <w:rPr>
          <w:rFonts w:hint="eastAsia"/>
        </w:rPr>
        <w:t>全球华人共庆佳节</w:t>
      </w:r>
    </w:p>
    <w:p w14:paraId="1B82C0A9" w14:textId="77777777" w:rsidR="002C2B43" w:rsidRDefault="002C2B43">
      <w:pPr>
        <w:rPr>
          <w:rFonts w:hint="eastAsia"/>
        </w:rPr>
      </w:pPr>
      <w:r>
        <w:rPr>
          <w:rFonts w:hint="eastAsia"/>
        </w:rPr>
        <w:t>随着中国文化的传播，越来越多的国家和地区开始了解并参与到中秋节的庆祝活动中来。无论是在东南亚的新加坡、马来西亚，还是远在大洋彼岸的美国、加拿大等地，只要是有华人的地方，都能感受到浓厚的节日氛围。海外华人通过举办各种形式的庆典，如灯会、文艺演出等，不仅传承了自己的传统文化，也促进了不同文化间的交流与融合。</w:t>
      </w:r>
    </w:p>
    <w:p w14:paraId="7E53CA4B" w14:textId="77777777" w:rsidR="002C2B43" w:rsidRDefault="002C2B43">
      <w:pPr>
        <w:rPr>
          <w:rFonts w:hint="eastAsia"/>
        </w:rPr>
      </w:pPr>
    </w:p>
    <w:p w14:paraId="4BFA5DA4" w14:textId="77777777" w:rsidR="002C2B43" w:rsidRDefault="002C2B43">
      <w:pPr>
        <w:rPr>
          <w:rFonts w:hint="eastAsia"/>
        </w:rPr>
      </w:pPr>
      <w:r>
        <w:rPr>
          <w:rFonts w:hint="eastAsia"/>
        </w:rPr>
        <w:t>现代变迁与发展</w:t>
      </w:r>
    </w:p>
    <w:p w14:paraId="7048CCD4" w14:textId="77777777" w:rsidR="002C2B43" w:rsidRDefault="002C2B43">
      <w:pPr>
        <w:rPr>
          <w:rFonts w:hint="eastAsia"/>
        </w:rPr>
      </w:pPr>
      <w:r>
        <w:rPr>
          <w:rFonts w:hint="eastAsia"/>
        </w:rPr>
        <w:t>进入现代社会后，中秋节的形式也在悄然发生变化。除了传统的家庭聚会外，年轻一代更倾向于组织户外烧烤、露营等活动，在享受大自然的同时庆祝节日。随着科技的进步，网络平台成为传递祝福的新渠道，电子贺卡、视频通话等方式拉近了人与人之间的距离。尽管时代在变，但中秋所蕴含的家庭观念和社会价值始终未改，它依然是连接每一个中华儿女心灵的重要纽带。</w:t>
      </w:r>
    </w:p>
    <w:p w14:paraId="36E0069E" w14:textId="77777777" w:rsidR="002C2B43" w:rsidRDefault="002C2B43">
      <w:pPr>
        <w:rPr>
          <w:rFonts w:hint="eastAsia"/>
        </w:rPr>
      </w:pPr>
    </w:p>
    <w:p w14:paraId="56DA60CA" w14:textId="77777777" w:rsidR="002C2B43" w:rsidRDefault="002C2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6EBB7" w14:textId="4B6AAF78" w:rsidR="00EC54EF" w:rsidRDefault="00EC54EF"/>
    <w:sectPr w:rsidR="00EC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EF"/>
    <w:rsid w:val="00230453"/>
    <w:rsid w:val="002C2B43"/>
    <w:rsid w:val="00E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6E45-3D16-4F01-8823-9B9B11F4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