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C027" w14:textId="77777777" w:rsidR="000A3ADE" w:rsidRDefault="000A3ADE">
      <w:pPr>
        <w:rPr>
          <w:rFonts w:hint="eastAsia"/>
        </w:rPr>
      </w:pPr>
    </w:p>
    <w:p w14:paraId="2FB644ED" w14:textId="77777777" w:rsidR="000A3ADE" w:rsidRDefault="000A3ADE">
      <w:pPr>
        <w:rPr>
          <w:rFonts w:hint="eastAsia"/>
        </w:rPr>
      </w:pPr>
      <w:r>
        <w:rPr>
          <w:rFonts w:hint="eastAsia"/>
        </w:rPr>
        <w:tab/>
        <w:t>拼音：汉语的桥梁</w:t>
      </w:r>
    </w:p>
    <w:p w14:paraId="67A166BE" w14:textId="77777777" w:rsidR="000A3ADE" w:rsidRDefault="000A3ADE">
      <w:pPr>
        <w:rPr>
          <w:rFonts w:hint="eastAsia"/>
        </w:rPr>
      </w:pPr>
    </w:p>
    <w:p w14:paraId="3ECDA8A4" w14:textId="77777777" w:rsidR="000A3ADE" w:rsidRDefault="000A3ADE">
      <w:pPr>
        <w:rPr>
          <w:rFonts w:hint="eastAsia"/>
        </w:rPr>
      </w:pPr>
    </w:p>
    <w:p w14:paraId="044D0590" w14:textId="77777777" w:rsidR="000A3ADE" w:rsidRDefault="000A3ADE">
      <w:pPr>
        <w:rPr>
          <w:rFonts w:hint="eastAsia"/>
        </w:rPr>
      </w:pPr>
      <w:r>
        <w:rPr>
          <w:rFonts w:hint="eastAsia"/>
        </w:rPr>
        <w:tab/>
        <w:t>拼音，这个看似简单的音节系统，却是连接现代汉语与世界的一座重要桥梁。它不仅是中国儿童学习汉字发音的基础工具，也是外国人踏入中文学习的第一步。拼音，全称“汉语拼音”，是中华人民共和国政府于1958年正式公布的一种为汉字注音的拉丁字母拼写法。它的诞生，标志着中国语言文字改革的一个重要里程碑。</w:t>
      </w:r>
    </w:p>
    <w:p w14:paraId="03C0612A" w14:textId="77777777" w:rsidR="000A3ADE" w:rsidRDefault="000A3ADE">
      <w:pPr>
        <w:rPr>
          <w:rFonts w:hint="eastAsia"/>
        </w:rPr>
      </w:pPr>
    </w:p>
    <w:p w14:paraId="1B94AB29" w14:textId="77777777" w:rsidR="000A3ADE" w:rsidRDefault="000A3ADE">
      <w:pPr>
        <w:rPr>
          <w:rFonts w:hint="eastAsia"/>
        </w:rPr>
      </w:pPr>
    </w:p>
    <w:p w14:paraId="3EC5A91C" w14:textId="77777777" w:rsidR="000A3ADE" w:rsidRDefault="000A3ADE">
      <w:pPr>
        <w:rPr>
          <w:rFonts w:hint="eastAsia"/>
        </w:rPr>
      </w:pPr>
    </w:p>
    <w:p w14:paraId="47FCFABE" w14:textId="77777777" w:rsidR="000A3ADE" w:rsidRDefault="000A3ADE">
      <w:pPr>
        <w:rPr>
          <w:rFonts w:hint="eastAsia"/>
        </w:rPr>
      </w:pPr>
      <w:r>
        <w:rPr>
          <w:rFonts w:hint="eastAsia"/>
        </w:rPr>
        <w:tab/>
        <w:t>历史沿革</w:t>
      </w:r>
    </w:p>
    <w:p w14:paraId="6ACB8CC0" w14:textId="77777777" w:rsidR="000A3ADE" w:rsidRDefault="000A3ADE">
      <w:pPr>
        <w:rPr>
          <w:rFonts w:hint="eastAsia"/>
        </w:rPr>
      </w:pPr>
    </w:p>
    <w:p w14:paraId="3CB84E34" w14:textId="77777777" w:rsidR="000A3ADE" w:rsidRDefault="000A3ADE">
      <w:pPr>
        <w:rPr>
          <w:rFonts w:hint="eastAsia"/>
        </w:rPr>
      </w:pPr>
    </w:p>
    <w:p w14:paraId="59B07787" w14:textId="77777777" w:rsidR="000A3ADE" w:rsidRDefault="000A3ADE">
      <w:pPr>
        <w:rPr>
          <w:rFonts w:hint="eastAsia"/>
        </w:rPr>
      </w:pPr>
      <w:r>
        <w:rPr>
          <w:rFonts w:hint="eastAsia"/>
        </w:rPr>
        <w:tab/>
        <w:t>追溯到上世纪初，随着西方文化的涌入，中国学者开始探索一种更为简便的方式来记录和传播汉语。经过数十年的研究和试验，最终在新中国成立后，由周有光等语言学家领导的团队完成了汉语拼音方案的设计。该方案基于国际通用的拉丁字母，并结合了汉语的特点，制定了一套既科学又实用的规则。自那以后，汉语拼音逐渐普及开来，成为教育、出版、通信等领域不可或缺的一部分。</w:t>
      </w:r>
    </w:p>
    <w:p w14:paraId="5B7C63CF" w14:textId="77777777" w:rsidR="000A3ADE" w:rsidRDefault="000A3ADE">
      <w:pPr>
        <w:rPr>
          <w:rFonts w:hint="eastAsia"/>
        </w:rPr>
      </w:pPr>
    </w:p>
    <w:p w14:paraId="02F8D965" w14:textId="77777777" w:rsidR="000A3ADE" w:rsidRDefault="000A3ADE">
      <w:pPr>
        <w:rPr>
          <w:rFonts w:hint="eastAsia"/>
        </w:rPr>
      </w:pPr>
    </w:p>
    <w:p w14:paraId="0CA7C9FC" w14:textId="77777777" w:rsidR="000A3ADE" w:rsidRDefault="000A3ADE">
      <w:pPr>
        <w:rPr>
          <w:rFonts w:hint="eastAsia"/>
        </w:rPr>
      </w:pPr>
    </w:p>
    <w:p w14:paraId="427089DB" w14:textId="77777777" w:rsidR="000A3ADE" w:rsidRDefault="000A3ADE">
      <w:pPr>
        <w:rPr>
          <w:rFonts w:hint="eastAsia"/>
        </w:rPr>
      </w:pPr>
      <w:r>
        <w:rPr>
          <w:rFonts w:hint="eastAsia"/>
        </w:rPr>
        <w:tab/>
        <w:t>构成要素</w:t>
      </w:r>
    </w:p>
    <w:p w14:paraId="3ADD5079" w14:textId="77777777" w:rsidR="000A3ADE" w:rsidRDefault="000A3ADE">
      <w:pPr>
        <w:rPr>
          <w:rFonts w:hint="eastAsia"/>
        </w:rPr>
      </w:pPr>
    </w:p>
    <w:p w14:paraId="5B9096A0" w14:textId="77777777" w:rsidR="000A3ADE" w:rsidRDefault="000A3ADE">
      <w:pPr>
        <w:rPr>
          <w:rFonts w:hint="eastAsia"/>
        </w:rPr>
      </w:pPr>
    </w:p>
    <w:p w14:paraId="7B8749A4" w14:textId="77777777" w:rsidR="000A3ADE" w:rsidRDefault="000A3ADE">
      <w:pPr>
        <w:rPr>
          <w:rFonts w:hint="eastAsia"/>
        </w:rPr>
      </w:pPr>
      <w:r>
        <w:rPr>
          <w:rFonts w:hint="eastAsia"/>
        </w:rPr>
        <w:tab/>
        <w:t>一个完整的拼音由声母、韵母和声调三部分组成。声母位于拼音的开头，通常是一个辅音或零声母（即无明确发音的符号）。韵母紧随其后，可以是一个元音或多个元音组合而成。而声调则通过标记在韵母上方的符号来表示，共有四个基本声调以及轻声。这种独特的结构使得每一个汉字都能被准确地读出，即使对于不熟悉汉字的人来说也是如此。</w:t>
      </w:r>
    </w:p>
    <w:p w14:paraId="60C64225" w14:textId="77777777" w:rsidR="000A3ADE" w:rsidRDefault="000A3ADE">
      <w:pPr>
        <w:rPr>
          <w:rFonts w:hint="eastAsia"/>
        </w:rPr>
      </w:pPr>
    </w:p>
    <w:p w14:paraId="43E601CD" w14:textId="77777777" w:rsidR="000A3ADE" w:rsidRDefault="000A3ADE">
      <w:pPr>
        <w:rPr>
          <w:rFonts w:hint="eastAsia"/>
        </w:rPr>
      </w:pPr>
    </w:p>
    <w:p w14:paraId="51902358" w14:textId="77777777" w:rsidR="000A3ADE" w:rsidRDefault="000A3ADE">
      <w:pPr>
        <w:rPr>
          <w:rFonts w:hint="eastAsia"/>
        </w:rPr>
      </w:pPr>
    </w:p>
    <w:p w14:paraId="608107D0" w14:textId="77777777" w:rsidR="000A3ADE" w:rsidRDefault="000A3ADE">
      <w:pPr>
        <w:rPr>
          <w:rFonts w:hint="eastAsia"/>
        </w:rPr>
      </w:pPr>
      <w:r>
        <w:rPr>
          <w:rFonts w:hint="eastAsia"/>
        </w:rPr>
        <w:tab/>
        <w:t>应用场景</w:t>
      </w:r>
    </w:p>
    <w:p w14:paraId="43AAAD15" w14:textId="77777777" w:rsidR="000A3ADE" w:rsidRDefault="000A3ADE">
      <w:pPr>
        <w:rPr>
          <w:rFonts w:hint="eastAsia"/>
        </w:rPr>
      </w:pPr>
    </w:p>
    <w:p w14:paraId="038C3BE7" w14:textId="77777777" w:rsidR="000A3ADE" w:rsidRDefault="000A3ADE">
      <w:pPr>
        <w:rPr>
          <w:rFonts w:hint="eastAsia"/>
        </w:rPr>
      </w:pPr>
    </w:p>
    <w:p w14:paraId="55C26275" w14:textId="77777777" w:rsidR="000A3ADE" w:rsidRDefault="000A3ADE">
      <w:pPr>
        <w:rPr>
          <w:rFonts w:hint="eastAsia"/>
        </w:rPr>
      </w:pPr>
      <w:r>
        <w:rPr>
          <w:rFonts w:hint="eastAsia"/>
        </w:rPr>
        <w:tab/>
        <w:t>除了作为学习工具外，拼音还广泛应用于各种生活场景之中。例如，在输入法中，人们可以通过键盘输入拼音快速打出想要表达的文字；在电话簿里，联系人的名字按照拼音顺序排列，方便查找；许多城市的路牌、公交站牌也都采用了中英文对照加拼音的形式，极大地便利了国内外游客出行。可以说，从日常交流到文化交流，拼音都发挥着不可替代的作用。</w:t>
      </w:r>
    </w:p>
    <w:p w14:paraId="71AABF78" w14:textId="77777777" w:rsidR="000A3ADE" w:rsidRDefault="000A3ADE">
      <w:pPr>
        <w:rPr>
          <w:rFonts w:hint="eastAsia"/>
        </w:rPr>
      </w:pPr>
    </w:p>
    <w:p w14:paraId="5BADC1DB" w14:textId="77777777" w:rsidR="000A3ADE" w:rsidRDefault="000A3ADE">
      <w:pPr>
        <w:rPr>
          <w:rFonts w:hint="eastAsia"/>
        </w:rPr>
      </w:pPr>
    </w:p>
    <w:p w14:paraId="054953DC" w14:textId="77777777" w:rsidR="000A3ADE" w:rsidRDefault="000A3ADE">
      <w:pPr>
        <w:rPr>
          <w:rFonts w:hint="eastAsia"/>
        </w:rPr>
      </w:pPr>
    </w:p>
    <w:p w14:paraId="75D4DCE8" w14:textId="77777777" w:rsidR="000A3ADE" w:rsidRDefault="000A3ADE">
      <w:pPr>
        <w:rPr>
          <w:rFonts w:hint="eastAsia"/>
        </w:rPr>
      </w:pPr>
      <w:r>
        <w:rPr>
          <w:rFonts w:hint="eastAsia"/>
        </w:rPr>
        <w:tab/>
        <w:t>国际影响</w:t>
      </w:r>
    </w:p>
    <w:p w14:paraId="618E71D3" w14:textId="77777777" w:rsidR="000A3ADE" w:rsidRDefault="000A3ADE">
      <w:pPr>
        <w:rPr>
          <w:rFonts w:hint="eastAsia"/>
        </w:rPr>
      </w:pPr>
    </w:p>
    <w:p w14:paraId="2649B0B7" w14:textId="77777777" w:rsidR="000A3ADE" w:rsidRDefault="000A3ADE">
      <w:pPr>
        <w:rPr>
          <w:rFonts w:hint="eastAsia"/>
        </w:rPr>
      </w:pPr>
    </w:p>
    <w:p w14:paraId="2761FE98" w14:textId="77777777" w:rsidR="000A3ADE" w:rsidRDefault="000A3ADE">
      <w:pPr>
        <w:rPr>
          <w:rFonts w:hint="eastAsia"/>
        </w:rPr>
      </w:pPr>
      <w:r>
        <w:rPr>
          <w:rFonts w:hint="eastAsia"/>
        </w:rPr>
        <w:tab/>
        <w:t>随着中国经济实力的增长和国际地位的提升，越来越多的人开始关注并学习中文。此时，汉语拼音以其简洁明了的特点成为了全球范围内最受欢迎的汉语入门教材之一。许多国家都将汉语列为必修课程或选修课程，并引入了汉语水平考试（HSK）作为衡量学生汉语能力的标准。而在这些考试中，拼音测试往往是必不可少的一项内容。因此，无论是为了旅游、工作还是学术研究，掌握好汉语拼音都是打开中国文化宝库的一把金钥匙。</w:t>
      </w:r>
    </w:p>
    <w:p w14:paraId="02FECE6F" w14:textId="77777777" w:rsidR="000A3ADE" w:rsidRDefault="000A3ADE">
      <w:pPr>
        <w:rPr>
          <w:rFonts w:hint="eastAsia"/>
        </w:rPr>
      </w:pPr>
    </w:p>
    <w:p w14:paraId="784F77E3" w14:textId="77777777" w:rsidR="000A3ADE" w:rsidRDefault="000A3ADE">
      <w:pPr>
        <w:rPr>
          <w:rFonts w:hint="eastAsia"/>
        </w:rPr>
      </w:pPr>
    </w:p>
    <w:p w14:paraId="5F1DA3EC" w14:textId="77777777" w:rsidR="000A3ADE" w:rsidRDefault="000A3ADE">
      <w:pPr>
        <w:rPr>
          <w:rFonts w:hint="eastAsia"/>
        </w:rPr>
      </w:pPr>
    </w:p>
    <w:p w14:paraId="52E252C0" w14:textId="77777777" w:rsidR="000A3ADE" w:rsidRDefault="000A3ADE">
      <w:pPr>
        <w:rPr>
          <w:rFonts w:hint="eastAsia"/>
        </w:rPr>
      </w:pPr>
      <w:r>
        <w:rPr>
          <w:rFonts w:hint="eastAsia"/>
        </w:rPr>
        <w:tab/>
        <w:t>未来展望</w:t>
      </w:r>
    </w:p>
    <w:p w14:paraId="01C1D8E2" w14:textId="77777777" w:rsidR="000A3ADE" w:rsidRDefault="000A3ADE">
      <w:pPr>
        <w:rPr>
          <w:rFonts w:hint="eastAsia"/>
        </w:rPr>
      </w:pPr>
    </w:p>
    <w:p w14:paraId="0789839C" w14:textId="77777777" w:rsidR="000A3ADE" w:rsidRDefault="000A3ADE">
      <w:pPr>
        <w:rPr>
          <w:rFonts w:hint="eastAsia"/>
        </w:rPr>
      </w:pPr>
    </w:p>
    <w:p w14:paraId="28BE1BCE" w14:textId="77777777" w:rsidR="000A3ADE" w:rsidRDefault="000A3ADE">
      <w:pPr>
        <w:rPr>
          <w:rFonts w:hint="eastAsia"/>
        </w:rPr>
      </w:pPr>
      <w:r>
        <w:rPr>
          <w:rFonts w:hint="eastAsia"/>
        </w:rPr>
        <w:tab/>
        <w:t>面对数字化时代带来的挑战与机遇，汉语拼音也在不断进化和完善。借助先进的语音识别技术和智能算法，我们可以实现更加精准高效的拼音输入和转换。随着中外文化交流日益频繁，汉语拼音也将继续扮演着沟通不同文明的重要角色。我们有理由相信，在未来的日子里，汉语拼音将伴随着中华民族伟大复兴的步伐，走向更加广阔的舞台，成为连接世界各国人民心灵的纽带。</w:t>
      </w:r>
    </w:p>
    <w:p w14:paraId="73686212" w14:textId="77777777" w:rsidR="000A3ADE" w:rsidRDefault="000A3ADE">
      <w:pPr>
        <w:rPr>
          <w:rFonts w:hint="eastAsia"/>
        </w:rPr>
      </w:pPr>
    </w:p>
    <w:p w14:paraId="0FD443FC" w14:textId="77777777" w:rsidR="000A3ADE" w:rsidRDefault="000A3ADE">
      <w:pPr>
        <w:rPr>
          <w:rFonts w:hint="eastAsia"/>
        </w:rPr>
      </w:pPr>
    </w:p>
    <w:p w14:paraId="18A2BF92" w14:textId="77777777" w:rsidR="000A3ADE" w:rsidRDefault="000A3ADE">
      <w:pPr>
        <w:rPr>
          <w:rFonts w:hint="eastAsia"/>
        </w:rPr>
      </w:pPr>
      <w:r>
        <w:rPr>
          <w:rFonts w:hint="eastAsia"/>
        </w:rPr>
        <w:t>本文是由每日作文网(2345lzwz.com)为大家创作</w:t>
      </w:r>
    </w:p>
    <w:p w14:paraId="3507E5E2" w14:textId="5D40C3C2" w:rsidR="0023321D" w:rsidRDefault="0023321D"/>
    <w:sectPr w:rsidR="00233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1D"/>
    <w:rsid w:val="000A3ADE"/>
    <w:rsid w:val="0023321D"/>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FBD0E-D9B7-487B-BD67-D9EBC018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21D"/>
    <w:rPr>
      <w:rFonts w:cstheme="majorBidi"/>
      <w:color w:val="2F5496" w:themeColor="accent1" w:themeShade="BF"/>
      <w:sz w:val="28"/>
      <w:szCs w:val="28"/>
    </w:rPr>
  </w:style>
  <w:style w:type="character" w:customStyle="1" w:styleId="50">
    <w:name w:val="标题 5 字符"/>
    <w:basedOn w:val="a0"/>
    <w:link w:val="5"/>
    <w:uiPriority w:val="9"/>
    <w:semiHidden/>
    <w:rsid w:val="0023321D"/>
    <w:rPr>
      <w:rFonts w:cstheme="majorBidi"/>
      <w:color w:val="2F5496" w:themeColor="accent1" w:themeShade="BF"/>
      <w:sz w:val="24"/>
    </w:rPr>
  </w:style>
  <w:style w:type="character" w:customStyle="1" w:styleId="60">
    <w:name w:val="标题 6 字符"/>
    <w:basedOn w:val="a0"/>
    <w:link w:val="6"/>
    <w:uiPriority w:val="9"/>
    <w:semiHidden/>
    <w:rsid w:val="0023321D"/>
    <w:rPr>
      <w:rFonts w:cstheme="majorBidi"/>
      <w:b/>
      <w:bCs/>
      <w:color w:val="2F5496" w:themeColor="accent1" w:themeShade="BF"/>
    </w:rPr>
  </w:style>
  <w:style w:type="character" w:customStyle="1" w:styleId="70">
    <w:name w:val="标题 7 字符"/>
    <w:basedOn w:val="a0"/>
    <w:link w:val="7"/>
    <w:uiPriority w:val="9"/>
    <w:semiHidden/>
    <w:rsid w:val="0023321D"/>
    <w:rPr>
      <w:rFonts w:cstheme="majorBidi"/>
      <w:b/>
      <w:bCs/>
      <w:color w:val="595959" w:themeColor="text1" w:themeTint="A6"/>
    </w:rPr>
  </w:style>
  <w:style w:type="character" w:customStyle="1" w:styleId="80">
    <w:name w:val="标题 8 字符"/>
    <w:basedOn w:val="a0"/>
    <w:link w:val="8"/>
    <w:uiPriority w:val="9"/>
    <w:semiHidden/>
    <w:rsid w:val="0023321D"/>
    <w:rPr>
      <w:rFonts w:cstheme="majorBidi"/>
      <w:color w:val="595959" w:themeColor="text1" w:themeTint="A6"/>
    </w:rPr>
  </w:style>
  <w:style w:type="character" w:customStyle="1" w:styleId="90">
    <w:name w:val="标题 9 字符"/>
    <w:basedOn w:val="a0"/>
    <w:link w:val="9"/>
    <w:uiPriority w:val="9"/>
    <w:semiHidden/>
    <w:rsid w:val="0023321D"/>
    <w:rPr>
      <w:rFonts w:eastAsiaTheme="majorEastAsia" w:cstheme="majorBidi"/>
      <w:color w:val="595959" w:themeColor="text1" w:themeTint="A6"/>
    </w:rPr>
  </w:style>
  <w:style w:type="paragraph" w:styleId="a3">
    <w:name w:val="Title"/>
    <w:basedOn w:val="a"/>
    <w:next w:val="a"/>
    <w:link w:val="a4"/>
    <w:uiPriority w:val="10"/>
    <w:qFormat/>
    <w:rsid w:val="00233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21D"/>
    <w:pPr>
      <w:spacing w:before="160"/>
      <w:jc w:val="center"/>
    </w:pPr>
    <w:rPr>
      <w:i/>
      <w:iCs/>
      <w:color w:val="404040" w:themeColor="text1" w:themeTint="BF"/>
    </w:rPr>
  </w:style>
  <w:style w:type="character" w:customStyle="1" w:styleId="a8">
    <w:name w:val="引用 字符"/>
    <w:basedOn w:val="a0"/>
    <w:link w:val="a7"/>
    <w:uiPriority w:val="29"/>
    <w:rsid w:val="0023321D"/>
    <w:rPr>
      <w:i/>
      <w:iCs/>
      <w:color w:val="404040" w:themeColor="text1" w:themeTint="BF"/>
    </w:rPr>
  </w:style>
  <w:style w:type="paragraph" w:styleId="a9">
    <w:name w:val="List Paragraph"/>
    <w:basedOn w:val="a"/>
    <w:uiPriority w:val="34"/>
    <w:qFormat/>
    <w:rsid w:val="0023321D"/>
    <w:pPr>
      <w:ind w:left="720"/>
      <w:contextualSpacing/>
    </w:pPr>
  </w:style>
  <w:style w:type="character" w:styleId="aa">
    <w:name w:val="Intense Emphasis"/>
    <w:basedOn w:val="a0"/>
    <w:uiPriority w:val="21"/>
    <w:qFormat/>
    <w:rsid w:val="0023321D"/>
    <w:rPr>
      <w:i/>
      <w:iCs/>
      <w:color w:val="2F5496" w:themeColor="accent1" w:themeShade="BF"/>
    </w:rPr>
  </w:style>
  <w:style w:type="paragraph" w:styleId="ab">
    <w:name w:val="Intense Quote"/>
    <w:basedOn w:val="a"/>
    <w:next w:val="a"/>
    <w:link w:val="ac"/>
    <w:uiPriority w:val="30"/>
    <w:qFormat/>
    <w:rsid w:val="00233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21D"/>
    <w:rPr>
      <w:i/>
      <w:iCs/>
      <w:color w:val="2F5496" w:themeColor="accent1" w:themeShade="BF"/>
    </w:rPr>
  </w:style>
  <w:style w:type="character" w:styleId="ad">
    <w:name w:val="Intense Reference"/>
    <w:basedOn w:val="a0"/>
    <w:uiPriority w:val="32"/>
    <w:qFormat/>
    <w:rsid w:val="00233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