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AC04" w14:textId="77777777" w:rsidR="003C5134" w:rsidRDefault="003C5134">
      <w:pPr>
        <w:rPr>
          <w:rFonts w:hint="eastAsia"/>
        </w:rPr>
      </w:pPr>
    </w:p>
    <w:p w14:paraId="3C8FDA90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从零开始学的拼音打字</w:t>
      </w:r>
    </w:p>
    <w:p w14:paraId="7A064740" w14:textId="77777777" w:rsidR="003C5134" w:rsidRDefault="003C5134">
      <w:pPr>
        <w:rPr>
          <w:rFonts w:hint="eastAsia"/>
        </w:rPr>
      </w:pPr>
    </w:p>
    <w:p w14:paraId="362FD83C" w14:textId="77777777" w:rsidR="003C5134" w:rsidRDefault="003C5134">
      <w:pPr>
        <w:rPr>
          <w:rFonts w:hint="eastAsia"/>
        </w:rPr>
      </w:pPr>
    </w:p>
    <w:p w14:paraId="34AB2189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在数字化时代的浪潮中，拼音打字成为了人们与计算机、智能手机等电子设备交流的重要方式。无论是撰写邮件、聊天通讯还是创作文档，掌握拼音打字技能都变得愈发重要。对于初学者来说，从零开始学习拼音打字可能会感到有些棘手，但只要遵循一些基本的原则和练习方法，就能逐渐提高打字速度和准确性。</w:t>
      </w:r>
    </w:p>
    <w:p w14:paraId="3B503940" w14:textId="77777777" w:rsidR="003C5134" w:rsidRDefault="003C5134">
      <w:pPr>
        <w:rPr>
          <w:rFonts w:hint="eastAsia"/>
        </w:rPr>
      </w:pPr>
    </w:p>
    <w:p w14:paraId="1890C33B" w14:textId="77777777" w:rsidR="003C5134" w:rsidRDefault="003C5134">
      <w:pPr>
        <w:rPr>
          <w:rFonts w:hint="eastAsia"/>
        </w:rPr>
      </w:pPr>
    </w:p>
    <w:p w14:paraId="4CB44715" w14:textId="77777777" w:rsidR="003C5134" w:rsidRDefault="003C5134">
      <w:pPr>
        <w:rPr>
          <w:rFonts w:hint="eastAsia"/>
        </w:rPr>
      </w:pPr>
    </w:p>
    <w:p w14:paraId="19D659BE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了解键盘布局是第一步</w:t>
      </w:r>
    </w:p>
    <w:p w14:paraId="09948F86" w14:textId="77777777" w:rsidR="003C5134" w:rsidRDefault="003C5134">
      <w:pPr>
        <w:rPr>
          <w:rFonts w:hint="eastAsia"/>
        </w:rPr>
      </w:pPr>
    </w:p>
    <w:p w14:paraId="38475AAD" w14:textId="77777777" w:rsidR="003C5134" w:rsidRDefault="003C5134">
      <w:pPr>
        <w:rPr>
          <w:rFonts w:hint="eastAsia"/>
        </w:rPr>
      </w:pPr>
    </w:p>
    <w:p w14:paraId="6129A444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想要熟练地进行拼音打字，首先需要熟悉电脑或手机上的键盘布局。标准的中文输入法采用的是基于拉丁字母的拼音系统，这意味着你需要知道每个字母对应的位置。对于电脑用户而言，通常会使用QWERTY键盘布局，而手机和平板则有虚拟键盘。花些时间去记忆每个字母所在的位置，尤其是那些拼音中常用的声母和韵母对应的按键，这将为后续的学习打下坚实的基础。</w:t>
      </w:r>
    </w:p>
    <w:p w14:paraId="4696148F" w14:textId="77777777" w:rsidR="003C5134" w:rsidRDefault="003C5134">
      <w:pPr>
        <w:rPr>
          <w:rFonts w:hint="eastAsia"/>
        </w:rPr>
      </w:pPr>
    </w:p>
    <w:p w14:paraId="3097A381" w14:textId="77777777" w:rsidR="003C5134" w:rsidRDefault="003C5134">
      <w:pPr>
        <w:rPr>
          <w:rFonts w:hint="eastAsia"/>
        </w:rPr>
      </w:pPr>
    </w:p>
    <w:p w14:paraId="74FE3174" w14:textId="77777777" w:rsidR="003C5134" w:rsidRDefault="003C5134">
      <w:pPr>
        <w:rPr>
          <w:rFonts w:hint="eastAsia"/>
        </w:rPr>
      </w:pPr>
    </w:p>
    <w:p w14:paraId="0D7988D2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选择合适的输入法软件</w:t>
      </w:r>
    </w:p>
    <w:p w14:paraId="501224DD" w14:textId="77777777" w:rsidR="003C5134" w:rsidRDefault="003C5134">
      <w:pPr>
        <w:rPr>
          <w:rFonts w:hint="eastAsia"/>
        </w:rPr>
      </w:pPr>
    </w:p>
    <w:p w14:paraId="6D894C3C" w14:textId="77777777" w:rsidR="003C5134" w:rsidRDefault="003C5134">
      <w:pPr>
        <w:rPr>
          <w:rFonts w:hint="eastAsia"/>
        </w:rPr>
      </w:pPr>
    </w:p>
    <w:p w14:paraId="6C66CCD5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市面上有许多不同类型的中文输入法可供选择，如搜狗拼音、百度输入法、QQ拼音输入法等。这些输入法不仅提供了便捷的拼音输入功能，还拥有智能联想、语音输入、手写输入等多种辅助工具。作为新手，建议挑选一款评价高、用户体验好的输入法，并尝试其提供的教程和练习模式。一个好的输入法能够根据你的打字习惯不断优化候选词的选择，帮助你更快更准地完成输入。</w:t>
      </w:r>
    </w:p>
    <w:p w14:paraId="55EBA773" w14:textId="77777777" w:rsidR="003C5134" w:rsidRDefault="003C5134">
      <w:pPr>
        <w:rPr>
          <w:rFonts w:hint="eastAsia"/>
        </w:rPr>
      </w:pPr>
    </w:p>
    <w:p w14:paraId="7863FDD5" w14:textId="77777777" w:rsidR="003C5134" w:rsidRDefault="003C5134">
      <w:pPr>
        <w:rPr>
          <w:rFonts w:hint="eastAsia"/>
        </w:rPr>
      </w:pPr>
    </w:p>
    <w:p w14:paraId="3D11F2F3" w14:textId="77777777" w:rsidR="003C5134" w:rsidRDefault="003C5134">
      <w:pPr>
        <w:rPr>
          <w:rFonts w:hint="eastAsia"/>
        </w:rPr>
      </w:pPr>
    </w:p>
    <w:p w14:paraId="09634E05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掌握基础拼音规则</w:t>
      </w:r>
    </w:p>
    <w:p w14:paraId="4E30E436" w14:textId="77777777" w:rsidR="003C5134" w:rsidRDefault="003C5134">
      <w:pPr>
        <w:rPr>
          <w:rFonts w:hint="eastAsia"/>
        </w:rPr>
      </w:pPr>
    </w:p>
    <w:p w14:paraId="29394885" w14:textId="77777777" w:rsidR="003C5134" w:rsidRDefault="003C5134">
      <w:pPr>
        <w:rPr>
          <w:rFonts w:hint="eastAsia"/>
        </w:rPr>
      </w:pPr>
    </w:p>
    <w:p w14:paraId="2F32753A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汉语拼音是学习普通话发音的基础，同时也是拼音打字的核心。了解拼音的基本构成——即声母、韵母以及声调，是必不可少的。声母位于音节的开头，韵母跟随其后，而声调则决定了单词的具体意义。在实际打字过程中，我们一般只需要输入声母和韵母，输入法会自动添加正确的声调。因此，熟悉常用汉字的拼音组合，对提升打字效率大有裨益。</w:t>
      </w:r>
    </w:p>
    <w:p w14:paraId="3EABB93F" w14:textId="77777777" w:rsidR="003C5134" w:rsidRDefault="003C5134">
      <w:pPr>
        <w:rPr>
          <w:rFonts w:hint="eastAsia"/>
        </w:rPr>
      </w:pPr>
    </w:p>
    <w:p w14:paraId="46338265" w14:textId="77777777" w:rsidR="003C5134" w:rsidRDefault="003C5134">
      <w:pPr>
        <w:rPr>
          <w:rFonts w:hint="eastAsia"/>
        </w:rPr>
      </w:pPr>
    </w:p>
    <w:p w14:paraId="40104637" w14:textId="77777777" w:rsidR="003C5134" w:rsidRDefault="003C5134">
      <w:pPr>
        <w:rPr>
          <w:rFonts w:hint="eastAsia"/>
        </w:rPr>
      </w:pPr>
    </w:p>
    <w:p w14:paraId="1D80DD4B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练习是关键</w:t>
      </w:r>
    </w:p>
    <w:p w14:paraId="305E450E" w14:textId="77777777" w:rsidR="003C5134" w:rsidRDefault="003C5134">
      <w:pPr>
        <w:rPr>
          <w:rFonts w:hint="eastAsia"/>
        </w:rPr>
      </w:pPr>
    </w:p>
    <w:p w14:paraId="31691BD8" w14:textId="77777777" w:rsidR="003C5134" w:rsidRDefault="003C5134">
      <w:pPr>
        <w:rPr>
          <w:rFonts w:hint="eastAsia"/>
        </w:rPr>
      </w:pPr>
    </w:p>
    <w:p w14:paraId="42A5A3DF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“台上一分钟，台下十年功”，这句话同样适用于拼音打字的学习。刚开始时，可以找一些简单的文章或者句子来练习，随着熟练度的增加，逐渐挑战更复杂的文本。利用在线资源，比如专门的打字练习网站或应用程序，它们往往提供丰富的练习材料和即时反馈，有助于发现并改正错误。设定每天固定的练习时间，保持持续的学习动力，也是提高打字技能的有效途径。</w:t>
      </w:r>
    </w:p>
    <w:p w14:paraId="144FC22C" w14:textId="77777777" w:rsidR="003C5134" w:rsidRDefault="003C5134">
      <w:pPr>
        <w:rPr>
          <w:rFonts w:hint="eastAsia"/>
        </w:rPr>
      </w:pPr>
    </w:p>
    <w:p w14:paraId="60B77610" w14:textId="77777777" w:rsidR="003C5134" w:rsidRDefault="003C5134">
      <w:pPr>
        <w:rPr>
          <w:rFonts w:hint="eastAsia"/>
        </w:rPr>
      </w:pPr>
    </w:p>
    <w:p w14:paraId="23804FCF" w14:textId="77777777" w:rsidR="003C5134" w:rsidRDefault="003C5134">
      <w:pPr>
        <w:rPr>
          <w:rFonts w:hint="eastAsia"/>
        </w:rPr>
      </w:pPr>
    </w:p>
    <w:p w14:paraId="07492565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关注细节，精益求精</w:t>
      </w:r>
    </w:p>
    <w:p w14:paraId="6BCF75FA" w14:textId="77777777" w:rsidR="003C5134" w:rsidRDefault="003C5134">
      <w:pPr>
        <w:rPr>
          <w:rFonts w:hint="eastAsia"/>
        </w:rPr>
      </w:pPr>
    </w:p>
    <w:p w14:paraId="13201DA3" w14:textId="77777777" w:rsidR="003C5134" w:rsidRDefault="003C5134">
      <w:pPr>
        <w:rPr>
          <w:rFonts w:hint="eastAsia"/>
        </w:rPr>
      </w:pPr>
    </w:p>
    <w:p w14:paraId="09D958B0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当你的打字速度已经达到了一个不错的水平之后，就可以开始注重细节了。例如，注意标点符号的正确使用，学习如何快速切换全角/半角字符，掌握特殊符号的输入技巧等等。这些都是让打字更加专业和流畅的小窍门。也不要忽视手部姿势的重要性，保持良好的坐姿和手腕位置，既能保护身体健康，也能避免因疲劳而导致的打字失误。</w:t>
      </w:r>
    </w:p>
    <w:p w14:paraId="2181D35E" w14:textId="77777777" w:rsidR="003C5134" w:rsidRDefault="003C5134">
      <w:pPr>
        <w:rPr>
          <w:rFonts w:hint="eastAsia"/>
        </w:rPr>
      </w:pPr>
    </w:p>
    <w:p w14:paraId="05A7568E" w14:textId="77777777" w:rsidR="003C5134" w:rsidRDefault="003C5134">
      <w:pPr>
        <w:rPr>
          <w:rFonts w:hint="eastAsia"/>
        </w:rPr>
      </w:pPr>
    </w:p>
    <w:p w14:paraId="26D4A920" w14:textId="77777777" w:rsidR="003C5134" w:rsidRDefault="003C5134">
      <w:pPr>
        <w:rPr>
          <w:rFonts w:hint="eastAsia"/>
        </w:rPr>
      </w:pPr>
    </w:p>
    <w:p w14:paraId="1F22FE30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B5463" w14:textId="77777777" w:rsidR="003C5134" w:rsidRDefault="003C5134">
      <w:pPr>
        <w:rPr>
          <w:rFonts w:hint="eastAsia"/>
        </w:rPr>
      </w:pPr>
    </w:p>
    <w:p w14:paraId="6C985BB7" w14:textId="77777777" w:rsidR="003C5134" w:rsidRDefault="003C5134">
      <w:pPr>
        <w:rPr>
          <w:rFonts w:hint="eastAsia"/>
        </w:rPr>
      </w:pPr>
    </w:p>
    <w:p w14:paraId="1D0E75ED" w14:textId="77777777" w:rsidR="003C5134" w:rsidRDefault="003C5134">
      <w:pPr>
        <w:rPr>
          <w:rFonts w:hint="eastAsia"/>
        </w:rPr>
      </w:pPr>
      <w:r>
        <w:rPr>
          <w:rFonts w:hint="eastAsia"/>
        </w:rPr>
        <w:tab/>
        <w:t>从零开始学习拼音打字是一个循序渐进的过程，它需要耐心、坚持和不断的实践。通过熟悉键盘布局、选择适合自己的输入法、掌握基础拼音规则、勤加练习以及关注细节，任何人都可以成为一位熟练的拼音打字高手。在这个信息爆炸的时代，拥有一项高效的打字技能，无疑会让你在工作和生活中更加得心应手。</w:t>
      </w:r>
    </w:p>
    <w:p w14:paraId="6E856ECD" w14:textId="77777777" w:rsidR="003C5134" w:rsidRDefault="003C5134">
      <w:pPr>
        <w:rPr>
          <w:rFonts w:hint="eastAsia"/>
        </w:rPr>
      </w:pPr>
    </w:p>
    <w:p w14:paraId="4F91B45B" w14:textId="77777777" w:rsidR="003C5134" w:rsidRDefault="003C5134">
      <w:pPr>
        <w:rPr>
          <w:rFonts w:hint="eastAsia"/>
        </w:rPr>
      </w:pPr>
    </w:p>
    <w:p w14:paraId="379ADF15" w14:textId="77777777" w:rsidR="003C5134" w:rsidRDefault="003C5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B8800" w14:textId="23C0D43D" w:rsidR="00FF0329" w:rsidRDefault="00FF0329"/>
    <w:sectPr w:rsidR="00FF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29"/>
    <w:rsid w:val="003C5134"/>
    <w:rsid w:val="005B05E0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561AB-78C4-47D2-A786-334E9FF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