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EE8A" w14:textId="77777777" w:rsidR="00514292" w:rsidRDefault="00514292">
      <w:pPr>
        <w:rPr>
          <w:rFonts w:hint="eastAsia"/>
        </w:rPr>
      </w:pPr>
    </w:p>
    <w:p w14:paraId="4E87A89D" w14:textId="77777777" w:rsidR="00514292" w:rsidRDefault="00514292">
      <w:pPr>
        <w:rPr>
          <w:rFonts w:hint="eastAsia"/>
        </w:rPr>
      </w:pPr>
      <w:r>
        <w:rPr>
          <w:rFonts w:hint="eastAsia"/>
        </w:rPr>
        <w:tab/>
        <w:t>ren4 wu4 de ren2 de pin1 yin1</w:t>
      </w:r>
    </w:p>
    <w:p w14:paraId="07F90AFA" w14:textId="77777777" w:rsidR="00514292" w:rsidRDefault="00514292">
      <w:pPr>
        <w:rPr>
          <w:rFonts w:hint="eastAsia"/>
        </w:rPr>
      </w:pPr>
    </w:p>
    <w:p w14:paraId="0577FA44" w14:textId="77777777" w:rsidR="00514292" w:rsidRDefault="00514292">
      <w:pPr>
        <w:rPr>
          <w:rFonts w:hint="eastAsia"/>
        </w:rPr>
      </w:pPr>
    </w:p>
    <w:p w14:paraId="3C3E5D2D" w14:textId="77777777" w:rsidR="00514292" w:rsidRDefault="00514292">
      <w:pPr>
        <w:rPr>
          <w:rFonts w:hint="eastAsia"/>
        </w:rPr>
      </w:pPr>
      <w:r>
        <w:rPr>
          <w:rFonts w:hint="eastAsia"/>
        </w:rPr>
        <w:tab/>
        <w:t>在汉语的广袤海洋中，每一个字词都有其独特的发音与意义。"任"（ren4）和"务"（wu4）作为两个汉字，它们组合起来构成“任务”，而各自的拼音则为 ren4 和 wu4。这里我们将深入探讨“任务”的拼音以及它背后所承载的文化和语言特性。</w:t>
      </w:r>
    </w:p>
    <w:p w14:paraId="16116CB7" w14:textId="77777777" w:rsidR="00514292" w:rsidRDefault="00514292">
      <w:pPr>
        <w:rPr>
          <w:rFonts w:hint="eastAsia"/>
        </w:rPr>
      </w:pPr>
    </w:p>
    <w:p w14:paraId="31109FF4" w14:textId="77777777" w:rsidR="00514292" w:rsidRDefault="00514292">
      <w:pPr>
        <w:rPr>
          <w:rFonts w:hint="eastAsia"/>
        </w:rPr>
      </w:pPr>
    </w:p>
    <w:p w14:paraId="3D756269" w14:textId="77777777" w:rsidR="00514292" w:rsidRDefault="00514292">
      <w:pPr>
        <w:rPr>
          <w:rFonts w:hint="eastAsia"/>
        </w:rPr>
      </w:pPr>
    </w:p>
    <w:p w14:paraId="386248CF" w14:textId="77777777" w:rsidR="00514292" w:rsidRDefault="00514292">
      <w:pPr>
        <w:rPr>
          <w:rFonts w:hint="eastAsia"/>
        </w:rPr>
      </w:pPr>
      <w:r>
        <w:rPr>
          <w:rFonts w:hint="eastAsia"/>
        </w:rPr>
        <w:tab/>
        <w:t>任务的概念</w:t>
      </w:r>
    </w:p>
    <w:p w14:paraId="09C1186E" w14:textId="77777777" w:rsidR="00514292" w:rsidRDefault="00514292">
      <w:pPr>
        <w:rPr>
          <w:rFonts w:hint="eastAsia"/>
        </w:rPr>
      </w:pPr>
    </w:p>
    <w:p w14:paraId="67AC94E0" w14:textId="77777777" w:rsidR="00514292" w:rsidRDefault="00514292">
      <w:pPr>
        <w:rPr>
          <w:rFonts w:hint="eastAsia"/>
        </w:rPr>
      </w:pPr>
    </w:p>
    <w:p w14:paraId="313C5CDB" w14:textId="77777777" w:rsidR="00514292" w:rsidRDefault="00514292">
      <w:pPr>
        <w:rPr>
          <w:rFonts w:hint="eastAsia"/>
        </w:rPr>
      </w:pPr>
      <w:r>
        <w:rPr>
          <w:rFonts w:hint="eastAsia"/>
        </w:rPr>
        <w:tab/>
        <w:t>从概念上讲，“任务”指的是分配给某人去完成的工作或职责。它可以是日常生活中简单的小事，如打扫房间、购买日用品；也可以是复杂且需要长时间努力才能完成的大事，比如科研项目、工程项目等。在社会结构中，任务是组织和个人之间沟通合作的重要桥梁，确保了社会机能的有效运转。</w:t>
      </w:r>
    </w:p>
    <w:p w14:paraId="1EEC8FA7" w14:textId="77777777" w:rsidR="00514292" w:rsidRDefault="00514292">
      <w:pPr>
        <w:rPr>
          <w:rFonts w:hint="eastAsia"/>
        </w:rPr>
      </w:pPr>
    </w:p>
    <w:p w14:paraId="2F5BF9FF" w14:textId="77777777" w:rsidR="00514292" w:rsidRDefault="00514292">
      <w:pPr>
        <w:rPr>
          <w:rFonts w:hint="eastAsia"/>
        </w:rPr>
      </w:pPr>
    </w:p>
    <w:p w14:paraId="698E1F3D" w14:textId="77777777" w:rsidR="00514292" w:rsidRDefault="00514292">
      <w:pPr>
        <w:rPr>
          <w:rFonts w:hint="eastAsia"/>
        </w:rPr>
      </w:pPr>
    </w:p>
    <w:p w14:paraId="267654CF" w14:textId="77777777" w:rsidR="00514292" w:rsidRDefault="00514292">
      <w:pPr>
        <w:rPr>
          <w:rFonts w:hint="eastAsia"/>
        </w:rPr>
      </w:pPr>
      <w:r>
        <w:rPr>
          <w:rFonts w:hint="eastAsia"/>
        </w:rPr>
        <w:tab/>
        <w:t>汉语拼音体系</w:t>
      </w:r>
    </w:p>
    <w:p w14:paraId="352A2928" w14:textId="77777777" w:rsidR="00514292" w:rsidRDefault="00514292">
      <w:pPr>
        <w:rPr>
          <w:rFonts w:hint="eastAsia"/>
        </w:rPr>
      </w:pPr>
    </w:p>
    <w:p w14:paraId="2E35674B" w14:textId="77777777" w:rsidR="00514292" w:rsidRDefault="00514292">
      <w:pPr>
        <w:rPr>
          <w:rFonts w:hint="eastAsia"/>
        </w:rPr>
      </w:pPr>
    </w:p>
    <w:p w14:paraId="13E89B08" w14:textId="77777777" w:rsidR="00514292" w:rsidRDefault="00514292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拼写法，用于标注普通话的读音。它不仅帮助儿童学习标准发音，也成为了外国人学习中文的入门工具。对于“任务”一词而言，按照汉语拼音规则，正确的拼写就是 ren4 wu4。每个音节包含了声母、韵母和声调，其中声调的变化对意思有着决定性的影响。</w:t>
      </w:r>
    </w:p>
    <w:p w14:paraId="7F1AD0C1" w14:textId="77777777" w:rsidR="00514292" w:rsidRDefault="00514292">
      <w:pPr>
        <w:rPr>
          <w:rFonts w:hint="eastAsia"/>
        </w:rPr>
      </w:pPr>
    </w:p>
    <w:p w14:paraId="7A15BFE0" w14:textId="77777777" w:rsidR="00514292" w:rsidRDefault="00514292">
      <w:pPr>
        <w:rPr>
          <w:rFonts w:hint="eastAsia"/>
        </w:rPr>
      </w:pPr>
    </w:p>
    <w:p w14:paraId="4F367D1A" w14:textId="77777777" w:rsidR="00514292" w:rsidRDefault="00514292">
      <w:pPr>
        <w:rPr>
          <w:rFonts w:hint="eastAsia"/>
        </w:rPr>
      </w:pPr>
    </w:p>
    <w:p w14:paraId="1A02FC6E" w14:textId="77777777" w:rsidR="00514292" w:rsidRDefault="00514292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EDEC04E" w14:textId="77777777" w:rsidR="00514292" w:rsidRDefault="00514292">
      <w:pPr>
        <w:rPr>
          <w:rFonts w:hint="eastAsia"/>
        </w:rPr>
      </w:pPr>
    </w:p>
    <w:p w14:paraId="5AD0530E" w14:textId="77777777" w:rsidR="00514292" w:rsidRDefault="00514292">
      <w:pPr>
        <w:rPr>
          <w:rFonts w:hint="eastAsia"/>
        </w:rPr>
      </w:pPr>
    </w:p>
    <w:p w14:paraId="14A99B17" w14:textId="77777777" w:rsidR="00514292" w:rsidRDefault="00514292">
      <w:pPr>
        <w:rPr>
          <w:rFonts w:hint="eastAsia"/>
        </w:rPr>
      </w:pPr>
      <w:r>
        <w:rPr>
          <w:rFonts w:hint="eastAsia"/>
        </w:rPr>
        <w:tab/>
        <w:t>声调在汉语中扮演着极其重要的角色，不同的声调可以改变一个词的意义。以“任”为例，它有四个主要声调：ren1（任，如任命）、ren2（妊，如妊娠）、ren3（衽，如衽席）、ren4（任，如任务）。因此，在使用拼音时准确地表示出声调是十分必要的，这有助于避免误解并正确传达信息。</w:t>
      </w:r>
    </w:p>
    <w:p w14:paraId="6EDF15FC" w14:textId="77777777" w:rsidR="00514292" w:rsidRDefault="00514292">
      <w:pPr>
        <w:rPr>
          <w:rFonts w:hint="eastAsia"/>
        </w:rPr>
      </w:pPr>
    </w:p>
    <w:p w14:paraId="6BB43F6E" w14:textId="77777777" w:rsidR="00514292" w:rsidRDefault="00514292">
      <w:pPr>
        <w:rPr>
          <w:rFonts w:hint="eastAsia"/>
        </w:rPr>
      </w:pPr>
    </w:p>
    <w:p w14:paraId="75F245C4" w14:textId="77777777" w:rsidR="00514292" w:rsidRDefault="00514292">
      <w:pPr>
        <w:rPr>
          <w:rFonts w:hint="eastAsia"/>
        </w:rPr>
      </w:pPr>
    </w:p>
    <w:p w14:paraId="341DB60D" w14:textId="77777777" w:rsidR="00514292" w:rsidRDefault="00514292">
      <w:pPr>
        <w:rPr>
          <w:rFonts w:hint="eastAsia"/>
        </w:rPr>
      </w:pPr>
      <w:r>
        <w:rPr>
          <w:rFonts w:hint="eastAsia"/>
        </w:rPr>
        <w:tab/>
        <w:t>文化中的任务观念</w:t>
      </w:r>
    </w:p>
    <w:p w14:paraId="43BC27AB" w14:textId="77777777" w:rsidR="00514292" w:rsidRDefault="00514292">
      <w:pPr>
        <w:rPr>
          <w:rFonts w:hint="eastAsia"/>
        </w:rPr>
      </w:pPr>
    </w:p>
    <w:p w14:paraId="606D6E9B" w14:textId="77777777" w:rsidR="00514292" w:rsidRDefault="00514292">
      <w:pPr>
        <w:rPr>
          <w:rFonts w:hint="eastAsia"/>
        </w:rPr>
      </w:pPr>
    </w:p>
    <w:p w14:paraId="645E2471" w14:textId="77777777" w:rsidR="00514292" w:rsidRDefault="00514292">
      <w:pPr>
        <w:rPr>
          <w:rFonts w:hint="eastAsia"/>
        </w:rPr>
      </w:pPr>
      <w:r>
        <w:rPr>
          <w:rFonts w:hint="eastAsia"/>
        </w:rPr>
        <w:tab/>
        <w:t>在中国文化里，“任务”不仅仅是一个词汇，它还体现了人们对待责任的态度。中国人自古以来就重视集体主义和个人对家庭、社会的责任感。这种责任感体现在接受并尽力完成被赋予的任务上，无论大小难易，都应认真对待。通过履行自己的任务，个人得以实现自我价值，并为更大的群体做出贡献。</w:t>
      </w:r>
    </w:p>
    <w:p w14:paraId="0BEC9FF8" w14:textId="77777777" w:rsidR="00514292" w:rsidRDefault="00514292">
      <w:pPr>
        <w:rPr>
          <w:rFonts w:hint="eastAsia"/>
        </w:rPr>
      </w:pPr>
    </w:p>
    <w:p w14:paraId="11A45970" w14:textId="77777777" w:rsidR="00514292" w:rsidRDefault="00514292">
      <w:pPr>
        <w:rPr>
          <w:rFonts w:hint="eastAsia"/>
        </w:rPr>
      </w:pPr>
    </w:p>
    <w:p w14:paraId="6F3D23E8" w14:textId="77777777" w:rsidR="00514292" w:rsidRDefault="00514292">
      <w:pPr>
        <w:rPr>
          <w:rFonts w:hint="eastAsia"/>
        </w:rPr>
      </w:pPr>
    </w:p>
    <w:p w14:paraId="4BD82E58" w14:textId="77777777" w:rsidR="00514292" w:rsidRDefault="005142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7B92F6" w14:textId="77777777" w:rsidR="00514292" w:rsidRDefault="00514292">
      <w:pPr>
        <w:rPr>
          <w:rFonts w:hint="eastAsia"/>
        </w:rPr>
      </w:pPr>
    </w:p>
    <w:p w14:paraId="2520EB4F" w14:textId="77777777" w:rsidR="00514292" w:rsidRDefault="00514292">
      <w:pPr>
        <w:rPr>
          <w:rFonts w:hint="eastAsia"/>
        </w:rPr>
      </w:pPr>
    </w:p>
    <w:p w14:paraId="635AD7CA" w14:textId="77777777" w:rsidR="00514292" w:rsidRDefault="00514292">
      <w:pPr>
        <w:rPr>
          <w:rFonts w:hint="eastAsia"/>
        </w:rPr>
      </w:pPr>
      <w:r>
        <w:rPr>
          <w:rFonts w:hint="eastAsia"/>
        </w:rPr>
        <w:tab/>
        <w:t>“任务”的拼音为 ren4 wu4，它不仅是简单的发音符号，更蕴含了丰富的文化和语言内涵。理解这个词语及其背后的深意，可以帮助我们更好地欣赏汉语的魅力，同时也能加深对中国文化的认识。在现代社会中，每个人都会面对各种各样的任务，而如何高效且负责任地完成这些任务，则是对个人能力和品格的一种考验。</w:t>
      </w:r>
    </w:p>
    <w:p w14:paraId="607DBF4D" w14:textId="77777777" w:rsidR="00514292" w:rsidRDefault="00514292">
      <w:pPr>
        <w:rPr>
          <w:rFonts w:hint="eastAsia"/>
        </w:rPr>
      </w:pPr>
    </w:p>
    <w:p w14:paraId="3090F086" w14:textId="77777777" w:rsidR="00514292" w:rsidRDefault="00514292">
      <w:pPr>
        <w:rPr>
          <w:rFonts w:hint="eastAsia"/>
        </w:rPr>
      </w:pPr>
    </w:p>
    <w:p w14:paraId="07E9D9B9" w14:textId="77777777" w:rsidR="00514292" w:rsidRDefault="00514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CFBB56" w14:textId="4368008C" w:rsidR="006D2C81" w:rsidRDefault="006D2C81"/>
    <w:sectPr w:rsidR="006D2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81"/>
    <w:rsid w:val="002C4F04"/>
    <w:rsid w:val="00514292"/>
    <w:rsid w:val="006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9E860-5797-4E94-89A1-2BF49975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