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估计女儿贵在坚持的经典句子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每个孩子都会面临挑战和困难。对于女儿而言，尤其如此。我们经常会遇到这样的情形：她们在某些领域中拼搏不懈，甚至会在挫折面前感到气馁。此时，作为父母，我们的支持和鼓励显得尤为重要。以下是一些经典的鼓励句子，可以帮助女儿在困难时刻保持坚定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名言提醒我们，成功不是一蹴而就的，它需要不断的努力和坚持。每当女儿感到疲惫或沮丧时，可以用这句话激励她，让她明白每一步的坚持都是通向成功的重要一环。成功的背后是无数次的尝试和不断的努力，唯有坚持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这句古老的谚语表达了成长的必经过程。人生的道路上难免会有风雨，但正是这些挑战和困难使我们成长和强大。鼓励女儿接受挑战，面对困境时不放弃，未来的彩虹就会在她坚持的每一个日子之后出现。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“你比自己想象的要强大”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女儿可能会对自己失去信心。这时，可以用这句话提醒她，她的潜力远超过她自己的预期。相信自己，继续努力，最终会发现自己有足够的力量去克服所有困难。坚持不懈的努力会让她逐渐发掘出自己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“伟大的事情不是偶然发生的”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伟大的成就和成功都不是偶然的最后的总结，它们需要经过长期的坚持和努力。这句话能够提醒女儿，任何值得追求的目标都需要持之以恒的努力。每一个小小的进步，都是迈向伟大成就的重要一步。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“只有不断坚持，才能迎来更好的自己”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个人成长和进步离不开不断的坚持。用这句话鼓励女儿，帮助她认识到，只有通过坚持和努力，才能不断提升自己，成为更好的自己。无论遇到什么困难，只要持续努力，未来的她一定会感激现在坚持的自己。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面对挫折或困难时，给予她鼓励和支持是父母的重要职责。通过这些经典的鼓励句子，帮助她坚定信心，继续追逐她的梦想。坚持的力量将成为她成长道路上的最大助力，让她在未来的挑战中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