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28EF" w14:textId="77777777" w:rsidR="00724CCD" w:rsidRDefault="00724CCD">
      <w:pPr>
        <w:rPr>
          <w:rFonts w:hint="eastAsia"/>
        </w:rPr>
      </w:pPr>
      <w:r>
        <w:rPr>
          <w:rFonts w:hint="eastAsia"/>
        </w:rPr>
        <w:t>位置的置的拼音是轻声：探讨汉语中的轻声音节</w:t>
      </w:r>
    </w:p>
    <w:p w14:paraId="6984BE05" w14:textId="77777777" w:rsidR="00724CCD" w:rsidRDefault="00724CCD">
      <w:pPr>
        <w:rPr>
          <w:rFonts w:hint="eastAsia"/>
        </w:rPr>
      </w:pPr>
      <w:r>
        <w:rPr>
          <w:rFonts w:hint="eastAsia"/>
        </w:rPr>
        <w:t>在汉语这个古老而丰富的语言体系中，每一个字词都承载着深厚的文化底蕴。其中，“位置”的“置”读作轻声，这是一个值得深入探讨的语言现象。汉语作为一门语调语言，声调的变化能够改变词语的意义和用法。而轻声作为一种特殊的声调，在普通话里并不单独存在，而是依附于其他音节之后，通过音强、音长和音高的变化来体现。</w:t>
      </w:r>
    </w:p>
    <w:p w14:paraId="126DBDA0" w14:textId="77777777" w:rsidR="00724CCD" w:rsidRDefault="00724CCD">
      <w:pPr>
        <w:rPr>
          <w:rFonts w:hint="eastAsia"/>
        </w:rPr>
      </w:pPr>
    </w:p>
    <w:p w14:paraId="68F10273" w14:textId="77777777" w:rsidR="00724CCD" w:rsidRDefault="00724CCD">
      <w:pPr>
        <w:rPr>
          <w:rFonts w:hint="eastAsia"/>
        </w:rPr>
      </w:pPr>
      <w:r>
        <w:rPr>
          <w:rFonts w:hint="eastAsia"/>
        </w:rPr>
        <w:t>轻声的定义与特征</w:t>
      </w:r>
    </w:p>
    <w:p w14:paraId="536A8ABF" w14:textId="77777777" w:rsidR="00724CCD" w:rsidRDefault="00724CCD">
      <w:pPr>
        <w:rPr>
          <w:rFonts w:hint="eastAsia"/>
        </w:rPr>
      </w:pPr>
      <w:r>
        <w:rPr>
          <w:rFonts w:hint="eastAsia"/>
        </w:rPr>
        <w:t>轻声并不是指说话语气的轻柔，而是在发音时对某些音节施加的一种特殊处理方式。它通常出现在双音节或多音节词组的最后一个音节上，并且该音节往往不承担主要的语义负载。以“位置”为例，虽然“置”本身具有放置的意思，但在组合成词后，其意义更多地由“位”字来表达，因此“置”的发音便可以较弱、较短促，形成所谓的轻声效果。</w:t>
      </w:r>
    </w:p>
    <w:p w14:paraId="3E3D2AE3" w14:textId="77777777" w:rsidR="00724CCD" w:rsidRDefault="00724CCD">
      <w:pPr>
        <w:rPr>
          <w:rFonts w:hint="eastAsia"/>
        </w:rPr>
      </w:pPr>
    </w:p>
    <w:p w14:paraId="4DCD2E7B" w14:textId="77777777" w:rsidR="00724CCD" w:rsidRDefault="00724CCD">
      <w:pPr>
        <w:rPr>
          <w:rFonts w:hint="eastAsia"/>
        </w:rPr>
      </w:pPr>
      <w:r>
        <w:rPr>
          <w:rFonts w:hint="eastAsia"/>
        </w:rPr>
        <w:t>轻声的历史演变</w:t>
      </w:r>
    </w:p>
    <w:p w14:paraId="6C201918" w14:textId="77777777" w:rsidR="00724CCD" w:rsidRDefault="00724CCD">
      <w:pPr>
        <w:rPr>
          <w:rFonts w:hint="eastAsia"/>
        </w:rPr>
      </w:pPr>
      <w:r>
        <w:rPr>
          <w:rFonts w:hint="eastAsia"/>
        </w:rPr>
        <w:t>从历史的角度来看，轻声并非自古就有，而是随着汉语的发展逐渐形成的。早期文献中并没有关于轻声的具体记载，直到近现代才被正式纳入汉语语音学的研究范畴。这可能是因为古代汉语的声调系统较为复杂，每个字都有固定的声调，而随着时代变迁和社会交流的需求增加，人们为了提高沟通效率，开始简化一些不太重要的音节，久而久之就形成了今天我们所说的轻声。</w:t>
      </w:r>
    </w:p>
    <w:p w14:paraId="22C9A701" w14:textId="77777777" w:rsidR="00724CCD" w:rsidRDefault="00724CCD">
      <w:pPr>
        <w:rPr>
          <w:rFonts w:hint="eastAsia"/>
        </w:rPr>
      </w:pPr>
    </w:p>
    <w:p w14:paraId="23AC7B40" w14:textId="77777777" w:rsidR="00724CCD" w:rsidRDefault="00724CCD">
      <w:pPr>
        <w:rPr>
          <w:rFonts w:hint="eastAsia"/>
        </w:rPr>
      </w:pPr>
      <w:r>
        <w:rPr>
          <w:rFonts w:hint="eastAsia"/>
        </w:rPr>
        <w:t>轻声的作用与影响</w:t>
      </w:r>
    </w:p>
    <w:p w14:paraId="613C71F0" w14:textId="77777777" w:rsidR="00724CCD" w:rsidRDefault="00724CCD">
      <w:pPr>
        <w:rPr>
          <w:rFonts w:hint="eastAsia"/>
        </w:rPr>
      </w:pPr>
      <w:r>
        <w:rPr>
          <w:rFonts w:hint="eastAsia"/>
        </w:rPr>
        <w:t>轻声的存在对于汉语的学习者来说既是一个挑战也是一个机遇。一方面，由于轻声没有明确的调值规定，不同地区的人可能会根据自己的习惯进行不同的处理，这就增加了学习难度；另一方面，正确掌握轻声有助于更加自然流畅地使用汉语，使表达更富有节奏感和音乐性。了解轻声还能帮助我们更好地理解汉语词汇的构成规律以及方言之间的差异。</w:t>
      </w:r>
    </w:p>
    <w:p w14:paraId="02669C12" w14:textId="77777777" w:rsidR="00724CCD" w:rsidRDefault="00724CCD">
      <w:pPr>
        <w:rPr>
          <w:rFonts w:hint="eastAsia"/>
        </w:rPr>
      </w:pPr>
    </w:p>
    <w:p w14:paraId="41CAC684" w14:textId="77777777" w:rsidR="00724CCD" w:rsidRDefault="00724CCD">
      <w:pPr>
        <w:rPr>
          <w:rFonts w:hint="eastAsia"/>
        </w:rPr>
      </w:pPr>
      <w:r>
        <w:rPr>
          <w:rFonts w:hint="eastAsia"/>
        </w:rPr>
        <w:t>轻声与汉语方言的关系</w:t>
      </w:r>
    </w:p>
    <w:p w14:paraId="5370AD18" w14:textId="77777777" w:rsidR="00724CCD" w:rsidRDefault="00724CCD">
      <w:pPr>
        <w:rPr>
          <w:rFonts w:hint="eastAsia"/>
        </w:rPr>
      </w:pPr>
      <w:r>
        <w:rPr>
          <w:rFonts w:hint="eastAsia"/>
        </w:rPr>
        <w:t>汉语方言众多，各地方言之间存在着显著差异，包括词汇、语法以及语音等方面。在语音层面上，轻声的表现形式也因地域不同而有所区别。例如，在北方方言中，轻声的应用相对广泛且规则较为统一；而在南方一些方言中，则可能存在更为复杂的变体。这些差异不仅反映了各地方言的独特魅力，也为研究汉语语音演变提供了宝贵的资料。</w:t>
      </w:r>
    </w:p>
    <w:p w14:paraId="26E52260" w14:textId="77777777" w:rsidR="00724CCD" w:rsidRDefault="00724CCD">
      <w:pPr>
        <w:rPr>
          <w:rFonts w:hint="eastAsia"/>
        </w:rPr>
      </w:pPr>
    </w:p>
    <w:p w14:paraId="0BCF5784" w14:textId="77777777" w:rsidR="00724CCD" w:rsidRDefault="00724CCD">
      <w:pPr>
        <w:rPr>
          <w:rFonts w:hint="eastAsia"/>
        </w:rPr>
      </w:pPr>
      <w:r>
        <w:rPr>
          <w:rFonts w:hint="eastAsia"/>
        </w:rPr>
        <w:t>最后的总结</w:t>
      </w:r>
    </w:p>
    <w:p w14:paraId="0BE4581C" w14:textId="77777777" w:rsidR="00724CCD" w:rsidRDefault="00724CCD">
      <w:pPr>
        <w:rPr>
          <w:rFonts w:hint="eastAsia"/>
        </w:rPr>
      </w:pPr>
      <w:r>
        <w:rPr>
          <w:rFonts w:hint="eastAsia"/>
        </w:rPr>
        <w:t>“位置”的“置”读作轻声这一现象背后隐藏着丰富的语言学知识。通过对轻声定义、历史演变及其作用等方面的分析，我们可以看到汉语作为一种活生生的语言，始终处于不断发展变化之中。这也提醒我们在学习或教授汉语时，应该重视轻声等细节之处，以便更准确地把握这门美丽语言的精髓。</w:t>
      </w:r>
    </w:p>
    <w:p w14:paraId="0431EA5F" w14:textId="77777777" w:rsidR="00724CCD" w:rsidRDefault="00724CCD">
      <w:pPr>
        <w:rPr>
          <w:rFonts w:hint="eastAsia"/>
        </w:rPr>
      </w:pPr>
    </w:p>
    <w:p w14:paraId="2D17F7B7" w14:textId="77777777" w:rsidR="00724CCD" w:rsidRDefault="00724CCD">
      <w:pPr>
        <w:rPr>
          <w:rFonts w:hint="eastAsia"/>
        </w:rPr>
      </w:pPr>
      <w:r>
        <w:rPr>
          <w:rFonts w:hint="eastAsia"/>
        </w:rPr>
        <w:t>本文是由每日作文网(2345lzwz.com)为大家创作</w:t>
      </w:r>
    </w:p>
    <w:p w14:paraId="2E8FF33B" w14:textId="09F8E939" w:rsidR="001E3519" w:rsidRDefault="001E3519"/>
    <w:sectPr w:rsidR="001E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19"/>
    <w:rsid w:val="001E3519"/>
    <w:rsid w:val="00724CC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C7FF8-AD81-436C-94DE-2889C089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519"/>
    <w:rPr>
      <w:rFonts w:cstheme="majorBidi"/>
      <w:color w:val="2F5496" w:themeColor="accent1" w:themeShade="BF"/>
      <w:sz w:val="28"/>
      <w:szCs w:val="28"/>
    </w:rPr>
  </w:style>
  <w:style w:type="character" w:customStyle="1" w:styleId="50">
    <w:name w:val="标题 5 字符"/>
    <w:basedOn w:val="a0"/>
    <w:link w:val="5"/>
    <w:uiPriority w:val="9"/>
    <w:semiHidden/>
    <w:rsid w:val="001E3519"/>
    <w:rPr>
      <w:rFonts w:cstheme="majorBidi"/>
      <w:color w:val="2F5496" w:themeColor="accent1" w:themeShade="BF"/>
      <w:sz w:val="24"/>
    </w:rPr>
  </w:style>
  <w:style w:type="character" w:customStyle="1" w:styleId="60">
    <w:name w:val="标题 6 字符"/>
    <w:basedOn w:val="a0"/>
    <w:link w:val="6"/>
    <w:uiPriority w:val="9"/>
    <w:semiHidden/>
    <w:rsid w:val="001E3519"/>
    <w:rPr>
      <w:rFonts w:cstheme="majorBidi"/>
      <w:b/>
      <w:bCs/>
      <w:color w:val="2F5496" w:themeColor="accent1" w:themeShade="BF"/>
    </w:rPr>
  </w:style>
  <w:style w:type="character" w:customStyle="1" w:styleId="70">
    <w:name w:val="标题 7 字符"/>
    <w:basedOn w:val="a0"/>
    <w:link w:val="7"/>
    <w:uiPriority w:val="9"/>
    <w:semiHidden/>
    <w:rsid w:val="001E3519"/>
    <w:rPr>
      <w:rFonts w:cstheme="majorBidi"/>
      <w:b/>
      <w:bCs/>
      <w:color w:val="595959" w:themeColor="text1" w:themeTint="A6"/>
    </w:rPr>
  </w:style>
  <w:style w:type="character" w:customStyle="1" w:styleId="80">
    <w:name w:val="标题 8 字符"/>
    <w:basedOn w:val="a0"/>
    <w:link w:val="8"/>
    <w:uiPriority w:val="9"/>
    <w:semiHidden/>
    <w:rsid w:val="001E3519"/>
    <w:rPr>
      <w:rFonts w:cstheme="majorBidi"/>
      <w:color w:val="595959" w:themeColor="text1" w:themeTint="A6"/>
    </w:rPr>
  </w:style>
  <w:style w:type="character" w:customStyle="1" w:styleId="90">
    <w:name w:val="标题 9 字符"/>
    <w:basedOn w:val="a0"/>
    <w:link w:val="9"/>
    <w:uiPriority w:val="9"/>
    <w:semiHidden/>
    <w:rsid w:val="001E3519"/>
    <w:rPr>
      <w:rFonts w:eastAsiaTheme="majorEastAsia" w:cstheme="majorBidi"/>
      <w:color w:val="595959" w:themeColor="text1" w:themeTint="A6"/>
    </w:rPr>
  </w:style>
  <w:style w:type="paragraph" w:styleId="a3">
    <w:name w:val="Title"/>
    <w:basedOn w:val="a"/>
    <w:next w:val="a"/>
    <w:link w:val="a4"/>
    <w:uiPriority w:val="10"/>
    <w:qFormat/>
    <w:rsid w:val="001E3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519"/>
    <w:pPr>
      <w:spacing w:before="160"/>
      <w:jc w:val="center"/>
    </w:pPr>
    <w:rPr>
      <w:i/>
      <w:iCs/>
      <w:color w:val="404040" w:themeColor="text1" w:themeTint="BF"/>
    </w:rPr>
  </w:style>
  <w:style w:type="character" w:customStyle="1" w:styleId="a8">
    <w:name w:val="引用 字符"/>
    <w:basedOn w:val="a0"/>
    <w:link w:val="a7"/>
    <w:uiPriority w:val="29"/>
    <w:rsid w:val="001E3519"/>
    <w:rPr>
      <w:i/>
      <w:iCs/>
      <w:color w:val="404040" w:themeColor="text1" w:themeTint="BF"/>
    </w:rPr>
  </w:style>
  <w:style w:type="paragraph" w:styleId="a9">
    <w:name w:val="List Paragraph"/>
    <w:basedOn w:val="a"/>
    <w:uiPriority w:val="34"/>
    <w:qFormat/>
    <w:rsid w:val="001E3519"/>
    <w:pPr>
      <w:ind w:left="720"/>
      <w:contextualSpacing/>
    </w:pPr>
  </w:style>
  <w:style w:type="character" w:styleId="aa">
    <w:name w:val="Intense Emphasis"/>
    <w:basedOn w:val="a0"/>
    <w:uiPriority w:val="21"/>
    <w:qFormat/>
    <w:rsid w:val="001E3519"/>
    <w:rPr>
      <w:i/>
      <w:iCs/>
      <w:color w:val="2F5496" w:themeColor="accent1" w:themeShade="BF"/>
    </w:rPr>
  </w:style>
  <w:style w:type="paragraph" w:styleId="ab">
    <w:name w:val="Intense Quote"/>
    <w:basedOn w:val="a"/>
    <w:next w:val="a"/>
    <w:link w:val="ac"/>
    <w:uiPriority w:val="30"/>
    <w:qFormat/>
    <w:rsid w:val="001E3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519"/>
    <w:rPr>
      <w:i/>
      <w:iCs/>
      <w:color w:val="2F5496" w:themeColor="accent1" w:themeShade="BF"/>
    </w:rPr>
  </w:style>
  <w:style w:type="character" w:styleId="ad">
    <w:name w:val="Intense Reference"/>
    <w:basedOn w:val="a0"/>
    <w:uiPriority w:val="32"/>
    <w:qFormat/>
    <w:rsid w:val="001E3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