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B2F5C" w14:textId="77777777" w:rsidR="006103EF" w:rsidRDefault="006103EF">
      <w:pPr>
        <w:rPr>
          <w:rFonts w:hint="eastAsia"/>
        </w:rPr>
      </w:pPr>
    </w:p>
    <w:p w14:paraId="1BF86F35" w14:textId="77777777" w:rsidR="006103EF" w:rsidRDefault="006103EF">
      <w:pPr>
        <w:rPr>
          <w:rFonts w:hint="eastAsia"/>
        </w:rPr>
      </w:pPr>
      <w:r>
        <w:rPr>
          <w:rFonts w:hint="eastAsia"/>
        </w:rPr>
        <w:tab/>
        <w:t>侵的拼音和词语怎么写</w:t>
      </w:r>
    </w:p>
    <w:p w14:paraId="357DED07" w14:textId="77777777" w:rsidR="006103EF" w:rsidRDefault="006103EF">
      <w:pPr>
        <w:rPr>
          <w:rFonts w:hint="eastAsia"/>
        </w:rPr>
      </w:pPr>
    </w:p>
    <w:p w14:paraId="4A35637F" w14:textId="77777777" w:rsidR="006103EF" w:rsidRDefault="006103EF">
      <w:pPr>
        <w:rPr>
          <w:rFonts w:hint="eastAsia"/>
        </w:rPr>
      </w:pPr>
    </w:p>
    <w:p w14:paraId="3E28A9BB" w14:textId="77777777" w:rsidR="006103EF" w:rsidRDefault="006103EF">
      <w:pPr>
        <w:rPr>
          <w:rFonts w:hint="eastAsia"/>
        </w:rPr>
      </w:pPr>
      <w:r>
        <w:rPr>
          <w:rFonts w:hint="eastAsia"/>
        </w:rPr>
        <w:tab/>
        <w:t>“侵”是一个在中文中较为常见的汉字，其拼音为 qīn。这个字的基本含义与进入或影响他人领域有关，通常带有负面色彩，如侵犯、入侵等。在不同的语境下，“侵”可以组合成多种词语，表达各种具体或抽象的概念。</w:t>
      </w:r>
    </w:p>
    <w:p w14:paraId="744DABE9" w14:textId="77777777" w:rsidR="006103EF" w:rsidRDefault="006103EF">
      <w:pPr>
        <w:rPr>
          <w:rFonts w:hint="eastAsia"/>
        </w:rPr>
      </w:pPr>
    </w:p>
    <w:p w14:paraId="514D0C77" w14:textId="77777777" w:rsidR="006103EF" w:rsidRDefault="006103EF">
      <w:pPr>
        <w:rPr>
          <w:rFonts w:hint="eastAsia"/>
        </w:rPr>
      </w:pPr>
    </w:p>
    <w:p w14:paraId="2D3EF216" w14:textId="77777777" w:rsidR="006103EF" w:rsidRDefault="006103EF">
      <w:pPr>
        <w:rPr>
          <w:rFonts w:hint="eastAsia"/>
        </w:rPr>
      </w:pPr>
    </w:p>
    <w:p w14:paraId="5ED57BA2" w14:textId="77777777" w:rsidR="006103EF" w:rsidRDefault="006103EF">
      <w:pPr>
        <w:rPr>
          <w:rFonts w:hint="eastAsia"/>
        </w:rPr>
      </w:pPr>
      <w:r>
        <w:rPr>
          <w:rFonts w:hint="eastAsia"/>
        </w:rPr>
        <w:tab/>
        <w:t>侵的拼音详解</w:t>
      </w:r>
    </w:p>
    <w:p w14:paraId="51E75E6D" w14:textId="77777777" w:rsidR="006103EF" w:rsidRDefault="006103EF">
      <w:pPr>
        <w:rPr>
          <w:rFonts w:hint="eastAsia"/>
        </w:rPr>
      </w:pPr>
    </w:p>
    <w:p w14:paraId="0E04F5BB" w14:textId="77777777" w:rsidR="006103EF" w:rsidRDefault="006103EF">
      <w:pPr>
        <w:rPr>
          <w:rFonts w:hint="eastAsia"/>
        </w:rPr>
      </w:pPr>
    </w:p>
    <w:p w14:paraId="504CEF96" w14:textId="77777777" w:rsidR="006103EF" w:rsidRDefault="006103EF">
      <w:pPr>
        <w:rPr>
          <w:rFonts w:hint="eastAsia"/>
        </w:rPr>
      </w:pPr>
      <w:r>
        <w:rPr>
          <w:rFonts w:hint="eastAsia"/>
        </w:rPr>
        <w:tab/>
        <w:t>“侵”的拼音是 qīn，其中 q 代表清辅音，发音时舌尖抵住上齿龈，气流从舌面与硬腭之间通过；i 是前元音，发音时口腔开度小，舌头前部稍微抬起接近上颚但不接触；n 是鼻音，发音时软腭下降，气流通过鼻腔。整体来说，qīn 的发音需要清晰地发出这三个音素，特别是清辅音 q 和鼻音 n 的结合，要确保声音从鼻腔自然流出。</w:t>
      </w:r>
    </w:p>
    <w:p w14:paraId="624416E4" w14:textId="77777777" w:rsidR="006103EF" w:rsidRDefault="006103EF">
      <w:pPr>
        <w:rPr>
          <w:rFonts w:hint="eastAsia"/>
        </w:rPr>
      </w:pPr>
    </w:p>
    <w:p w14:paraId="4CAB5E9A" w14:textId="77777777" w:rsidR="006103EF" w:rsidRDefault="006103EF">
      <w:pPr>
        <w:rPr>
          <w:rFonts w:hint="eastAsia"/>
        </w:rPr>
      </w:pPr>
    </w:p>
    <w:p w14:paraId="2586D5A0" w14:textId="77777777" w:rsidR="006103EF" w:rsidRDefault="006103EF">
      <w:pPr>
        <w:rPr>
          <w:rFonts w:hint="eastAsia"/>
        </w:rPr>
      </w:pPr>
    </w:p>
    <w:p w14:paraId="57CFA9C5" w14:textId="77777777" w:rsidR="006103EF" w:rsidRDefault="006103EF">
      <w:pPr>
        <w:rPr>
          <w:rFonts w:hint="eastAsia"/>
        </w:rPr>
      </w:pPr>
      <w:r>
        <w:rPr>
          <w:rFonts w:hint="eastAsia"/>
        </w:rPr>
        <w:tab/>
        <w:t>侵的常用词语</w:t>
      </w:r>
    </w:p>
    <w:p w14:paraId="1D5D1098" w14:textId="77777777" w:rsidR="006103EF" w:rsidRDefault="006103EF">
      <w:pPr>
        <w:rPr>
          <w:rFonts w:hint="eastAsia"/>
        </w:rPr>
      </w:pPr>
    </w:p>
    <w:p w14:paraId="6DD4A2A9" w14:textId="77777777" w:rsidR="006103EF" w:rsidRDefault="006103EF">
      <w:pPr>
        <w:rPr>
          <w:rFonts w:hint="eastAsia"/>
        </w:rPr>
      </w:pPr>
    </w:p>
    <w:p w14:paraId="3D7C1D81" w14:textId="77777777" w:rsidR="006103EF" w:rsidRDefault="006103EF">
      <w:pPr>
        <w:rPr>
          <w:rFonts w:hint="eastAsia"/>
        </w:rPr>
      </w:pPr>
      <w:r>
        <w:rPr>
          <w:rFonts w:hint="eastAsia"/>
        </w:rPr>
        <w:tab/>
        <w:t>“侵”字可以与其他汉字组合形成许多词汇，下面列举几个常用的例子：</w:t>
      </w:r>
    </w:p>
    <w:p w14:paraId="4477895E" w14:textId="77777777" w:rsidR="006103EF" w:rsidRDefault="006103EF">
      <w:pPr>
        <w:rPr>
          <w:rFonts w:hint="eastAsia"/>
        </w:rPr>
      </w:pPr>
    </w:p>
    <w:p w14:paraId="2E43EAC3" w14:textId="77777777" w:rsidR="006103EF" w:rsidRDefault="006103EF">
      <w:pPr>
        <w:rPr>
          <w:rFonts w:hint="eastAsia"/>
        </w:rPr>
      </w:pPr>
      <w:r>
        <w:rPr>
          <w:rFonts w:hint="eastAsia"/>
        </w:rPr>
        <w:t>-侵犯 (qīn fàn): 指未经允许进入他人的领土、权利范围或个人空间，侵犯他人权益的行为。</w:t>
      </w:r>
    </w:p>
    <w:p w14:paraId="436CDD30" w14:textId="77777777" w:rsidR="006103EF" w:rsidRDefault="006103EF">
      <w:pPr>
        <w:rPr>
          <w:rFonts w:hint="eastAsia"/>
        </w:rPr>
      </w:pPr>
    </w:p>
    <w:p w14:paraId="1CCF430A" w14:textId="77777777" w:rsidR="006103EF" w:rsidRDefault="006103EF">
      <w:pPr>
        <w:rPr>
          <w:rFonts w:hint="eastAsia"/>
        </w:rPr>
      </w:pPr>
      <w:r>
        <w:rPr>
          <w:rFonts w:hint="eastAsia"/>
        </w:rPr>
        <w:t>-侵蚀 (qīn shí): 原指自然界中水、风等对土地的破坏作用，引申为逐渐损害某物的本质或价值。</w:t>
      </w:r>
    </w:p>
    <w:p w14:paraId="2AA229FC" w14:textId="77777777" w:rsidR="006103EF" w:rsidRDefault="006103EF">
      <w:pPr>
        <w:rPr>
          <w:rFonts w:hint="eastAsia"/>
        </w:rPr>
      </w:pPr>
    </w:p>
    <w:p w14:paraId="4516C7A9" w14:textId="77777777" w:rsidR="006103EF" w:rsidRDefault="006103EF">
      <w:pPr>
        <w:rPr>
          <w:rFonts w:hint="eastAsia"/>
        </w:rPr>
      </w:pPr>
      <w:r>
        <w:rPr>
          <w:rFonts w:hint="eastAsia"/>
        </w:rPr>
        <w:t>-侵入 (qīn rù): 表示非法或未经许可进入某个场所、系统或网络。</w:t>
      </w:r>
    </w:p>
    <w:p w14:paraId="28F703EC" w14:textId="77777777" w:rsidR="006103EF" w:rsidRDefault="006103EF">
      <w:pPr>
        <w:rPr>
          <w:rFonts w:hint="eastAsia"/>
        </w:rPr>
      </w:pPr>
    </w:p>
    <w:p w14:paraId="4C338681" w14:textId="77777777" w:rsidR="006103EF" w:rsidRDefault="006103EF">
      <w:pPr>
        <w:rPr>
          <w:rFonts w:hint="eastAsia"/>
        </w:rPr>
      </w:pPr>
      <w:r>
        <w:rPr>
          <w:rFonts w:hint="eastAsia"/>
        </w:rPr>
        <w:t>-浸润 (jìn rùn): 虽然第一个字不是“侵”，但这个词语表达了液体慢慢渗透进固体物质的过程，有时也用来比喻好的思想或文化对人心的影响。</w:t>
      </w:r>
    </w:p>
    <w:p w14:paraId="13EC6421" w14:textId="77777777" w:rsidR="006103EF" w:rsidRDefault="006103EF">
      <w:pPr>
        <w:rPr>
          <w:rFonts w:hint="eastAsia"/>
        </w:rPr>
      </w:pPr>
    </w:p>
    <w:p w14:paraId="54886682" w14:textId="77777777" w:rsidR="006103EF" w:rsidRDefault="006103EF">
      <w:pPr>
        <w:rPr>
          <w:rFonts w:hint="eastAsia"/>
        </w:rPr>
      </w:pPr>
    </w:p>
    <w:p w14:paraId="6DA7624C" w14:textId="77777777" w:rsidR="006103EF" w:rsidRDefault="006103EF">
      <w:pPr>
        <w:rPr>
          <w:rFonts w:hint="eastAsia"/>
        </w:rPr>
      </w:pPr>
    </w:p>
    <w:p w14:paraId="56ABDDEB" w14:textId="77777777" w:rsidR="006103EF" w:rsidRDefault="006103EF">
      <w:pPr>
        <w:rPr>
          <w:rFonts w:hint="eastAsia"/>
        </w:rPr>
      </w:pPr>
      <w:r>
        <w:rPr>
          <w:rFonts w:hint="eastAsia"/>
        </w:rPr>
        <w:tab/>
        <w:t>侵字的文化意义</w:t>
      </w:r>
    </w:p>
    <w:p w14:paraId="723E635C" w14:textId="77777777" w:rsidR="006103EF" w:rsidRDefault="006103EF">
      <w:pPr>
        <w:rPr>
          <w:rFonts w:hint="eastAsia"/>
        </w:rPr>
      </w:pPr>
    </w:p>
    <w:p w14:paraId="0D722452" w14:textId="77777777" w:rsidR="006103EF" w:rsidRDefault="006103EF">
      <w:pPr>
        <w:rPr>
          <w:rFonts w:hint="eastAsia"/>
        </w:rPr>
      </w:pPr>
    </w:p>
    <w:p w14:paraId="57FF4E78" w14:textId="77777777" w:rsidR="006103EF" w:rsidRDefault="006103EF">
      <w:pPr>
        <w:rPr>
          <w:rFonts w:hint="eastAsia"/>
        </w:rPr>
      </w:pPr>
      <w:r>
        <w:rPr>
          <w:rFonts w:hint="eastAsia"/>
        </w:rPr>
        <w:tab/>
        <w:t>在中国文化中，“侵”往往带有贬义，反映了人们对未经同意就擅自干涉他人事务的反感。这种观念根植于儒家思想中的礼节和秩序观念，强调人与人之间的相互尊重和个人边界的重要性。在历史文献中，关于外敌入侵的故事和记载也经常使用“侵”字，以此来表达对侵略者的谴责和对保卫家园的赞美。</w:t>
      </w:r>
    </w:p>
    <w:p w14:paraId="5057C338" w14:textId="77777777" w:rsidR="006103EF" w:rsidRDefault="006103EF">
      <w:pPr>
        <w:rPr>
          <w:rFonts w:hint="eastAsia"/>
        </w:rPr>
      </w:pPr>
    </w:p>
    <w:p w14:paraId="75320581" w14:textId="77777777" w:rsidR="006103EF" w:rsidRDefault="006103EF">
      <w:pPr>
        <w:rPr>
          <w:rFonts w:hint="eastAsia"/>
        </w:rPr>
      </w:pPr>
    </w:p>
    <w:p w14:paraId="6C21916D" w14:textId="77777777" w:rsidR="006103EF" w:rsidRDefault="006103EF">
      <w:pPr>
        <w:rPr>
          <w:rFonts w:hint="eastAsia"/>
        </w:rPr>
      </w:pPr>
    </w:p>
    <w:p w14:paraId="28F3D106" w14:textId="77777777" w:rsidR="006103EF" w:rsidRDefault="006103EF">
      <w:pPr>
        <w:rPr>
          <w:rFonts w:hint="eastAsia"/>
        </w:rPr>
      </w:pPr>
      <w:r>
        <w:rPr>
          <w:rFonts w:hint="eastAsia"/>
        </w:rPr>
        <w:tab/>
        <w:t>学习建议</w:t>
      </w:r>
    </w:p>
    <w:p w14:paraId="0D0CBB3F" w14:textId="77777777" w:rsidR="006103EF" w:rsidRDefault="006103EF">
      <w:pPr>
        <w:rPr>
          <w:rFonts w:hint="eastAsia"/>
        </w:rPr>
      </w:pPr>
    </w:p>
    <w:p w14:paraId="68576841" w14:textId="77777777" w:rsidR="006103EF" w:rsidRDefault="006103EF">
      <w:pPr>
        <w:rPr>
          <w:rFonts w:hint="eastAsia"/>
        </w:rPr>
      </w:pPr>
    </w:p>
    <w:p w14:paraId="12B80395" w14:textId="77777777" w:rsidR="006103EF" w:rsidRDefault="006103EF">
      <w:pPr>
        <w:rPr>
          <w:rFonts w:hint="eastAsia"/>
        </w:rPr>
      </w:pPr>
      <w:r>
        <w:rPr>
          <w:rFonts w:hint="eastAsia"/>
        </w:rPr>
        <w:tab/>
        <w:t>对于初学者而言，掌握“侵”的正确读音和书写是非常重要的。可以通过听录音、跟读以及反复练习来提高发音准确度。通过阅读包含“侵”字的文章或故事，可以更好地理解该字在不同语境下的应用，加深记忆。尝试自己造句或写作，将所学知识运用到实际交流中去，是巩固学习效果的有效方法。</w:t>
      </w:r>
    </w:p>
    <w:p w14:paraId="740ECCAD" w14:textId="77777777" w:rsidR="006103EF" w:rsidRDefault="006103EF">
      <w:pPr>
        <w:rPr>
          <w:rFonts w:hint="eastAsia"/>
        </w:rPr>
      </w:pPr>
    </w:p>
    <w:p w14:paraId="27902ED8" w14:textId="386E21AD" w:rsidR="00854F3D" w:rsidRDefault="00854F3D"/>
    <w:sectPr w:rsidR="00854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F3D"/>
    <w:rsid w:val="00332454"/>
    <w:rsid w:val="006103EF"/>
    <w:rsid w:val="0085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B0F928-DB0B-41FE-87AA-115472F94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F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F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F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F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F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F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F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F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F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F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F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F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F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F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F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F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F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F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F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F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F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F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F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F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F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F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