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4C30" w14:textId="77777777" w:rsidR="000A7189" w:rsidRDefault="000A7189">
      <w:pPr>
        <w:rPr>
          <w:rFonts w:hint="eastAsia"/>
        </w:rPr>
      </w:pPr>
      <w:r>
        <w:rPr>
          <w:rFonts w:hint="eastAsia"/>
        </w:rPr>
        <w:t>倘在的拼音：tǎng zài</w:t>
      </w:r>
    </w:p>
    <w:p w14:paraId="378BEE94" w14:textId="77777777" w:rsidR="000A7189" w:rsidRDefault="000A7189">
      <w:pPr>
        <w:rPr>
          <w:rFonts w:hint="eastAsia"/>
        </w:rPr>
      </w:pPr>
      <w:r>
        <w:rPr>
          <w:rFonts w:hint="eastAsia"/>
        </w:rPr>
        <w:t>“倘在”这个词并不常见于日常汉语交流中，它由两个汉字组成：“倘”和“在”。在汉语拼音中，这两个字被拼作 tǎng 和 zài。拼音是中华人民共和国成立后推行的一种拉丁字母拼写法，用于标注汉字的读音，帮助学习汉字发音，同时也作为汉语输入法的基础。</w:t>
      </w:r>
    </w:p>
    <w:p w14:paraId="26BDBD85" w14:textId="77777777" w:rsidR="000A7189" w:rsidRDefault="000A7189">
      <w:pPr>
        <w:rPr>
          <w:rFonts w:hint="eastAsia"/>
        </w:rPr>
      </w:pPr>
    </w:p>
    <w:p w14:paraId="50E11A3F" w14:textId="77777777" w:rsidR="000A7189" w:rsidRDefault="000A7189">
      <w:pPr>
        <w:rPr>
          <w:rFonts w:hint="eastAsia"/>
        </w:rPr>
      </w:pPr>
      <w:r>
        <w:rPr>
          <w:rFonts w:hint="eastAsia"/>
        </w:rPr>
        <w:t>“倘”的含义与用法</w:t>
      </w:r>
    </w:p>
    <w:p w14:paraId="4186B230" w14:textId="77777777" w:rsidR="000A7189" w:rsidRDefault="000A7189">
      <w:pPr>
        <w:rPr>
          <w:rFonts w:hint="eastAsia"/>
        </w:rPr>
      </w:pPr>
      <w:r>
        <w:rPr>
          <w:rFonts w:hint="eastAsia"/>
        </w:rPr>
        <w:t>“倘”这个字通常用来表示假设，相当于英语中的 “if”，在句子中可以表达一种假设条件，比如“倘若是你，你会怎么做？” 在古文中，“倘”也有偶然、或许的意思，例如“倘来之物”，指的是意外得到的东西。在现代汉语里，它的使用频率相对较低，更多地出现在书面语或文学作品中。</w:t>
      </w:r>
    </w:p>
    <w:p w14:paraId="1E104C40" w14:textId="77777777" w:rsidR="000A7189" w:rsidRDefault="000A7189">
      <w:pPr>
        <w:rPr>
          <w:rFonts w:hint="eastAsia"/>
        </w:rPr>
      </w:pPr>
    </w:p>
    <w:p w14:paraId="1B07FE02" w14:textId="77777777" w:rsidR="000A7189" w:rsidRDefault="000A7189">
      <w:pPr>
        <w:rPr>
          <w:rFonts w:hint="eastAsia"/>
        </w:rPr>
      </w:pPr>
      <w:r>
        <w:rPr>
          <w:rFonts w:hint="eastAsia"/>
        </w:rPr>
        <w:t>“在”的含义与用法</w:t>
      </w:r>
    </w:p>
    <w:p w14:paraId="00CD7138" w14:textId="77777777" w:rsidR="000A7189" w:rsidRDefault="000A7189">
      <w:pPr>
        <w:rPr>
          <w:rFonts w:hint="eastAsia"/>
        </w:rPr>
      </w:pPr>
      <w:r>
        <w:rPr>
          <w:rFonts w:hint="eastAsia"/>
        </w:rPr>
        <w:t>“在”是一个非常常用的汉字，在汉语中具有多重意义。最常用的意义是指位置上的存在，如“我在家里”。“在”也用来表示时间上的持续状态，例如“会议正在举行”。它还可以作为介词，用来引出动作发生的地点、时间或条件等。由于其广泛的适用性，“在”几乎无处不在，是汉语语法结构中不可或缺的一部分。</w:t>
      </w:r>
    </w:p>
    <w:p w14:paraId="2F98A25C" w14:textId="77777777" w:rsidR="000A7189" w:rsidRDefault="000A7189">
      <w:pPr>
        <w:rPr>
          <w:rFonts w:hint="eastAsia"/>
        </w:rPr>
      </w:pPr>
    </w:p>
    <w:p w14:paraId="540E2905" w14:textId="77777777" w:rsidR="000A7189" w:rsidRDefault="000A7189">
      <w:pPr>
        <w:rPr>
          <w:rFonts w:hint="eastAsia"/>
        </w:rPr>
      </w:pPr>
      <w:r>
        <w:rPr>
          <w:rFonts w:hint="eastAsia"/>
        </w:rPr>
        <w:t>“倘在”的组合意义</w:t>
      </w:r>
    </w:p>
    <w:p w14:paraId="406F72F5" w14:textId="77777777" w:rsidR="000A7189" w:rsidRDefault="000A7189">
      <w:pPr>
        <w:rPr>
          <w:rFonts w:hint="eastAsia"/>
        </w:rPr>
      </w:pPr>
      <w:r>
        <w:rPr>
          <w:rFonts w:hint="eastAsia"/>
        </w:rPr>
        <w:t>当“倘”和“在”结合成一个词汇时，“倘在”并不是一个标准的汉语词汇，没有固定的定义或广泛接受的用法。然而，根据两个字的单独含义，我们可以推测“倘在”可能用来表达一种假设的存在状态，即某事物或情况在特定条件下可能存在。这种组合多见于较为正式或文学性的表达，或者是在哲学讨论中探讨存在的可能性。</w:t>
      </w:r>
    </w:p>
    <w:p w14:paraId="45E27CDD" w14:textId="77777777" w:rsidR="000A7189" w:rsidRDefault="000A7189">
      <w:pPr>
        <w:rPr>
          <w:rFonts w:hint="eastAsia"/>
        </w:rPr>
      </w:pPr>
    </w:p>
    <w:p w14:paraId="6430C599" w14:textId="77777777" w:rsidR="000A7189" w:rsidRDefault="000A7189">
      <w:pPr>
        <w:rPr>
          <w:rFonts w:hint="eastAsia"/>
        </w:rPr>
      </w:pPr>
      <w:r>
        <w:rPr>
          <w:rFonts w:hint="eastAsia"/>
        </w:rPr>
        <w:t>“倘在”的文学和哲学意涵</w:t>
      </w:r>
    </w:p>
    <w:p w14:paraId="724A2063" w14:textId="77777777" w:rsidR="000A7189" w:rsidRDefault="000A7189">
      <w:pPr>
        <w:rPr>
          <w:rFonts w:hint="eastAsia"/>
        </w:rPr>
      </w:pPr>
      <w:r>
        <w:rPr>
          <w:rFonts w:hint="eastAsia"/>
        </w:rPr>
        <w:t>在文学作品中，“倘在”可能会被作者用来创造一种假设的情境，引导读者思考如果某个条件成立，故事或人物命运会如何改变。而在哲学领域，“倘在”则可以引发关于存在本质的深入讨论，探索实体在不同条件下存在的可能性。通过这样的词语，思想家们能够挑战既定观念，提出新的理论框架，进而推动学术界的进步。</w:t>
      </w:r>
    </w:p>
    <w:p w14:paraId="6C093E77" w14:textId="77777777" w:rsidR="000A7189" w:rsidRDefault="000A7189">
      <w:pPr>
        <w:rPr>
          <w:rFonts w:hint="eastAsia"/>
        </w:rPr>
      </w:pPr>
    </w:p>
    <w:p w14:paraId="70472B08" w14:textId="77777777" w:rsidR="000A7189" w:rsidRDefault="000A7189">
      <w:pPr>
        <w:rPr>
          <w:rFonts w:hint="eastAsia"/>
        </w:rPr>
      </w:pPr>
      <w:r>
        <w:rPr>
          <w:rFonts w:hint="eastAsia"/>
        </w:rPr>
        <w:t>最后的总结</w:t>
      </w:r>
    </w:p>
    <w:p w14:paraId="5E21AC08" w14:textId="77777777" w:rsidR="000A7189" w:rsidRDefault="000A7189">
      <w:pPr>
        <w:rPr>
          <w:rFonts w:hint="eastAsia"/>
        </w:rPr>
      </w:pPr>
      <w:r>
        <w:rPr>
          <w:rFonts w:hint="eastAsia"/>
        </w:rPr>
        <w:t>“倘在”一词虽然不是汉语中的常用词汇，但其组成部分“倘”和“在”各自承载着丰富的语言信息。通过对这两个汉字的理解，我们不仅能够更好地掌握汉语拼音这一辅助工具，还能更深刻地体会汉语语言的魅力及其背后的文化内涵。无论是在文学创作还是哲学思辨中，“倘在”所代表的那种假设性的存在思考都为我们提供了无限的想象空间。</w:t>
      </w:r>
    </w:p>
    <w:p w14:paraId="1E88ECC6" w14:textId="77777777" w:rsidR="000A7189" w:rsidRDefault="000A7189">
      <w:pPr>
        <w:rPr>
          <w:rFonts w:hint="eastAsia"/>
        </w:rPr>
      </w:pPr>
    </w:p>
    <w:p w14:paraId="6BD8E297" w14:textId="77777777" w:rsidR="000A7189" w:rsidRDefault="000A7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FC08E" w14:textId="05F03975" w:rsidR="004722E2" w:rsidRDefault="004722E2"/>
    <w:sectPr w:rsidR="0047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E2"/>
    <w:rsid w:val="000A7189"/>
    <w:rsid w:val="004722E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AE0DF-1951-40A4-A81D-E376780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