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D22B" w14:textId="77777777" w:rsidR="00553F3A" w:rsidRDefault="00553F3A">
      <w:pPr>
        <w:rPr>
          <w:rFonts w:hint="eastAsia"/>
        </w:rPr>
      </w:pPr>
      <w:r>
        <w:rPr>
          <w:rFonts w:hint="eastAsia"/>
        </w:rPr>
        <w:t>做作的拼音：zuò zuò</w:t>
      </w:r>
    </w:p>
    <w:p w14:paraId="5970DC83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在汉语拼音中，“做作”被标注为“zuò zuò”。这个词汇在日常交流中并不常见，但却是中文语言表达里一个微妙且重要的组成部分。当我们谈论“做作”，我们实际上是在描述一种行为方式或态度，它并非出自自然，而是经过刻意修饰或是为了达到某种目的而故意为之。这种特质可以在人们的言谈举止、社交互动乃至艺术创作中找到踪迹。</w:t>
      </w:r>
    </w:p>
    <w:p w14:paraId="780C7A71" w14:textId="77777777" w:rsidR="00553F3A" w:rsidRDefault="00553F3A">
      <w:pPr>
        <w:rPr>
          <w:rFonts w:hint="eastAsia"/>
        </w:rPr>
      </w:pPr>
    </w:p>
    <w:p w14:paraId="6162CDFC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B3F0A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含义与用法</w:t>
      </w:r>
    </w:p>
    <w:p w14:paraId="36E8526B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“做作”的含义是指不真诚地表现自己，或者过分地装饰自己的行为和言语，以求引起他人的注意或好感。这个词通常带有轻微的贬义，意味着人们觉得这样的行为显得虚假或不真实。在使用时，“做作”可以用来形容一个人的行为、表情、语气等各方面。例如，如果某人在公众场合表现得过于夸张，可能会被认为是在“做作”。在文学作品中，“做作”也可以用于刻画人物形象，通过描写角色刻意的表现来揭示其内心世界或性格特点。</w:t>
      </w:r>
    </w:p>
    <w:p w14:paraId="09DA59AF" w14:textId="77777777" w:rsidR="00553F3A" w:rsidRDefault="00553F3A">
      <w:pPr>
        <w:rPr>
          <w:rFonts w:hint="eastAsia"/>
        </w:rPr>
      </w:pPr>
    </w:p>
    <w:p w14:paraId="192EFFBF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0EDE9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文化背景下的理解</w:t>
      </w:r>
    </w:p>
    <w:p w14:paraId="1991F033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在中国传统文化中，儒家思想强调真诚和自然的重要性，因此对于“做作”的态度往往是批评性的。古人认为，人应当追求内心的平和与外在行为的一致性，任何刻意的伪装都是违背道德规范的表现。然而，在现代社会中，“做作”有时也被视为一种策略，尤其是在娱乐圈或社交媒体上，明星们可能会通过一定的包装来塑造个人形象。这反映了随着时代的发展，人们对“做作”的看法也在发生变化。</w:t>
      </w:r>
    </w:p>
    <w:p w14:paraId="59CA6E93" w14:textId="77777777" w:rsidR="00553F3A" w:rsidRDefault="00553F3A">
      <w:pPr>
        <w:rPr>
          <w:rFonts w:hint="eastAsia"/>
        </w:rPr>
      </w:pPr>
    </w:p>
    <w:p w14:paraId="2C19F6FF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DE24C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社会心理学视角</w:t>
      </w:r>
    </w:p>
    <w:p w14:paraId="1175BDA7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从社会心理学的角度来看，“做作”是一种自我呈现的方式，人们通过这种方式试图控制他人对自己的印象。根据印象管理理论，个体往往会调整自己的行为，以便让他人对自己形成积极的印象。尽管“做作”可能不是最诚实的方法，但它确实反映了人类渴望被接纳和认可的心理需求。值得注意的是，过度的“做作”可能导致人际关系中的信任危机，因为长期维持虚假的形象是非常耗费精力的，而且一旦真相揭露，可能会损害个人信誉。</w:t>
      </w:r>
    </w:p>
    <w:p w14:paraId="39B8CD72" w14:textId="77777777" w:rsidR="00553F3A" w:rsidRDefault="00553F3A">
      <w:pPr>
        <w:rPr>
          <w:rFonts w:hint="eastAsia"/>
        </w:rPr>
      </w:pPr>
    </w:p>
    <w:p w14:paraId="1A249FD3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E767E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如何避免成为“做作”之人</w:t>
      </w:r>
    </w:p>
    <w:p w14:paraId="71A3F1C9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要成为一个真诚而不做作的人，首先要做到的就是了解并接受真实的自己。这意味着要学会欣赏自己的优点，同时也勇敢面对缺点，并努力改进。培养自信也非常重要，只有当一个人真正相信自己的价值时，才不会依赖于外部的认可来定义自我。保持开放的心态，愿意倾听不同的声音，也是避免变得“做作”的关键。通过不断学习和成长，我们可以更好地展现最真实的自己，建立起更加健康和谐的人际关系。</w:t>
      </w:r>
    </w:p>
    <w:p w14:paraId="71C27B3E" w14:textId="77777777" w:rsidR="00553F3A" w:rsidRDefault="00553F3A">
      <w:pPr>
        <w:rPr>
          <w:rFonts w:hint="eastAsia"/>
        </w:rPr>
      </w:pPr>
    </w:p>
    <w:p w14:paraId="6A7D6062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14742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EC4322D" w14:textId="77777777" w:rsidR="00553F3A" w:rsidRDefault="00553F3A">
      <w:pPr>
        <w:rPr>
          <w:rFonts w:hint="eastAsia"/>
        </w:rPr>
      </w:pPr>
      <w:r>
        <w:rPr>
          <w:rFonts w:hint="eastAsia"/>
        </w:rPr>
        <w:t xml:space="preserve"> “做作”不仅是汉语中的一个词汇，更是一种复杂的社会现象。它既体现了个人的心理状态，也反映了文化的深层价值观。虽然在某些情况下，“做作”可能是不可避免的，但我们应该追求更加真实的生活态度，这样才能赢得他人的尊重和喜爱。在这个瞬息万变的世界里，保持本真依然是最宝贵的品质之一。</w:t>
      </w:r>
    </w:p>
    <w:p w14:paraId="49F3AEE2" w14:textId="77777777" w:rsidR="00553F3A" w:rsidRDefault="00553F3A">
      <w:pPr>
        <w:rPr>
          <w:rFonts w:hint="eastAsia"/>
        </w:rPr>
      </w:pPr>
    </w:p>
    <w:p w14:paraId="3519FCD8" w14:textId="77777777" w:rsidR="00553F3A" w:rsidRDefault="00553F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EE007" w14:textId="2488F489" w:rsidR="00A368EC" w:rsidRDefault="00A368EC"/>
    <w:sectPr w:rsidR="00A3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EC"/>
    <w:rsid w:val="00553F3A"/>
    <w:rsid w:val="00A368E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7F00A-358A-4A94-B7B2-E1D3E35B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