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CA11C" w14:textId="77777777" w:rsidR="006F5446" w:rsidRDefault="006F5446">
      <w:pPr>
        <w:rPr>
          <w:rFonts w:hint="eastAsia"/>
        </w:rPr>
      </w:pPr>
    </w:p>
    <w:p w14:paraId="17F26B13" w14:textId="77777777" w:rsidR="006F5446" w:rsidRDefault="006F5446">
      <w:pPr>
        <w:rPr>
          <w:rFonts w:hint="eastAsia"/>
        </w:rPr>
      </w:pPr>
      <w:r>
        <w:rPr>
          <w:rFonts w:hint="eastAsia"/>
        </w:rPr>
        <w:tab/>
        <w:t>劈字的读音是什么</w:t>
      </w:r>
    </w:p>
    <w:p w14:paraId="5B3A0A43" w14:textId="77777777" w:rsidR="006F5446" w:rsidRDefault="006F5446">
      <w:pPr>
        <w:rPr>
          <w:rFonts w:hint="eastAsia"/>
        </w:rPr>
      </w:pPr>
    </w:p>
    <w:p w14:paraId="48220507" w14:textId="77777777" w:rsidR="006F5446" w:rsidRDefault="006F5446">
      <w:pPr>
        <w:rPr>
          <w:rFonts w:hint="eastAsia"/>
        </w:rPr>
      </w:pPr>
    </w:p>
    <w:p w14:paraId="7DB8397B" w14:textId="77777777" w:rsidR="006F5446" w:rsidRDefault="006F5446">
      <w:pPr>
        <w:rPr>
          <w:rFonts w:hint="eastAsia"/>
        </w:rPr>
      </w:pPr>
      <w:r>
        <w:rPr>
          <w:rFonts w:hint="eastAsia"/>
        </w:rPr>
        <w:tab/>
        <w:t>在汉语中，“劈”字的拼音读作 pī。这个读音属于汉语拼音系统中的第一声，表示高平调。在日常口语中，当提到“劈”字时，人们会发出一个清晰而平稳的声音，声调保持不变。这个字在不同的语境下有着丰富的含义，比如指代将物体分开的动作，或是形容声音突然响起等。</w:t>
      </w:r>
    </w:p>
    <w:p w14:paraId="5F2EA735" w14:textId="77777777" w:rsidR="006F5446" w:rsidRDefault="006F5446">
      <w:pPr>
        <w:rPr>
          <w:rFonts w:hint="eastAsia"/>
        </w:rPr>
      </w:pPr>
    </w:p>
    <w:p w14:paraId="4F69D458" w14:textId="77777777" w:rsidR="006F5446" w:rsidRDefault="006F5446">
      <w:pPr>
        <w:rPr>
          <w:rFonts w:hint="eastAsia"/>
        </w:rPr>
      </w:pPr>
    </w:p>
    <w:p w14:paraId="7A83D97F" w14:textId="77777777" w:rsidR="006F5446" w:rsidRDefault="006F5446">
      <w:pPr>
        <w:rPr>
          <w:rFonts w:hint="eastAsia"/>
        </w:rPr>
      </w:pPr>
    </w:p>
    <w:p w14:paraId="233A6BE0" w14:textId="77777777" w:rsidR="006F5446" w:rsidRDefault="006F5446">
      <w:pPr>
        <w:rPr>
          <w:rFonts w:hint="eastAsia"/>
        </w:rPr>
      </w:pPr>
      <w:r>
        <w:rPr>
          <w:rFonts w:hint="eastAsia"/>
        </w:rPr>
        <w:tab/>
        <w:t>“劈”的多音字特性</w:t>
      </w:r>
    </w:p>
    <w:p w14:paraId="789ACC3C" w14:textId="77777777" w:rsidR="006F5446" w:rsidRDefault="006F5446">
      <w:pPr>
        <w:rPr>
          <w:rFonts w:hint="eastAsia"/>
        </w:rPr>
      </w:pPr>
    </w:p>
    <w:p w14:paraId="61E1BAD2" w14:textId="77777777" w:rsidR="006F5446" w:rsidRDefault="006F5446">
      <w:pPr>
        <w:rPr>
          <w:rFonts w:hint="eastAsia"/>
        </w:rPr>
      </w:pPr>
    </w:p>
    <w:p w14:paraId="3122F1A6" w14:textId="77777777" w:rsidR="006F5446" w:rsidRDefault="006F5446">
      <w:pPr>
        <w:rPr>
          <w:rFonts w:hint="eastAsia"/>
        </w:rPr>
      </w:pPr>
      <w:r>
        <w:rPr>
          <w:rFonts w:hint="eastAsia"/>
        </w:rPr>
        <w:tab/>
        <w:t>值得注意的是，在特定的方言或古文中，“劈”字也可能有其他的读音。例如，在某些方言中，“劈”可以读作 pǐ（第三声），但是这种读法并不常见于标准普通话中。普通话作为官方语言，其发音规则相对固定，因此“劈”字的标准读音依然是 pī。</w:t>
      </w:r>
    </w:p>
    <w:p w14:paraId="3F7D3699" w14:textId="77777777" w:rsidR="006F5446" w:rsidRDefault="006F5446">
      <w:pPr>
        <w:rPr>
          <w:rFonts w:hint="eastAsia"/>
        </w:rPr>
      </w:pPr>
    </w:p>
    <w:p w14:paraId="5AF0709D" w14:textId="77777777" w:rsidR="006F5446" w:rsidRDefault="006F5446">
      <w:pPr>
        <w:rPr>
          <w:rFonts w:hint="eastAsia"/>
        </w:rPr>
      </w:pPr>
    </w:p>
    <w:p w14:paraId="569EB8BC" w14:textId="77777777" w:rsidR="006F5446" w:rsidRDefault="006F5446">
      <w:pPr>
        <w:rPr>
          <w:rFonts w:hint="eastAsia"/>
        </w:rPr>
      </w:pPr>
    </w:p>
    <w:p w14:paraId="0C6FC70F" w14:textId="77777777" w:rsidR="006F5446" w:rsidRDefault="006F5446">
      <w:pPr>
        <w:rPr>
          <w:rFonts w:hint="eastAsia"/>
        </w:rPr>
      </w:pPr>
      <w:r>
        <w:rPr>
          <w:rFonts w:hint="eastAsia"/>
        </w:rPr>
        <w:tab/>
        <w:t>“劈”字的常见用法</w:t>
      </w:r>
    </w:p>
    <w:p w14:paraId="6855947E" w14:textId="77777777" w:rsidR="006F5446" w:rsidRDefault="006F5446">
      <w:pPr>
        <w:rPr>
          <w:rFonts w:hint="eastAsia"/>
        </w:rPr>
      </w:pPr>
    </w:p>
    <w:p w14:paraId="36D5F72A" w14:textId="77777777" w:rsidR="006F5446" w:rsidRDefault="006F5446">
      <w:pPr>
        <w:rPr>
          <w:rFonts w:hint="eastAsia"/>
        </w:rPr>
      </w:pPr>
    </w:p>
    <w:p w14:paraId="172D6D23" w14:textId="77777777" w:rsidR="006F5446" w:rsidRDefault="006F5446">
      <w:pPr>
        <w:rPr>
          <w:rFonts w:hint="eastAsia"/>
        </w:rPr>
      </w:pPr>
      <w:r>
        <w:rPr>
          <w:rFonts w:hint="eastAsia"/>
        </w:rPr>
        <w:tab/>
        <w:t>“劈”字在中文里非常常用，尤其是在描述动作时。它可以用来形容使用刀具或其他工具将某物切开、砍断的行为，如“劈柴”、“劈波斩浪”。“劈”也可以用于比喻，比如“劈头盖脸”，这里就形象地描述了某种强烈直接的态度或方式。通过这些例子，我们可以看到“劈”字不仅限于物理上的切割行为，还能表达情感或态度上的强烈。</w:t>
      </w:r>
    </w:p>
    <w:p w14:paraId="298BE9C4" w14:textId="77777777" w:rsidR="006F5446" w:rsidRDefault="006F5446">
      <w:pPr>
        <w:rPr>
          <w:rFonts w:hint="eastAsia"/>
        </w:rPr>
      </w:pPr>
    </w:p>
    <w:p w14:paraId="7F161987" w14:textId="77777777" w:rsidR="006F5446" w:rsidRDefault="006F5446">
      <w:pPr>
        <w:rPr>
          <w:rFonts w:hint="eastAsia"/>
        </w:rPr>
      </w:pPr>
    </w:p>
    <w:p w14:paraId="2229F01F" w14:textId="77777777" w:rsidR="006F5446" w:rsidRDefault="006F5446">
      <w:pPr>
        <w:rPr>
          <w:rFonts w:hint="eastAsia"/>
        </w:rPr>
      </w:pPr>
    </w:p>
    <w:p w14:paraId="6072007D" w14:textId="77777777" w:rsidR="006F5446" w:rsidRDefault="006F5446">
      <w:pPr>
        <w:rPr>
          <w:rFonts w:hint="eastAsia"/>
        </w:rPr>
      </w:pPr>
      <w:r>
        <w:rPr>
          <w:rFonts w:hint="eastAsia"/>
        </w:rPr>
        <w:tab/>
        <w:t>与“劈”相关的成语及短语</w:t>
      </w:r>
    </w:p>
    <w:p w14:paraId="0C79C408" w14:textId="77777777" w:rsidR="006F5446" w:rsidRDefault="006F5446">
      <w:pPr>
        <w:rPr>
          <w:rFonts w:hint="eastAsia"/>
        </w:rPr>
      </w:pPr>
    </w:p>
    <w:p w14:paraId="6F8EF142" w14:textId="77777777" w:rsidR="006F5446" w:rsidRDefault="006F5446">
      <w:pPr>
        <w:rPr>
          <w:rFonts w:hint="eastAsia"/>
        </w:rPr>
      </w:pPr>
    </w:p>
    <w:p w14:paraId="7B8688C0" w14:textId="77777777" w:rsidR="006F5446" w:rsidRDefault="006F5446">
      <w:pPr>
        <w:rPr>
          <w:rFonts w:hint="eastAsia"/>
        </w:rPr>
      </w:pPr>
      <w:r>
        <w:rPr>
          <w:rFonts w:hint="eastAsia"/>
        </w:rPr>
        <w:tab/>
        <w:t>汉语中存在许多包含“劈”字的成语和短语，它们丰富了语言的表现力。例如，“劈头盖脸”用来形容批评或攻击来得又快又猛；“劈空而来”则常用来形容事物突如其来，让人措手不及。这些表达不仅增加了语言的趣味性，也反映了中国人对生活细腻入微的观察和感悟。</w:t>
      </w:r>
    </w:p>
    <w:p w14:paraId="7012A483" w14:textId="77777777" w:rsidR="006F5446" w:rsidRDefault="006F5446">
      <w:pPr>
        <w:rPr>
          <w:rFonts w:hint="eastAsia"/>
        </w:rPr>
      </w:pPr>
    </w:p>
    <w:p w14:paraId="67CB6AB8" w14:textId="77777777" w:rsidR="006F5446" w:rsidRDefault="006F5446">
      <w:pPr>
        <w:rPr>
          <w:rFonts w:hint="eastAsia"/>
        </w:rPr>
      </w:pPr>
    </w:p>
    <w:p w14:paraId="400F251C" w14:textId="77777777" w:rsidR="006F5446" w:rsidRDefault="006F5446">
      <w:pPr>
        <w:rPr>
          <w:rFonts w:hint="eastAsia"/>
        </w:rPr>
      </w:pPr>
    </w:p>
    <w:p w14:paraId="0D726250" w14:textId="77777777" w:rsidR="006F5446" w:rsidRDefault="006F5446">
      <w:pPr>
        <w:rPr>
          <w:rFonts w:hint="eastAsia"/>
        </w:rPr>
      </w:pPr>
      <w:r>
        <w:rPr>
          <w:rFonts w:hint="eastAsia"/>
        </w:rPr>
        <w:tab/>
        <w:t>学习小贴士：如何正确读出“劈”字</w:t>
      </w:r>
    </w:p>
    <w:p w14:paraId="3AB8F4F2" w14:textId="77777777" w:rsidR="006F5446" w:rsidRDefault="006F5446">
      <w:pPr>
        <w:rPr>
          <w:rFonts w:hint="eastAsia"/>
        </w:rPr>
      </w:pPr>
    </w:p>
    <w:p w14:paraId="7909E206" w14:textId="77777777" w:rsidR="006F5446" w:rsidRDefault="006F5446">
      <w:pPr>
        <w:rPr>
          <w:rFonts w:hint="eastAsia"/>
        </w:rPr>
      </w:pPr>
    </w:p>
    <w:p w14:paraId="71EE4116" w14:textId="77777777" w:rsidR="006F5446" w:rsidRDefault="006F5446">
      <w:pPr>
        <w:rPr>
          <w:rFonts w:hint="eastAsia"/>
        </w:rPr>
      </w:pPr>
      <w:r>
        <w:rPr>
          <w:rFonts w:hint="eastAsia"/>
        </w:rPr>
        <w:tab/>
        <w:t>对于初学者来说，想要准确无误地读出“劈”字，需要注意以下几点：确保你的舌头位置正确，舌尖轻触上颚前部，这样可以发出清晰的 p 音；发 i 音时，口形应保持较小，嘴唇略微收圆；记住“劈”字是第一声，所以在发音时要保持声调平直，不要上下波动。通过反复练习，相信你很快就能掌握“劈”字的正确读法。</w:t>
      </w:r>
    </w:p>
    <w:p w14:paraId="3413D7D0" w14:textId="77777777" w:rsidR="006F5446" w:rsidRDefault="006F5446">
      <w:pPr>
        <w:rPr>
          <w:rFonts w:hint="eastAsia"/>
        </w:rPr>
      </w:pPr>
    </w:p>
    <w:p w14:paraId="720AA4E9" w14:textId="77777777" w:rsidR="006F5446" w:rsidRDefault="006F5446">
      <w:pPr>
        <w:rPr>
          <w:rFonts w:hint="eastAsia"/>
        </w:rPr>
      </w:pPr>
    </w:p>
    <w:p w14:paraId="584A6D64" w14:textId="77777777" w:rsidR="006F5446" w:rsidRDefault="006F5446">
      <w:pPr>
        <w:rPr>
          <w:rFonts w:hint="eastAsia"/>
        </w:rPr>
      </w:pPr>
    </w:p>
    <w:p w14:paraId="2EA2ED5F" w14:textId="77777777" w:rsidR="006F5446" w:rsidRDefault="006F54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AA9D6F" w14:textId="77777777" w:rsidR="006F5446" w:rsidRDefault="006F5446">
      <w:pPr>
        <w:rPr>
          <w:rFonts w:hint="eastAsia"/>
        </w:rPr>
      </w:pPr>
    </w:p>
    <w:p w14:paraId="20077C5C" w14:textId="77777777" w:rsidR="006F5446" w:rsidRDefault="006F5446">
      <w:pPr>
        <w:rPr>
          <w:rFonts w:hint="eastAsia"/>
        </w:rPr>
      </w:pPr>
    </w:p>
    <w:p w14:paraId="6E4CE684" w14:textId="77777777" w:rsidR="006F5446" w:rsidRDefault="006F5446">
      <w:pPr>
        <w:rPr>
          <w:rFonts w:hint="eastAsia"/>
        </w:rPr>
      </w:pPr>
      <w:r>
        <w:rPr>
          <w:rFonts w:hint="eastAsia"/>
        </w:rPr>
        <w:tab/>
        <w:t>通过上述介绍，我们不仅了解了“劈”字的基本读音 pī，还探讨了它在不同情境下的应用以及一些相关的成语和短语。汉字的魅力在于其深厚的文化底蕴和灵活多变的使用场景。“劈”字作为其中一个例子，充分展示了汉字的精妙之处。希望本文能够帮助大家更好地理解和运用“劈”字，同时激发对汉语学习的兴趣。</w:t>
      </w:r>
    </w:p>
    <w:p w14:paraId="4AC0B1F9" w14:textId="77777777" w:rsidR="006F5446" w:rsidRDefault="006F5446">
      <w:pPr>
        <w:rPr>
          <w:rFonts w:hint="eastAsia"/>
        </w:rPr>
      </w:pPr>
    </w:p>
    <w:p w14:paraId="707A1C4E" w14:textId="77777777" w:rsidR="006F5446" w:rsidRDefault="006F5446">
      <w:pPr>
        <w:rPr>
          <w:rFonts w:hint="eastAsia"/>
        </w:rPr>
      </w:pPr>
    </w:p>
    <w:p w14:paraId="77A5CD39" w14:textId="77777777" w:rsidR="006F5446" w:rsidRDefault="006F54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EFCBF5" w14:textId="179CDBB8" w:rsidR="009C3C4D" w:rsidRDefault="009C3C4D"/>
    <w:sectPr w:rsidR="009C3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4D"/>
    <w:rsid w:val="006F5446"/>
    <w:rsid w:val="008F70FE"/>
    <w:rsid w:val="009C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141F5-B5AD-45C6-BCA3-9F99E0FE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