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F037" w14:textId="77777777" w:rsidR="002F602C" w:rsidRDefault="002F602C">
      <w:pPr>
        <w:rPr>
          <w:rFonts w:hint="eastAsia"/>
        </w:rPr>
      </w:pPr>
    </w:p>
    <w:p w14:paraId="4F14BDD4" w14:textId="77777777" w:rsidR="002F602C" w:rsidRDefault="002F602C">
      <w:pPr>
        <w:rPr>
          <w:rFonts w:hint="eastAsia"/>
        </w:rPr>
      </w:pPr>
      <w:r>
        <w:rPr>
          <w:rFonts w:hint="eastAsia"/>
        </w:rPr>
        <w:t>十四四十的拼音和绕口令</w:t>
      </w:r>
    </w:p>
    <w:p w14:paraId="0346B2A2" w14:textId="77777777" w:rsidR="002F602C" w:rsidRDefault="002F602C">
      <w:pPr>
        <w:rPr>
          <w:rFonts w:hint="eastAsia"/>
        </w:rPr>
      </w:pPr>
      <w:r>
        <w:rPr>
          <w:rFonts w:hint="eastAsia"/>
        </w:rPr>
        <w:t>汉语拼音是学习中文的重要工具，它帮助人们正确发音汉字。对于儿童和外语学习者来说，掌握准确的拼音规则是迈向流利中文表达的关键一步。在拼音的学习过程中，“十四”（shí sì）和“四十”（sì shí）这两个数字的发音经常被用来作为练习的例子，因为它们包含了相似但又容易混淆的声音。</w:t>
      </w:r>
    </w:p>
    <w:p w14:paraId="047F13FD" w14:textId="77777777" w:rsidR="002F602C" w:rsidRDefault="002F602C">
      <w:pPr>
        <w:rPr>
          <w:rFonts w:hint="eastAsia"/>
        </w:rPr>
      </w:pPr>
    </w:p>
    <w:p w14:paraId="07A1E43C" w14:textId="77777777" w:rsidR="002F602C" w:rsidRDefault="002F602C">
      <w:pPr>
        <w:rPr>
          <w:rFonts w:hint="eastAsia"/>
        </w:rPr>
      </w:pPr>
      <w:r>
        <w:rPr>
          <w:rFonts w:hint="eastAsia"/>
        </w:rPr>
        <w:t>区分“十四”与“四十”的发音技巧</w:t>
      </w:r>
    </w:p>
    <w:p w14:paraId="6D2A7E4F" w14:textId="77777777" w:rsidR="002F602C" w:rsidRDefault="002F602C">
      <w:pPr>
        <w:rPr>
          <w:rFonts w:hint="eastAsia"/>
        </w:rPr>
      </w:pPr>
      <w:r>
        <w:rPr>
          <w:rFonts w:hint="eastAsia"/>
        </w:rPr>
        <w:t>要准确地区分“十四”和“四十”，关键在于清晰地发出每个音节中的声母和韵母。"十"的拼音是"shí"，这里“sh”是一个清辅音，发音时舌尖轻触上齿龈后部，气流从舌边挤出。“四”的拼音是“sì”，其中的“s”也是一个清辅音，但是发音部位靠近牙齿，舌尖接近上门牙背面，形成一个较小的气流通道。通过多次练习，可以逐渐掌握两者的不同之处，确保发音的准确性。</w:t>
      </w:r>
    </w:p>
    <w:p w14:paraId="370941F2" w14:textId="77777777" w:rsidR="002F602C" w:rsidRDefault="002F602C">
      <w:pPr>
        <w:rPr>
          <w:rFonts w:hint="eastAsia"/>
        </w:rPr>
      </w:pPr>
    </w:p>
    <w:p w14:paraId="505F71FC" w14:textId="77777777" w:rsidR="002F602C" w:rsidRDefault="002F602C">
      <w:pPr>
        <w:rPr>
          <w:rFonts w:hint="eastAsia"/>
        </w:rPr>
      </w:pPr>
      <w:r>
        <w:rPr>
          <w:rFonts w:hint="eastAsia"/>
        </w:rPr>
        <w:t>拼音教学中的绕口令</w:t>
      </w:r>
    </w:p>
    <w:p w14:paraId="31EB89E2" w14:textId="77777777" w:rsidR="002F602C" w:rsidRDefault="002F602C">
      <w:pPr>
        <w:rPr>
          <w:rFonts w:hint="eastAsia"/>
        </w:rPr>
      </w:pPr>
      <w:r>
        <w:rPr>
          <w:rFonts w:hint="eastAsia"/>
        </w:rPr>
        <w:t>绕口令是中国传统的一种语言游戏，通常由一些难念易混的字词组成，要求快速而准确地说出来。这种练习不仅能够提高说话的速度和清晰度，还能增强舌头的灵活性。例如，“四是四，十是十，十四是十四，四十是四十”，这句经典的绕口令就是专门用来练习“四”和“十”的发音。它重复使用了相同的音素，却巧妙地改变了它们的位置，使得整个句子读起来既有趣又具挑战性。</w:t>
      </w:r>
    </w:p>
    <w:p w14:paraId="362229D6" w14:textId="77777777" w:rsidR="002F602C" w:rsidRDefault="002F602C">
      <w:pPr>
        <w:rPr>
          <w:rFonts w:hint="eastAsia"/>
        </w:rPr>
      </w:pPr>
    </w:p>
    <w:p w14:paraId="76288D64" w14:textId="77777777" w:rsidR="002F602C" w:rsidRDefault="002F602C">
      <w:pPr>
        <w:rPr>
          <w:rFonts w:hint="eastAsia"/>
        </w:rPr>
      </w:pPr>
      <w:r>
        <w:rPr>
          <w:rFonts w:hint="eastAsia"/>
        </w:rPr>
        <w:t>利用绕口令提升普通话水平</w:t>
      </w:r>
    </w:p>
    <w:p w14:paraId="04AC13D8" w14:textId="77777777" w:rsidR="002F602C" w:rsidRDefault="002F602C">
      <w:pPr>
        <w:rPr>
          <w:rFonts w:hint="eastAsia"/>
        </w:rPr>
      </w:pPr>
      <w:r>
        <w:rPr>
          <w:rFonts w:hint="eastAsia"/>
        </w:rPr>
        <w:t>对于想要改善自己普通话发音的人来说，绕口令是一种非常有效的训练方法。通过不断重复这些精心设计的句子，学习者可以在不知不觉中纠正自己的发音问题，并且加深对拼音系统的理解。绕口令还可以作为一种趣味性的教育工具，在课堂上激发学生们的兴趣，使枯燥的语言学习变得生动活泼。老师可以组织比赛或者小组活动，鼓励学生们互相挑战，共同进步。</w:t>
      </w:r>
    </w:p>
    <w:p w14:paraId="0D634BA6" w14:textId="77777777" w:rsidR="002F602C" w:rsidRDefault="002F602C">
      <w:pPr>
        <w:rPr>
          <w:rFonts w:hint="eastAsia"/>
        </w:rPr>
      </w:pPr>
    </w:p>
    <w:p w14:paraId="5422DB5E" w14:textId="77777777" w:rsidR="002F602C" w:rsidRDefault="002F602C">
      <w:pPr>
        <w:rPr>
          <w:rFonts w:hint="eastAsia"/>
        </w:rPr>
      </w:pPr>
      <w:r>
        <w:rPr>
          <w:rFonts w:hint="eastAsia"/>
        </w:rPr>
        <w:t>最后的总结</w:t>
      </w:r>
    </w:p>
    <w:p w14:paraId="4EBA3A32" w14:textId="77777777" w:rsidR="002F602C" w:rsidRDefault="002F602C">
      <w:pPr>
        <w:rPr>
          <w:rFonts w:hint="eastAsia"/>
        </w:rPr>
      </w:pPr>
      <w:r>
        <w:rPr>
          <w:rFonts w:hint="eastAsia"/>
        </w:rPr>
        <w:t>无论是为了更好地掌握汉语拼音，还是为了锻炼口语表达能力，绕口令都提供了极佳的实践机会。特别是像“十四”和“四十”这样的例子，它们不仅考验着我们的发音精准度，也体现了汉语语音的魅力所在。通过不断地练习，我们不仅能提高普通话的水平，更能从中体会到中华文化的博大精深。</w:t>
      </w:r>
    </w:p>
    <w:p w14:paraId="0967FB97" w14:textId="77777777" w:rsidR="002F602C" w:rsidRDefault="002F602C">
      <w:pPr>
        <w:rPr>
          <w:rFonts w:hint="eastAsia"/>
        </w:rPr>
      </w:pPr>
    </w:p>
    <w:p w14:paraId="22F25330" w14:textId="77777777" w:rsidR="002F602C" w:rsidRDefault="002F602C">
      <w:pPr>
        <w:rPr>
          <w:rFonts w:hint="eastAsia"/>
        </w:rPr>
      </w:pPr>
    </w:p>
    <w:p w14:paraId="2E04B10E" w14:textId="77777777" w:rsidR="002F602C" w:rsidRDefault="002F6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A54B7" w14:textId="456E2816" w:rsidR="00D2755D" w:rsidRDefault="00D2755D"/>
    <w:sectPr w:rsidR="00D2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D"/>
    <w:rsid w:val="002F602C"/>
    <w:rsid w:val="009442F6"/>
    <w:rsid w:val="00D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6130D-A8B2-4F52-B7AE-0C46104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