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2F2F" w14:textId="77777777" w:rsidR="00EB33D9" w:rsidRDefault="00EB33D9">
      <w:pPr>
        <w:rPr>
          <w:rFonts w:hint="eastAsia"/>
        </w:rPr>
      </w:pPr>
    </w:p>
    <w:p w14:paraId="1E7354FA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ji wei de pin yin</w:t>
      </w:r>
    </w:p>
    <w:p w14:paraId="2AFE4A2D" w14:textId="77777777" w:rsidR="00EB33D9" w:rsidRDefault="00EB33D9">
      <w:pPr>
        <w:rPr>
          <w:rFonts w:hint="eastAsia"/>
        </w:rPr>
      </w:pPr>
    </w:p>
    <w:p w14:paraId="0B1B36FF" w14:textId="77777777" w:rsidR="00EB33D9" w:rsidRDefault="00EB33D9">
      <w:pPr>
        <w:rPr>
          <w:rFonts w:hint="eastAsia"/>
        </w:rPr>
      </w:pPr>
    </w:p>
    <w:p w14:paraId="254B096A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拼音，作为汉语的音译系统，是学习和交流中文的重要工具。"即为的拼音"这个标题似乎存在一些误解，因为通常我们不会将“即为”直接翻译成拼音，除非是在特定语境下对这两个汉字进行单独的拼音标注。在标准的汉语拼音方案中，“即为”应被表示为 “jí wéi”。为了提供更准确和有用的信息，接下来我们将探索拼音的历史、作用以及它在现代教育中的应用。</w:t>
      </w:r>
    </w:p>
    <w:p w14:paraId="1B2FD9F5" w14:textId="77777777" w:rsidR="00EB33D9" w:rsidRDefault="00EB33D9">
      <w:pPr>
        <w:rPr>
          <w:rFonts w:hint="eastAsia"/>
        </w:rPr>
      </w:pPr>
    </w:p>
    <w:p w14:paraId="66D4097D" w14:textId="77777777" w:rsidR="00EB33D9" w:rsidRDefault="00EB33D9">
      <w:pPr>
        <w:rPr>
          <w:rFonts w:hint="eastAsia"/>
        </w:rPr>
      </w:pPr>
    </w:p>
    <w:p w14:paraId="26B3398F" w14:textId="77777777" w:rsidR="00EB33D9" w:rsidRDefault="00EB33D9">
      <w:pPr>
        <w:rPr>
          <w:rFonts w:hint="eastAsia"/>
        </w:rPr>
      </w:pPr>
    </w:p>
    <w:p w14:paraId="43C8532A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52C8701E" w14:textId="77777777" w:rsidR="00EB33D9" w:rsidRDefault="00EB33D9">
      <w:pPr>
        <w:rPr>
          <w:rFonts w:hint="eastAsia"/>
        </w:rPr>
      </w:pPr>
    </w:p>
    <w:p w14:paraId="0C541AD2" w14:textId="77777777" w:rsidR="00EB33D9" w:rsidRDefault="00EB33D9">
      <w:pPr>
        <w:rPr>
          <w:rFonts w:hint="eastAsia"/>
        </w:rPr>
      </w:pPr>
    </w:p>
    <w:p w14:paraId="4E501674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拼音并非自古就有，它的出现和发展是中国语言文字改革的一部分。20世纪初，随着新文化运动的兴起，人们开始思考如何简化汉字的学习过程，提高国民的识字率。1958年，中国政府正式公布了《汉语拼音方案》，这一方案基于拉丁字母，旨在为普通话提供一套标准化的发音指南。从那时起，汉语拼音逐渐成为小学教育的一部分，并广泛应用于词典编纂、地名邮编、人名拼写等各个领域。</w:t>
      </w:r>
    </w:p>
    <w:p w14:paraId="77FE1023" w14:textId="77777777" w:rsidR="00EB33D9" w:rsidRDefault="00EB33D9">
      <w:pPr>
        <w:rPr>
          <w:rFonts w:hint="eastAsia"/>
        </w:rPr>
      </w:pPr>
    </w:p>
    <w:p w14:paraId="5F6E922F" w14:textId="77777777" w:rsidR="00EB33D9" w:rsidRDefault="00EB33D9">
      <w:pPr>
        <w:rPr>
          <w:rFonts w:hint="eastAsia"/>
        </w:rPr>
      </w:pPr>
    </w:p>
    <w:p w14:paraId="6551DC5B" w14:textId="77777777" w:rsidR="00EB33D9" w:rsidRDefault="00EB33D9">
      <w:pPr>
        <w:rPr>
          <w:rFonts w:hint="eastAsia"/>
        </w:rPr>
      </w:pPr>
    </w:p>
    <w:p w14:paraId="05915295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7DD63825" w14:textId="77777777" w:rsidR="00EB33D9" w:rsidRDefault="00EB33D9">
      <w:pPr>
        <w:rPr>
          <w:rFonts w:hint="eastAsia"/>
        </w:rPr>
      </w:pPr>
    </w:p>
    <w:p w14:paraId="6D58EAC2" w14:textId="77777777" w:rsidR="00EB33D9" w:rsidRDefault="00EB33D9">
      <w:pPr>
        <w:rPr>
          <w:rFonts w:hint="eastAsia"/>
        </w:rPr>
      </w:pPr>
    </w:p>
    <w:p w14:paraId="2EAA4AE7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对于中国的孩子来说，拼音是学习汉字读音的基础。它帮助学生正确地发出每个字的声音，尤其是在面对多音字时，拼音能够区分不同的发音。在对外汉语教学中，拼音也是非母语者接触汉语的第一步。通过掌握拼音规则，外国朋友可以快速上手说汉语，尽管他们可能还需要一段时间来熟悉汉字的书写。</w:t>
      </w:r>
    </w:p>
    <w:p w14:paraId="1529AA09" w14:textId="77777777" w:rsidR="00EB33D9" w:rsidRDefault="00EB33D9">
      <w:pPr>
        <w:rPr>
          <w:rFonts w:hint="eastAsia"/>
        </w:rPr>
      </w:pPr>
    </w:p>
    <w:p w14:paraId="3EAE1FBE" w14:textId="77777777" w:rsidR="00EB33D9" w:rsidRDefault="00EB33D9">
      <w:pPr>
        <w:rPr>
          <w:rFonts w:hint="eastAsia"/>
        </w:rPr>
      </w:pPr>
    </w:p>
    <w:p w14:paraId="01E47AB8" w14:textId="77777777" w:rsidR="00EB33D9" w:rsidRDefault="00EB33D9">
      <w:pPr>
        <w:rPr>
          <w:rFonts w:hint="eastAsia"/>
        </w:rPr>
      </w:pPr>
    </w:p>
    <w:p w14:paraId="20C5B3CC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26066ACF" w14:textId="77777777" w:rsidR="00EB33D9" w:rsidRDefault="00EB33D9">
      <w:pPr>
        <w:rPr>
          <w:rFonts w:hint="eastAsia"/>
        </w:rPr>
      </w:pPr>
    </w:p>
    <w:p w14:paraId="281C088F" w14:textId="77777777" w:rsidR="00EB33D9" w:rsidRDefault="00EB33D9">
      <w:pPr>
        <w:rPr>
          <w:rFonts w:hint="eastAsia"/>
        </w:rPr>
      </w:pPr>
    </w:p>
    <w:p w14:paraId="33E557A3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拼音不仅限于教育领域，它还融入了日常生活的方方面面。例如，在手机或电脑上输入中文时，我们常常使用拼音输入法，这种便捷的方式让打字变得更加高效。拼音也促进了国际间的文化交流，许多外国人通过学习拼音来了解中国文化。值得注意的是，虽然拼音极大地便利了人们的沟通，但它始终只是汉字的一种辅助形式，而不是替代品。因此，保持对汉字书写的重视同样重要。</w:t>
      </w:r>
    </w:p>
    <w:p w14:paraId="753A1541" w14:textId="77777777" w:rsidR="00EB33D9" w:rsidRDefault="00EB33D9">
      <w:pPr>
        <w:rPr>
          <w:rFonts w:hint="eastAsia"/>
        </w:rPr>
      </w:pPr>
    </w:p>
    <w:p w14:paraId="65682838" w14:textId="77777777" w:rsidR="00EB33D9" w:rsidRDefault="00EB33D9">
      <w:pPr>
        <w:rPr>
          <w:rFonts w:hint="eastAsia"/>
        </w:rPr>
      </w:pPr>
    </w:p>
    <w:p w14:paraId="7AA9ED0E" w14:textId="77777777" w:rsidR="00EB33D9" w:rsidRDefault="00EB33D9">
      <w:pPr>
        <w:rPr>
          <w:rFonts w:hint="eastAsia"/>
        </w:rPr>
      </w:pPr>
    </w:p>
    <w:p w14:paraId="423B4363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6670AB" w14:textId="77777777" w:rsidR="00EB33D9" w:rsidRDefault="00EB33D9">
      <w:pPr>
        <w:rPr>
          <w:rFonts w:hint="eastAsia"/>
        </w:rPr>
      </w:pPr>
    </w:p>
    <w:p w14:paraId="3919B331" w14:textId="77777777" w:rsidR="00EB33D9" w:rsidRDefault="00EB33D9">
      <w:pPr>
        <w:rPr>
          <w:rFonts w:hint="eastAsia"/>
        </w:rPr>
      </w:pPr>
    </w:p>
    <w:p w14:paraId="7F3B3A41" w14:textId="77777777" w:rsidR="00EB33D9" w:rsidRDefault="00EB33D9">
      <w:pPr>
        <w:rPr>
          <w:rFonts w:hint="eastAsia"/>
        </w:rPr>
      </w:pPr>
      <w:r>
        <w:rPr>
          <w:rFonts w:hint="eastAsia"/>
        </w:rPr>
        <w:tab/>
        <w:t>尽管“即为的拼音”这样的表达方式并不常见，但通过对拼音历史、功能及其现代社会角色的探讨，我们可以看到，作为一种实用的语言工具，拼音已经深深植根于中国的教育体系和社会生活中。它是连接汉语与世界的桥梁，也是传承和发展中华文化不可或缺的一环。无论未来如何变化，拼音都将持续发挥其独特的作用，助力更多的人理解和欣赏这门古老而美丽的语言。</w:t>
      </w:r>
    </w:p>
    <w:p w14:paraId="3908A880" w14:textId="77777777" w:rsidR="00EB33D9" w:rsidRDefault="00EB33D9">
      <w:pPr>
        <w:rPr>
          <w:rFonts w:hint="eastAsia"/>
        </w:rPr>
      </w:pPr>
    </w:p>
    <w:p w14:paraId="3C5BB8C9" w14:textId="77777777" w:rsidR="00EB33D9" w:rsidRDefault="00EB33D9">
      <w:pPr>
        <w:rPr>
          <w:rFonts w:hint="eastAsia"/>
        </w:rPr>
      </w:pPr>
    </w:p>
    <w:p w14:paraId="3B50524C" w14:textId="77777777" w:rsidR="00EB33D9" w:rsidRDefault="00EB33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D34B6" w14:textId="25CCC28D" w:rsidR="006F7848" w:rsidRDefault="006F7848"/>
    <w:sectPr w:rsidR="006F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48"/>
    <w:rsid w:val="006F7848"/>
    <w:rsid w:val="00DD5DF1"/>
    <w:rsid w:val="00E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9FB7-E42E-4A48-92AD-E8A06BF4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