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2C6C" w14:textId="77777777" w:rsidR="00E64377" w:rsidRDefault="00E64377">
      <w:pPr>
        <w:rPr>
          <w:rFonts w:hint="eastAsia"/>
        </w:rPr>
      </w:pPr>
      <w:r>
        <w:rPr>
          <w:rFonts w:hint="eastAsia"/>
        </w:rPr>
        <w:t>Yuan Ze De Han Yu Pin Yin</w:t>
      </w:r>
    </w:p>
    <w:p w14:paraId="2B71501F" w14:textId="77777777" w:rsidR="00E64377" w:rsidRDefault="00E64377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拼写普通话。它在1958年被中国政府正式采用，并迅速成为教育、出版和公共标志等领域的重要工具。汉语拼音不仅帮助中国儿童学习汉字发音，也是外国人学习中文时必不可少的辅助工具。它的创建和发展是中国语言文字改革的一个重要里程碑。</w:t>
      </w:r>
    </w:p>
    <w:p w14:paraId="7CB27119" w14:textId="77777777" w:rsidR="00E64377" w:rsidRDefault="00E64377">
      <w:pPr>
        <w:rPr>
          <w:rFonts w:hint="eastAsia"/>
        </w:rPr>
      </w:pPr>
    </w:p>
    <w:p w14:paraId="5FD86C3B" w14:textId="77777777" w:rsidR="00E64377" w:rsidRDefault="00E64377">
      <w:pPr>
        <w:rPr>
          <w:rFonts w:hint="eastAsia"/>
        </w:rPr>
      </w:pPr>
      <w:r>
        <w:rPr>
          <w:rFonts w:hint="eastAsia"/>
        </w:rPr>
        <w:t>汉语拼音的历史发展</w:t>
      </w:r>
    </w:p>
    <w:p w14:paraId="5D36E9A5" w14:textId="77777777" w:rsidR="00E64377" w:rsidRDefault="00E64377">
      <w:pPr>
        <w:rPr>
          <w:rFonts w:hint="eastAsia"/>
        </w:rPr>
      </w:pPr>
      <w:r>
        <w:rPr>
          <w:rFonts w:hint="eastAsia"/>
        </w:rPr>
        <w:t>汉语拼音的起源可以追溯到清朝末年的切音字运动，当时一些学者尝试使用罗马字母来标注汉字读音。到了20世纪初，随着西方文化的引入，更多类似的方案被提出。然而，真正奠定汉语拼音基础的是周有光等语言学家的工作。他们综合了前人的研究成果，在参考国际音标和其他语言的字母表之后，制定了一套科学合理的拼音体系。这套体系最终得到了政府的认可和支持，成为今天所熟知的汉语拼音。</w:t>
      </w:r>
    </w:p>
    <w:p w14:paraId="1FF57D9A" w14:textId="77777777" w:rsidR="00E64377" w:rsidRDefault="00E64377">
      <w:pPr>
        <w:rPr>
          <w:rFonts w:hint="eastAsia"/>
        </w:rPr>
      </w:pPr>
    </w:p>
    <w:p w14:paraId="61719117" w14:textId="77777777" w:rsidR="00E64377" w:rsidRDefault="00E64377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23E63FA5" w14:textId="77777777" w:rsidR="00E64377" w:rsidRDefault="00E64377">
      <w:pPr>
        <w:rPr>
          <w:rFonts w:hint="eastAsia"/>
        </w:rPr>
      </w:pPr>
      <w:r>
        <w:rPr>
          <w:rFonts w:hint="eastAsia"/>
        </w:rPr>
        <w:t>汉语拼音的应用非常广泛。在学校里，它是教授学生正确发音的基础；在字典中，它作为检索汉字的重要手段；对于计算机输入法而言，汉语拼音更是不可或缺的一部分。在对外交流方面，汉语拼音也扮演着桥梁的角色，让世界更好地了解中国的语言文化。它也被用于地名、人名的国际化表达，使得中国的名字在全球范围内更容易被识别和记忆。</w:t>
      </w:r>
    </w:p>
    <w:p w14:paraId="361C28CA" w14:textId="77777777" w:rsidR="00E64377" w:rsidRDefault="00E64377">
      <w:pPr>
        <w:rPr>
          <w:rFonts w:hint="eastAsia"/>
        </w:rPr>
      </w:pPr>
    </w:p>
    <w:p w14:paraId="7DB52A9C" w14:textId="77777777" w:rsidR="00E64377" w:rsidRDefault="00E64377">
      <w:pPr>
        <w:rPr>
          <w:rFonts w:hint="eastAsia"/>
        </w:rPr>
      </w:pPr>
      <w:r>
        <w:rPr>
          <w:rFonts w:hint="eastAsia"/>
        </w:rPr>
        <w:t>汉语拼音的构成与规则</w:t>
      </w:r>
    </w:p>
    <w:p w14:paraId="25081298" w14:textId="77777777" w:rsidR="00E64377" w:rsidRDefault="00E64377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共有23个，包括b、p、m等；韵母则紧随其后，数量较多，包含了单韵母如a、o、e以及复韵母ai、ei、ao等。声调通过标记在韵母上或上方的小符号来表示，分为四个主要的声调和平声（轻声）。这些元素组合在一起形成了完整的拼音，准确地反映了每个汉字的发音特点。</w:t>
      </w:r>
    </w:p>
    <w:p w14:paraId="31C9D235" w14:textId="77777777" w:rsidR="00E64377" w:rsidRDefault="00E64377">
      <w:pPr>
        <w:rPr>
          <w:rFonts w:hint="eastAsia"/>
        </w:rPr>
      </w:pPr>
    </w:p>
    <w:p w14:paraId="4C90B347" w14:textId="77777777" w:rsidR="00E64377" w:rsidRDefault="00E64377">
      <w:pPr>
        <w:rPr>
          <w:rFonts w:hint="eastAsia"/>
        </w:rPr>
      </w:pPr>
      <w:r>
        <w:rPr>
          <w:rFonts w:hint="eastAsia"/>
        </w:rPr>
        <w:t>汉语拼音对文化交流的意义</w:t>
      </w:r>
    </w:p>
    <w:p w14:paraId="3EC0DDC9" w14:textId="77777777" w:rsidR="00E64377" w:rsidRDefault="00E64377">
      <w:pPr>
        <w:rPr>
          <w:rFonts w:hint="eastAsia"/>
        </w:rPr>
      </w:pPr>
      <w:r>
        <w:rPr>
          <w:rFonts w:hint="eastAsia"/>
        </w:rPr>
        <w:t>作为一种标准化的发音指南，汉语拼音极大地促进了中外文化交流。它为非汉语母语者提供了一个简单易懂的学习框架，降低了学习门槛。汉语拼音也推动了中文信息处理技术的发展，例如语音识别软件和机器翻译系统的进步。在全球化日益加深的今天，汉语拼音正发挥着越来越重要的作用，成为连接中国与世界的纽带之一。</w:t>
      </w:r>
    </w:p>
    <w:p w14:paraId="62C68DE8" w14:textId="77777777" w:rsidR="00E64377" w:rsidRDefault="00E64377">
      <w:pPr>
        <w:rPr>
          <w:rFonts w:hint="eastAsia"/>
        </w:rPr>
      </w:pPr>
    </w:p>
    <w:p w14:paraId="67842741" w14:textId="77777777" w:rsidR="00E64377" w:rsidRDefault="00E64377">
      <w:pPr>
        <w:rPr>
          <w:rFonts w:hint="eastAsia"/>
        </w:rPr>
      </w:pPr>
      <w:r>
        <w:rPr>
          <w:rFonts w:hint="eastAsia"/>
        </w:rPr>
        <w:t>最后的总结</w:t>
      </w:r>
    </w:p>
    <w:p w14:paraId="40640A1E" w14:textId="77777777" w:rsidR="00E64377" w:rsidRDefault="00E64377">
      <w:pPr>
        <w:rPr>
          <w:rFonts w:hint="eastAsia"/>
        </w:rPr>
      </w:pPr>
      <w:r>
        <w:rPr>
          <w:rFonts w:hint="eastAsia"/>
        </w:rPr>
        <w:t>汉语拼音不仅是现代汉语教学和学习的重要工具，而且在促进国内外文化交流和技术进步方面具有不可替代的价值。随着中国影响力的不断扩大，汉语拼音也将继续在全球范围内传播和发展，为更多的人打开了解中国文化的大门。</w:t>
      </w:r>
    </w:p>
    <w:p w14:paraId="65681FD4" w14:textId="77777777" w:rsidR="00E64377" w:rsidRDefault="00E64377">
      <w:pPr>
        <w:rPr>
          <w:rFonts w:hint="eastAsia"/>
        </w:rPr>
      </w:pPr>
    </w:p>
    <w:p w14:paraId="3A2F4C93" w14:textId="77777777" w:rsidR="00E64377" w:rsidRDefault="00E643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7D443" w14:textId="6699ED3E" w:rsidR="002554E5" w:rsidRDefault="002554E5"/>
    <w:sectPr w:rsidR="00255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E5"/>
    <w:rsid w:val="002554E5"/>
    <w:rsid w:val="00E6437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BE30E-31B8-46D1-8C70-7F3DA3AA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