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我们在岁月的长河中缓缓前行，仿佛听见了那首动人的歌谣。时光的流逝就像是一条永不停歇的河流，无论我们是否准备好，它都会无声地带走我们的一年又一年。回首过去，发现曾经的梦想与期望已经变成了现实，而那些珍贵的回忆则如同一朵朵绽放的花朵，在时光的花园中默默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仿佛一梦之间。曾经的青葱岁月已经悄然褪去，留下的只是岁月的痕迹。流年似水，时光如白驹过隙，我们不知不觉中已经走过了半生的旅程。在这段旅程中，我们经历了风风雨雨，也见证了许多美丽的瞬间。每一次回首，都像是翻阅一页页珍贵的记忆，让我们不禁感叹时光的飞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岁月的温柔，人生的诗意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，总是在不经意间触动我们的心弦。那些微小的幸福与快乐，如同闪烁的星光，点缀在我们的人生道路上。人生的诗意，就在于这些细微的感动和美好。每一年的更迭，都是对我们过去时光的缅怀，也是对未来生活的展望。在岁月的流转中，我们学会了珍惜每一个当下，感恩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未来可期，时光依旧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已经过去了许多，但未来依旧值得我们期待。每一年的结束，都是一个新的起点。我们可以带着对过去的感慨，怀揣对未来的希望，继续在生活的舞台上演绎属于自己的精彩故事。时光虽无情，却也给予了我们无尽的可能。只要我们心怀梦想，不断前行，未来的每一刻都将是我们人生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的每一个瞬间，不论是喜悦还是挫折，它们都成为了我们成长的养分。在岁月的河流中，我们学会了珍惜身边的人与事，也在不断的历练中变得更加成熟与坚韧。新的年轮即将开启，让我们怀着感恩的心，迎接每一个新的清晨。未来的道路上，愿我们带着满满的热情与希望，迎接每一个属于自己的美好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