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友谊不散朋友圈句子八字短句（闺蜜短句八个字唯美）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，尤其是在我们心灵深处的朋友之间。八字短句往往简单却能传达深厚的情感。例如，“相伴一生不离弃”，这句话表达了朋友间的深厚承诺。无论生活的风雨如何，真正的友谊总是能给予我们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在友谊的旅程中，共同的记忆是最珍贵的财富。我们可以用“记忆永存心中藏”来形容这些美好的瞬间。每一次欢笑、每一次泪水，都在我们的心中留下了深深的印记，让友谊愈发珍贵。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朋友之间的支持是友谊的基石。无论是在困难时刻，还是在庆祝成功时，互相的陪伴都是无价的。比如，“风雨同行不畏惧”，这八字短句充分体现了朋友之间携手共进的决心，正是这种支持让我们更加勇敢。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值得珍惜的时光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友谊需要珍惜，而时间是最好的见证。“岁月如歌共此生”这句话正好说明了朋友之间共享美好时光的重要性。生活的每一刻都值得铭记，因为它们都是我们友谊的见证。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随时的牵挂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真正的友谊是不受时间和空间限制的。无论多远，心中总有彼此的牵挂。“心心相印永相随”传达了这种深厚的情感。无论身在何处，朋友的思念总是能跨越一切距离。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朋友之间的成长是相互促进的过程。用“携手并肩共成长”来形容，正是我们在友谊中不断进步和完善的写照。通过彼此的鼓励与帮助，我们能够更好地面对生活中的挑战。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的礼物。用八字短句表达的情感虽简短，却能深深触动人心。在朋友圈中分享这些句子，不仅能传递友谊的美好，也能让我们更懂得珍惜彼此的存在。让我们一起在这条友谊的道路上，携手并肩，永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2024-10-23T01:12:32Z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