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4F04" w14:textId="77777777" w:rsidR="00D535E3" w:rsidRDefault="00D535E3">
      <w:pPr>
        <w:rPr>
          <w:rFonts w:hint="eastAsia"/>
        </w:rPr>
      </w:pPr>
    </w:p>
    <w:p w14:paraId="30FEA2D0" w14:textId="77777777" w:rsidR="00D535E3" w:rsidRDefault="00D535E3">
      <w:pPr>
        <w:rPr>
          <w:rFonts w:hint="eastAsia"/>
        </w:rPr>
      </w:pPr>
      <w:r>
        <w:rPr>
          <w:rFonts w:hint="eastAsia"/>
        </w:rPr>
        <w:tab/>
        <w:t>Zhao Jirenr</w:t>
      </w:r>
    </w:p>
    <w:p w14:paraId="5348C7A7" w14:textId="77777777" w:rsidR="00D535E3" w:rsidRDefault="00D535E3">
      <w:pPr>
        <w:rPr>
          <w:rFonts w:hint="eastAsia"/>
        </w:rPr>
      </w:pPr>
    </w:p>
    <w:p w14:paraId="323CE8DA" w14:textId="77777777" w:rsidR="00D535E3" w:rsidRDefault="00D535E3">
      <w:pPr>
        <w:rPr>
          <w:rFonts w:hint="eastAsia"/>
        </w:rPr>
      </w:pPr>
    </w:p>
    <w:p w14:paraId="5B9D1ED4" w14:textId="77777777" w:rsidR="00D535E3" w:rsidRDefault="00D535E3">
      <w:pPr>
        <w:rPr>
          <w:rFonts w:hint="eastAsia"/>
        </w:rPr>
      </w:pPr>
      <w:r>
        <w:rPr>
          <w:rFonts w:hint="eastAsia"/>
        </w:rPr>
        <w:tab/>
        <w:t>Zhào jìrén (召集人) zài zhōngguó de qíyè, xuéshù tuánduì, yǐjí gèzhǒng zǔzhī zhōng tōngcháng zhǐ de shì fùzé zhào jí huìyì, tǒngchóu huó dòng, huòzhě lǐngdǎo xiàngmù de gèrén. Zhào jìrén de gōngzuò bùshì xiànzhì zài tāmen nénggòu zhào jí rényuan, ér qiě bāokuò le huìyì de zhǔchí, xìngzhì de quánmiàn guǎnlǐ, yǐjí bǎozhèng huó dòng suǒ xuǎn zé de fāngxiàng hé zhíxíng de gāodù yīzhìxìng.</w:t>
      </w:r>
    </w:p>
    <w:p w14:paraId="69D251CC" w14:textId="77777777" w:rsidR="00D535E3" w:rsidRDefault="00D535E3">
      <w:pPr>
        <w:rPr>
          <w:rFonts w:hint="eastAsia"/>
        </w:rPr>
      </w:pPr>
    </w:p>
    <w:p w14:paraId="39851465" w14:textId="77777777" w:rsidR="00D535E3" w:rsidRDefault="00D535E3">
      <w:pPr>
        <w:rPr>
          <w:rFonts w:hint="eastAsia"/>
        </w:rPr>
      </w:pPr>
    </w:p>
    <w:p w14:paraId="6FACC1D2" w14:textId="77777777" w:rsidR="00D535E3" w:rsidRDefault="00D535E3">
      <w:pPr>
        <w:rPr>
          <w:rFonts w:hint="eastAsia"/>
        </w:rPr>
      </w:pPr>
    </w:p>
    <w:p w14:paraId="390EAD89" w14:textId="77777777" w:rsidR="00D535E3" w:rsidRDefault="00D535E3">
      <w:pPr>
        <w:rPr>
          <w:rFonts w:hint="eastAsia"/>
        </w:rPr>
      </w:pPr>
      <w:r>
        <w:rPr>
          <w:rFonts w:hint="eastAsia"/>
        </w:rPr>
        <w:tab/>
        <w:t>Zhào jìrén de jùtǐ zhízé kěnéng yīn wéitóu de bùtóng ér yǒu suǒ biànqī, dàn yībān lùoxià lái, tāmen de zhízé bāokuò zhìdìng jìhuà hé lùcén, zhǐdǎo xiángmù de zhíxíng, dào tànde quánmiàn tiáozhěng hé gǎishàn, yǐjí bǎozhèng tīduì huò zǔzhī de gōngzuò nénggòu gāoxiào dì jìnzhǎn.</w:t>
      </w:r>
    </w:p>
    <w:p w14:paraId="1E8A9420" w14:textId="77777777" w:rsidR="00D535E3" w:rsidRDefault="00D535E3">
      <w:pPr>
        <w:rPr>
          <w:rFonts w:hint="eastAsia"/>
        </w:rPr>
      </w:pPr>
    </w:p>
    <w:p w14:paraId="3FE21EEA" w14:textId="77777777" w:rsidR="00D535E3" w:rsidRDefault="00D535E3">
      <w:pPr>
        <w:rPr>
          <w:rFonts w:hint="eastAsia"/>
        </w:rPr>
      </w:pPr>
    </w:p>
    <w:p w14:paraId="10ADE147" w14:textId="77777777" w:rsidR="00D535E3" w:rsidRDefault="00D535E3">
      <w:pPr>
        <w:rPr>
          <w:rFonts w:hint="eastAsia"/>
        </w:rPr>
      </w:pPr>
    </w:p>
    <w:p w14:paraId="4168FDDE" w14:textId="77777777" w:rsidR="00D535E3" w:rsidRDefault="00D535E3">
      <w:pPr>
        <w:rPr>
          <w:rFonts w:hint="eastAsia"/>
        </w:rPr>
      </w:pPr>
      <w:r>
        <w:rPr>
          <w:rFonts w:hint="eastAsia"/>
        </w:rPr>
        <w:tab/>
        <w:t>Zhào Jirenr De Zhízé</w:t>
      </w:r>
    </w:p>
    <w:p w14:paraId="72757022" w14:textId="77777777" w:rsidR="00D535E3" w:rsidRDefault="00D535E3">
      <w:pPr>
        <w:rPr>
          <w:rFonts w:hint="eastAsia"/>
        </w:rPr>
      </w:pPr>
    </w:p>
    <w:p w14:paraId="41FBC367" w14:textId="77777777" w:rsidR="00D535E3" w:rsidRDefault="00D535E3">
      <w:pPr>
        <w:rPr>
          <w:rFonts w:hint="eastAsia"/>
        </w:rPr>
      </w:pPr>
    </w:p>
    <w:p w14:paraId="18F30701" w14:textId="77777777" w:rsidR="00D535E3" w:rsidRDefault="00D535E3">
      <w:pPr>
        <w:rPr>
          <w:rFonts w:hint="eastAsia"/>
        </w:rPr>
      </w:pPr>
      <w:r>
        <w:rPr>
          <w:rFonts w:hint="eastAsia"/>
        </w:rPr>
        <w:tab/>
        <w:t>Zuòwéi yī míng zhào jìrén, tā bùdàn xūyào yǒu liánghǎo de tōngxùn nénglì, hái xūyào nénggòu yǒuxiào dì gǎnjí rényuan, tóngshí yě xūyào bǎozhì huìyì de zhìxù hé xiào lǜ. Tāmen huì bāokuò zhìdìng huìyì de chéngxù, quèbǎo jìlù de zhǔnquèxìng, yǐjí jiānchá huìyì jí huó dòng de zhíxíng qíngkuàng.</w:t>
      </w:r>
    </w:p>
    <w:p w14:paraId="14E3A871" w14:textId="77777777" w:rsidR="00D535E3" w:rsidRDefault="00D535E3">
      <w:pPr>
        <w:rPr>
          <w:rFonts w:hint="eastAsia"/>
        </w:rPr>
      </w:pPr>
    </w:p>
    <w:p w14:paraId="2E3BDD42" w14:textId="77777777" w:rsidR="00D535E3" w:rsidRDefault="00D535E3">
      <w:pPr>
        <w:rPr>
          <w:rFonts w:hint="eastAsia"/>
        </w:rPr>
      </w:pPr>
    </w:p>
    <w:p w14:paraId="31B5337B" w14:textId="77777777" w:rsidR="00D535E3" w:rsidRDefault="00D535E3">
      <w:pPr>
        <w:rPr>
          <w:rFonts w:hint="eastAsia"/>
        </w:rPr>
      </w:pPr>
    </w:p>
    <w:p w14:paraId="4FFF8BA6" w14:textId="77777777" w:rsidR="00D535E3" w:rsidRDefault="00D535E3">
      <w:pPr>
        <w:rPr>
          <w:rFonts w:hint="eastAsia"/>
        </w:rPr>
      </w:pPr>
      <w:r>
        <w:rPr>
          <w:rFonts w:hint="eastAsia"/>
        </w:rPr>
        <w:tab/>
        <w:t>Zhào jìrén yě xūyào zài tīduì zhōng fāhǎn yīngxiǎnglì, zhǐdǎo duìyuán jiānchí gōngzuò de bùtàizhèn, bìng qiě zài yùjiàn tàizéng, yìjiàn fēnqí shí nénggòu zhèndìng júmiàn, tiáojié mǎodùn, yǐ bǎozhèng zǔzhī de mùbiāo nénggòu wěndìng, yǒuxù dì dáchéng.</w:t>
      </w:r>
    </w:p>
    <w:p w14:paraId="41BCBA0F" w14:textId="77777777" w:rsidR="00D535E3" w:rsidRDefault="00D535E3">
      <w:pPr>
        <w:rPr>
          <w:rFonts w:hint="eastAsia"/>
        </w:rPr>
      </w:pPr>
    </w:p>
    <w:p w14:paraId="65D58709" w14:textId="77777777" w:rsidR="00D535E3" w:rsidRDefault="00D535E3">
      <w:pPr>
        <w:rPr>
          <w:rFonts w:hint="eastAsia"/>
        </w:rPr>
      </w:pPr>
    </w:p>
    <w:p w14:paraId="6053B33E" w14:textId="77777777" w:rsidR="00D535E3" w:rsidRDefault="00D535E3">
      <w:pPr>
        <w:rPr>
          <w:rFonts w:hint="eastAsia"/>
        </w:rPr>
      </w:pPr>
    </w:p>
    <w:p w14:paraId="37BB0A06" w14:textId="77777777" w:rsidR="00D535E3" w:rsidRDefault="00D535E3">
      <w:pPr>
        <w:rPr>
          <w:rFonts w:hint="eastAsia"/>
        </w:rPr>
      </w:pPr>
      <w:r>
        <w:rPr>
          <w:rFonts w:hint="eastAsia"/>
        </w:rPr>
        <w:tab/>
        <w:t>Rúhé Chéngwéi Yī Míng Xiùliè De Zhào Jìrén</w:t>
      </w:r>
    </w:p>
    <w:p w14:paraId="4456B331" w14:textId="77777777" w:rsidR="00D535E3" w:rsidRDefault="00D535E3">
      <w:pPr>
        <w:rPr>
          <w:rFonts w:hint="eastAsia"/>
        </w:rPr>
      </w:pPr>
    </w:p>
    <w:p w14:paraId="27C9DF73" w14:textId="77777777" w:rsidR="00D535E3" w:rsidRDefault="00D535E3">
      <w:pPr>
        <w:rPr>
          <w:rFonts w:hint="eastAsia"/>
        </w:rPr>
      </w:pPr>
    </w:p>
    <w:p w14:paraId="6B533B50" w14:textId="77777777" w:rsidR="00D535E3" w:rsidRDefault="00D535E3">
      <w:pPr>
        <w:rPr>
          <w:rFonts w:hint="eastAsia"/>
        </w:rPr>
      </w:pPr>
      <w:r>
        <w:rPr>
          <w:rFonts w:hint="eastAsia"/>
        </w:rPr>
        <w:tab/>
        <w:t>Chéngwéi yī míng xiùliè de zhào jìrén, bìxū yào yǒu liánghǎo de tōngxùn nénglì, yīnbìng yào nénggòu yǒuxiào dì gǎnjí rényuan, bǎozhì huìyì de zhìxù, yǐjí zǔzhī de gāo xiào xìng. Tā bùdàn xūyào liáojiě zǔzhī de zhēnzhèng qùxiàng, hái xūyào nénggòu yǒuyǒu yīngbiàn nénglì, yǐ jìsuàn zài yùjiàn yìwài qíngkuàng shí nénggòu sòngzhǎn cāochuò.</w:t>
      </w:r>
    </w:p>
    <w:p w14:paraId="634E0DB5" w14:textId="77777777" w:rsidR="00D535E3" w:rsidRDefault="00D535E3">
      <w:pPr>
        <w:rPr>
          <w:rFonts w:hint="eastAsia"/>
        </w:rPr>
      </w:pPr>
    </w:p>
    <w:p w14:paraId="375FCAC4" w14:textId="77777777" w:rsidR="00D535E3" w:rsidRDefault="00D535E3">
      <w:pPr>
        <w:rPr>
          <w:rFonts w:hint="eastAsia"/>
        </w:rPr>
      </w:pPr>
    </w:p>
    <w:p w14:paraId="228F7092" w14:textId="77777777" w:rsidR="00D535E3" w:rsidRDefault="00D535E3">
      <w:pPr>
        <w:rPr>
          <w:rFonts w:hint="eastAsia"/>
        </w:rPr>
      </w:pPr>
    </w:p>
    <w:p w14:paraId="5AA2900E" w14:textId="77777777" w:rsidR="00D535E3" w:rsidRDefault="00D535E3">
      <w:pPr>
        <w:rPr>
          <w:rFonts w:hint="eastAsia"/>
        </w:rPr>
      </w:pPr>
      <w:r>
        <w:rPr>
          <w:rFonts w:hint="eastAsia"/>
        </w:rPr>
        <w:tab/>
        <w:t>Chángshí hé jīngyàn tóngyàng zhòngyào, yīn wèi zhè xiē nénggòu bāngzhù zhào jìrén zài gèzhǒng qíngkuàng xià zuò chū zuì hǎo de juédìng. Tā yě xūyào yǒu yīdìng de lǐcǎi nénglì, nénggòu yǒuyǒu yīlíng wǔsì de zhuānzhí zhīshi, yǐ bǎozhèng zài zhènggè guòchéng zhōng nénggòu yǒuxiào dì quánmiàn kǎolǜ gè fāng miàn de qíngkuàng.</w:t>
      </w:r>
    </w:p>
    <w:p w14:paraId="45BF6CCC" w14:textId="77777777" w:rsidR="00D535E3" w:rsidRDefault="00D535E3">
      <w:pPr>
        <w:rPr>
          <w:rFonts w:hint="eastAsia"/>
        </w:rPr>
      </w:pPr>
    </w:p>
    <w:p w14:paraId="131AE6E5" w14:textId="77777777" w:rsidR="00D535E3" w:rsidRDefault="00D535E3">
      <w:pPr>
        <w:rPr>
          <w:rFonts w:hint="eastAsia"/>
        </w:rPr>
      </w:pPr>
    </w:p>
    <w:p w14:paraId="6EBEF943" w14:textId="77777777" w:rsidR="00D535E3" w:rsidRDefault="00D535E3">
      <w:pPr>
        <w:rPr>
          <w:rFonts w:hint="eastAsia"/>
        </w:rPr>
      </w:pPr>
    </w:p>
    <w:p w14:paraId="12C65715" w14:textId="77777777" w:rsidR="00D535E3" w:rsidRDefault="00D535E3">
      <w:pPr>
        <w:rPr>
          <w:rFonts w:hint="eastAsia"/>
        </w:rPr>
      </w:pPr>
      <w:r>
        <w:rPr>
          <w:rFonts w:hint="eastAsia"/>
        </w:rPr>
        <w:tab/>
        <w:t>Zhào Jirenr De Zhíyè Fazhan</w:t>
      </w:r>
    </w:p>
    <w:p w14:paraId="5FB31955" w14:textId="77777777" w:rsidR="00D535E3" w:rsidRDefault="00D535E3">
      <w:pPr>
        <w:rPr>
          <w:rFonts w:hint="eastAsia"/>
        </w:rPr>
      </w:pPr>
    </w:p>
    <w:p w14:paraId="451054E7" w14:textId="77777777" w:rsidR="00D535E3" w:rsidRDefault="00D535E3">
      <w:pPr>
        <w:rPr>
          <w:rFonts w:hint="eastAsia"/>
        </w:rPr>
      </w:pPr>
    </w:p>
    <w:p w14:paraId="3A08E70E" w14:textId="77777777" w:rsidR="00D535E3" w:rsidRDefault="00D535E3">
      <w:pPr>
        <w:rPr>
          <w:rFonts w:hint="eastAsia"/>
        </w:rPr>
      </w:pPr>
      <w:r>
        <w:rPr>
          <w:rFonts w:hint="eastAsia"/>
        </w:rPr>
        <w:tab/>
        <w:t>Zuòwéi zhào jìrén, yī gè rén de zhíyè lù tú kěnéng shì fēicháng kuānfàn de. Tā keyǐ zài gè zhǒng zǔzhī zhōng, bāo kuò shèhuì zǔzhī, qiúzhí zǔzhī, yíncái zǔzhī, yǐjí qí tā gōngsī huò qíyè zhōng dāngrèn zhòngyào zhíwèi. Suí zhe jīngyàn de jīlěi hé nénglì de tígāo, zhào jìrén kěnéng huì jìxù zài tāmen de lǐngyù zhōng shēngréng fāzhǎn, huòzhě zhuǎnzhì dào gèng gāo de lǐngdǎo zhíwèi shàng.</w:t>
      </w:r>
    </w:p>
    <w:p w14:paraId="22E1EC7B" w14:textId="77777777" w:rsidR="00D535E3" w:rsidRDefault="00D535E3">
      <w:pPr>
        <w:rPr>
          <w:rFonts w:hint="eastAsia"/>
        </w:rPr>
      </w:pPr>
    </w:p>
    <w:p w14:paraId="59349ABD" w14:textId="77777777" w:rsidR="00D535E3" w:rsidRDefault="00D535E3">
      <w:pPr>
        <w:rPr>
          <w:rFonts w:hint="eastAsia"/>
        </w:rPr>
      </w:pPr>
    </w:p>
    <w:p w14:paraId="5C56BDC4" w14:textId="77777777" w:rsidR="00D535E3" w:rsidRDefault="00D535E3">
      <w:pPr>
        <w:rPr>
          <w:rFonts w:hint="eastAsia"/>
        </w:rPr>
      </w:pPr>
    </w:p>
    <w:p w14:paraId="3F7A642F" w14:textId="77777777" w:rsidR="00D535E3" w:rsidRDefault="00D535E3">
      <w:pPr>
        <w:rPr>
          <w:rFonts w:hint="eastAsia"/>
        </w:rPr>
      </w:pPr>
      <w:r>
        <w:rPr>
          <w:rFonts w:hint="eastAsia"/>
        </w:rPr>
        <w:tab/>
        <w:t>Suí zhe jīngyàn de jīlěi, zhào jìrén yě kěnéng huì bǎ tāmen de zhīshi hé nénglì yìngyòng dào gè zhǒng chǎnxiàn de huìyì guǎnlǐ, xiàngmù guǎnlǐ, yǐjí tīduì jiànshè shàng. Zài zhè gè guòchéng zhōng, tāmen bùdàn nénggòu tígāo zìjǐ de zhíyè nénglì, hái nénggòu zài zǔzhī zhōng jìnxíng gèng hǎo de fāzhǎn.</w:t>
      </w:r>
    </w:p>
    <w:p w14:paraId="329BCCC9" w14:textId="77777777" w:rsidR="00D535E3" w:rsidRDefault="00D535E3">
      <w:pPr>
        <w:rPr>
          <w:rFonts w:hint="eastAsia"/>
        </w:rPr>
      </w:pPr>
    </w:p>
    <w:p w14:paraId="50B14BC8" w14:textId="77777777" w:rsidR="00D535E3" w:rsidRDefault="00D535E3">
      <w:pPr>
        <w:rPr>
          <w:rFonts w:hint="eastAsia"/>
        </w:rPr>
      </w:pPr>
    </w:p>
    <w:p w14:paraId="0C35E6BD" w14:textId="77777777" w:rsidR="00D535E3" w:rsidRDefault="00D535E3">
      <w:pPr>
        <w:rPr>
          <w:rFonts w:hint="eastAsia"/>
        </w:rPr>
      </w:pPr>
      <w:r>
        <w:rPr>
          <w:rFonts w:hint="eastAsia"/>
        </w:rPr>
        <w:t>本文是由每日作文网(2345lzwz.com)为大家创作</w:t>
      </w:r>
    </w:p>
    <w:p w14:paraId="60C7961B" w14:textId="3CB52414" w:rsidR="004F290F" w:rsidRDefault="004F290F"/>
    <w:sectPr w:rsidR="004F2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0F"/>
    <w:rsid w:val="004F290F"/>
    <w:rsid w:val="008A4D3E"/>
    <w:rsid w:val="00D5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EEA6-A8DC-4462-A031-92AC1099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90F"/>
    <w:rPr>
      <w:rFonts w:cstheme="majorBidi"/>
      <w:color w:val="2F5496" w:themeColor="accent1" w:themeShade="BF"/>
      <w:sz w:val="28"/>
      <w:szCs w:val="28"/>
    </w:rPr>
  </w:style>
  <w:style w:type="character" w:customStyle="1" w:styleId="50">
    <w:name w:val="标题 5 字符"/>
    <w:basedOn w:val="a0"/>
    <w:link w:val="5"/>
    <w:uiPriority w:val="9"/>
    <w:semiHidden/>
    <w:rsid w:val="004F290F"/>
    <w:rPr>
      <w:rFonts w:cstheme="majorBidi"/>
      <w:color w:val="2F5496" w:themeColor="accent1" w:themeShade="BF"/>
      <w:sz w:val="24"/>
    </w:rPr>
  </w:style>
  <w:style w:type="character" w:customStyle="1" w:styleId="60">
    <w:name w:val="标题 6 字符"/>
    <w:basedOn w:val="a0"/>
    <w:link w:val="6"/>
    <w:uiPriority w:val="9"/>
    <w:semiHidden/>
    <w:rsid w:val="004F290F"/>
    <w:rPr>
      <w:rFonts w:cstheme="majorBidi"/>
      <w:b/>
      <w:bCs/>
      <w:color w:val="2F5496" w:themeColor="accent1" w:themeShade="BF"/>
    </w:rPr>
  </w:style>
  <w:style w:type="character" w:customStyle="1" w:styleId="70">
    <w:name w:val="标题 7 字符"/>
    <w:basedOn w:val="a0"/>
    <w:link w:val="7"/>
    <w:uiPriority w:val="9"/>
    <w:semiHidden/>
    <w:rsid w:val="004F290F"/>
    <w:rPr>
      <w:rFonts w:cstheme="majorBidi"/>
      <w:b/>
      <w:bCs/>
      <w:color w:val="595959" w:themeColor="text1" w:themeTint="A6"/>
    </w:rPr>
  </w:style>
  <w:style w:type="character" w:customStyle="1" w:styleId="80">
    <w:name w:val="标题 8 字符"/>
    <w:basedOn w:val="a0"/>
    <w:link w:val="8"/>
    <w:uiPriority w:val="9"/>
    <w:semiHidden/>
    <w:rsid w:val="004F290F"/>
    <w:rPr>
      <w:rFonts w:cstheme="majorBidi"/>
      <w:color w:val="595959" w:themeColor="text1" w:themeTint="A6"/>
    </w:rPr>
  </w:style>
  <w:style w:type="character" w:customStyle="1" w:styleId="90">
    <w:name w:val="标题 9 字符"/>
    <w:basedOn w:val="a0"/>
    <w:link w:val="9"/>
    <w:uiPriority w:val="9"/>
    <w:semiHidden/>
    <w:rsid w:val="004F290F"/>
    <w:rPr>
      <w:rFonts w:eastAsiaTheme="majorEastAsia" w:cstheme="majorBidi"/>
      <w:color w:val="595959" w:themeColor="text1" w:themeTint="A6"/>
    </w:rPr>
  </w:style>
  <w:style w:type="paragraph" w:styleId="a3">
    <w:name w:val="Title"/>
    <w:basedOn w:val="a"/>
    <w:next w:val="a"/>
    <w:link w:val="a4"/>
    <w:uiPriority w:val="10"/>
    <w:qFormat/>
    <w:rsid w:val="004F2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90F"/>
    <w:pPr>
      <w:spacing w:before="160"/>
      <w:jc w:val="center"/>
    </w:pPr>
    <w:rPr>
      <w:i/>
      <w:iCs/>
      <w:color w:val="404040" w:themeColor="text1" w:themeTint="BF"/>
    </w:rPr>
  </w:style>
  <w:style w:type="character" w:customStyle="1" w:styleId="a8">
    <w:name w:val="引用 字符"/>
    <w:basedOn w:val="a0"/>
    <w:link w:val="a7"/>
    <w:uiPriority w:val="29"/>
    <w:rsid w:val="004F290F"/>
    <w:rPr>
      <w:i/>
      <w:iCs/>
      <w:color w:val="404040" w:themeColor="text1" w:themeTint="BF"/>
    </w:rPr>
  </w:style>
  <w:style w:type="paragraph" w:styleId="a9">
    <w:name w:val="List Paragraph"/>
    <w:basedOn w:val="a"/>
    <w:uiPriority w:val="34"/>
    <w:qFormat/>
    <w:rsid w:val="004F290F"/>
    <w:pPr>
      <w:ind w:left="720"/>
      <w:contextualSpacing/>
    </w:pPr>
  </w:style>
  <w:style w:type="character" w:styleId="aa">
    <w:name w:val="Intense Emphasis"/>
    <w:basedOn w:val="a0"/>
    <w:uiPriority w:val="21"/>
    <w:qFormat/>
    <w:rsid w:val="004F290F"/>
    <w:rPr>
      <w:i/>
      <w:iCs/>
      <w:color w:val="2F5496" w:themeColor="accent1" w:themeShade="BF"/>
    </w:rPr>
  </w:style>
  <w:style w:type="paragraph" w:styleId="ab">
    <w:name w:val="Intense Quote"/>
    <w:basedOn w:val="a"/>
    <w:next w:val="a"/>
    <w:link w:val="ac"/>
    <w:uiPriority w:val="30"/>
    <w:qFormat/>
    <w:rsid w:val="004F2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90F"/>
    <w:rPr>
      <w:i/>
      <w:iCs/>
      <w:color w:val="2F5496" w:themeColor="accent1" w:themeShade="BF"/>
    </w:rPr>
  </w:style>
  <w:style w:type="character" w:styleId="ad">
    <w:name w:val="Intense Reference"/>
    <w:basedOn w:val="a0"/>
    <w:uiPriority w:val="32"/>
    <w:qFormat/>
    <w:rsid w:val="004F2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