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EA49" w14:textId="77777777" w:rsidR="00EA4CB4" w:rsidRDefault="00EA4CB4">
      <w:pPr>
        <w:rPr>
          <w:rFonts w:hint="eastAsia"/>
        </w:rPr>
      </w:pPr>
      <w:r>
        <w:rPr>
          <w:rFonts w:hint="eastAsia"/>
        </w:rPr>
        <w:t>周的拼音怎么拼：基础发音规则</w:t>
      </w:r>
    </w:p>
    <w:p w14:paraId="0713FA76" w14:textId="77777777" w:rsidR="00EA4CB4" w:rsidRDefault="00EA4CB4">
      <w:pPr>
        <w:rPr>
          <w:rFonts w:hint="eastAsia"/>
        </w:rPr>
      </w:pPr>
      <w:r>
        <w:rPr>
          <w:rFonts w:hint="eastAsia"/>
        </w:rPr>
        <w:t>“周”字的拼音是“zhōu”。在汉语拼音系统中，这个音节由声母“zh”和韵母“ōu”组成。声母是音节开头的辅音部分，“zh”是一个卷舌音，发音时舌尖需要轻轻抵住上颚前部，然后快速释放。韵母“ōu”则包含一个长元音“ō”，类似于英语单词“go”中的“o”音，加上一个小的滑音“u”，但这个“u”并不发出完整的声音，而是作为收尾。因此，当我们拼读“zhōu”时，应该感受到从清晰的卷舌音过渡到圆润饱满的长元音，最后轻柔地结束。</w:t>
      </w:r>
    </w:p>
    <w:p w14:paraId="4AAEF420" w14:textId="77777777" w:rsidR="00EA4CB4" w:rsidRDefault="00EA4CB4">
      <w:pPr>
        <w:rPr>
          <w:rFonts w:hint="eastAsia"/>
        </w:rPr>
      </w:pPr>
    </w:p>
    <w:p w14:paraId="68A3EA9B" w14:textId="77777777" w:rsidR="00EA4CB4" w:rsidRDefault="00EA4CB4">
      <w:pPr>
        <w:rPr>
          <w:rFonts w:hint="eastAsia"/>
        </w:rPr>
      </w:pPr>
      <w:r>
        <w:rPr>
          <w:rFonts w:hint="eastAsia"/>
        </w:rPr>
        <w:t>周的拼音怎么拼：四声调变化</w:t>
      </w:r>
    </w:p>
    <w:p w14:paraId="1F1F93B1" w14:textId="77777777" w:rsidR="00EA4CB4" w:rsidRDefault="00EA4CB4">
      <w:pPr>
        <w:rPr>
          <w:rFonts w:hint="eastAsia"/>
        </w:rPr>
      </w:pPr>
      <w:r>
        <w:rPr>
          <w:rFonts w:hint="eastAsia"/>
        </w:rPr>
        <w:t>汉语是一门有声调的语言，声调对于每个汉字的意义至关重要。“周”的声调为阴平，即第一声，用符号表示就是“-”。这意味着发音要保持平稳、高而长。如果我们改变声调，比如将它变为第二声（阳平）“zhóu”，第三声（上声）“zhǒu”，或者第四声（去声）“zhòu”，虽然拼写相同，但实际发音和含义都会发生变化。例如，“zhou4”可能是指“皱”，意为褶皱或蹙眉；而“zhou1”则是我们熟知的“周”，可以指姓氏、一周的时间单位或是环绕的意思。</w:t>
      </w:r>
    </w:p>
    <w:p w14:paraId="3AD23A31" w14:textId="77777777" w:rsidR="00EA4CB4" w:rsidRDefault="00EA4CB4">
      <w:pPr>
        <w:rPr>
          <w:rFonts w:hint="eastAsia"/>
        </w:rPr>
      </w:pPr>
    </w:p>
    <w:p w14:paraId="1C4F08FC" w14:textId="77777777" w:rsidR="00EA4CB4" w:rsidRDefault="00EA4CB4">
      <w:pPr>
        <w:rPr>
          <w:rFonts w:hint="eastAsia"/>
        </w:rPr>
      </w:pPr>
      <w:r>
        <w:rPr>
          <w:rFonts w:hint="eastAsia"/>
        </w:rPr>
        <w:t>周的拼音怎么拼：与其他汉字的组合</w:t>
      </w:r>
    </w:p>
    <w:p w14:paraId="611EDD91" w14:textId="77777777" w:rsidR="00EA4CB4" w:rsidRDefault="00EA4CB4">
      <w:pPr>
        <w:rPr>
          <w:rFonts w:hint="eastAsia"/>
        </w:rPr>
      </w:pPr>
      <w:r>
        <w:rPr>
          <w:rFonts w:hint="eastAsia"/>
        </w:rPr>
        <w:t>在日常生活中，“周”字经常与其他汉字结合使用，形成新的词汇。如“周围”、“周边”、“周期”等。当“周”字与其它汉字连用时，其拼音通常不会发生大的变化，依旧保持“zhōu”的读法。然而，在某些固定表达或成语中，可能会出现轻声现象。例如，“周末”的“周”在口语中有时会读得更轻更短。当两个三声相连时，第一个字往往变成二声，这是为了使发音更加流畅自然。这种变调规则同样适用于含有“周”的词语。</w:t>
      </w:r>
    </w:p>
    <w:p w14:paraId="098DBA47" w14:textId="77777777" w:rsidR="00EA4CB4" w:rsidRDefault="00EA4CB4">
      <w:pPr>
        <w:rPr>
          <w:rFonts w:hint="eastAsia"/>
        </w:rPr>
      </w:pPr>
    </w:p>
    <w:p w14:paraId="54D22E2F" w14:textId="77777777" w:rsidR="00EA4CB4" w:rsidRDefault="00EA4CB4">
      <w:pPr>
        <w:rPr>
          <w:rFonts w:hint="eastAsia"/>
        </w:rPr>
      </w:pPr>
      <w:r>
        <w:rPr>
          <w:rFonts w:hint="eastAsia"/>
        </w:rPr>
        <w:t>周的拼音怎么拼：学习与实践</w:t>
      </w:r>
    </w:p>
    <w:p w14:paraId="4FB9C910" w14:textId="77777777" w:rsidR="00EA4CB4" w:rsidRDefault="00EA4CB4">
      <w:pPr>
        <w:rPr>
          <w:rFonts w:hint="eastAsia"/>
        </w:rPr>
      </w:pPr>
      <w:r>
        <w:rPr>
          <w:rFonts w:hint="eastAsia"/>
        </w:rPr>
        <w:t>掌握正确的拼音不仅是学习中文的基础，也是提高语言交流能力的关键。对于初学者来说，练习“周”的正确发音可以从模仿开始，仔细聆听母语者的发音，并尝试重复。利用录音设备记录自己的发音，以便对比改进。还可以通过观看教学视频、参加语言角活动等方式增加实战经验。随着时间推移，不断积累和巩固所学知识，就能更加自信地运用汉语拼音进行沟通了。</w:t>
      </w:r>
    </w:p>
    <w:p w14:paraId="6FABE58A" w14:textId="77777777" w:rsidR="00EA4CB4" w:rsidRDefault="00EA4CB4">
      <w:pPr>
        <w:rPr>
          <w:rFonts w:hint="eastAsia"/>
        </w:rPr>
      </w:pPr>
    </w:p>
    <w:p w14:paraId="65D307C4" w14:textId="77777777" w:rsidR="00EA4CB4" w:rsidRDefault="00EA4CB4">
      <w:pPr>
        <w:rPr>
          <w:rFonts w:hint="eastAsia"/>
        </w:rPr>
      </w:pPr>
      <w:r>
        <w:rPr>
          <w:rFonts w:hint="eastAsia"/>
        </w:rPr>
        <w:t>周的拼音怎么拼：最后的总结</w:t>
      </w:r>
    </w:p>
    <w:p w14:paraId="374BF96F" w14:textId="77777777" w:rsidR="00EA4CB4" w:rsidRDefault="00EA4CB4">
      <w:pPr>
        <w:rPr>
          <w:rFonts w:hint="eastAsia"/>
        </w:rPr>
      </w:pPr>
      <w:r>
        <w:rPr>
          <w:rFonts w:hint="eastAsia"/>
        </w:rPr>
        <w:t>“周”的拼音是“zhōu”，遵循汉语拼音的基本发音规则，注意声调的重要性以及在不同语境下的应用变化。通过持续的学习和实践，每个人都可以准确无误地说出“周”的正确拼音，从而更好地理解和使用汉语这门丰富多样的语言。无论是在正式场合还是日常生活里，良好的发音习惯都将有助于提升个人的语言素养和交际效果。</w:t>
      </w:r>
    </w:p>
    <w:p w14:paraId="1CC6B447" w14:textId="77777777" w:rsidR="00EA4CB4" w:rsidRDefault="00EA4CB4">
      <w:pPr>
        <w:rPr>
          <w:rFonts w:hint="eastAsia"/>
        </w:rPr>
      </w:pPr>
    </w:p>
    <w:p w14:paraId="2F169E40" w14:textId="77777777" w:rsidR="00EA4CB4" w:rsidRDefault="00EA4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96F99" w14:textId="03C170F2" w:rsidR="004805AE" w:rsidRDefault="004805AE"/>
    <w:sectPr w:rsidR="00480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AE"/>
    <w:rsid w:val="00230453"/>
    <w:rsid w:val="004805AE"/>
    <w:rsid w:val="00E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FDB72-499D-4FA0-ADF4-37FE12FB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