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4B99" w14:textId="77777777" w:rsidR="00BE07BA" w:rsidRDefault="00BE07BA">
      <w:pPr>
        <w:rPr>
          <w:rFonts w:hint="eastAsia"/>
        </w:rPr>
      </w:pPr>
      <w:r>
        <w:rPr>
          <w:rFonts w:hint="eastAsia"/>
        </w:rPr>
        <w:t>四个的拼音是</w:t>
      </w:r>
    </w:p>
    <w:p w14:paraId="5139E65F" w14:textId="77777777" w:rsidR="00BE07BA" w:rsidRDefault="00BE07BA">
      <w:pPr>
        <w:rPr>
          <w:rFonts w:hint="eastAsia"/>
        </w:rPr>
      </w:pPr>
      <w:r>
        <w:rPr>
          <w:rFonts w:hint="eastAsia"/>
        </w:rPr>
        <w:t>在汉语中，"四个"的拼音为 "sì gè". 这看似简单的两个字组合，背后却蕴含着丰富的语言文化内涵。拼音，作为汉字的注音符号系统，是中国人民在学习和传播汉语过程中不可或缺的工具。它不仅帮助初学者准确发音，还连接着普通话与方言之间的桥梁。</w:t>
      </w:r>
    </w:p>
    <w:p w14:paraId="17E36918" w14:textId="77777777" w:rsidR="00BE07BA" w:rsidRDefault="00BE07BA">
      <w:pPr>
        <w:rPr>
          <w:rFonts w:hint="eastAsia"/>
        </w:rPr>
      </w:pPr>
    </w:p>
    <w:p w14:paraId="5BA776D0" w14:textId="77777777" w:rsidR="00BE07BA" w:rsidRDefault="00BE07BA">
      <w:pPr>
        <w:rPr>
          <w:rFonts w:hint="eastAsia"/>
        </w:rPr>
      </w:pPr>
      <w:r>
        <w:rPr>
          <w:rFonts w:hint="eastAsia"/>
        </w:rPr>
        <w:t>拼音的重要性</w:t>
      </w:r>
    </w:p>
    <w:p w14:paraId="2FE62D01" w14:textId="77777777" w:rsidR="00BE07BA" w:rsidRDefault="00BE07BA">
      <w:pPr>
        <w:rPr>
          <w:rFonts w:hint="eastAsia"/>
        </w:rPr>
      </w:pPr>
      <w:r>
        <w:rPr>
          <w:rFonts w:hint="eastAsia"/>
        </w:rPr>
        <w:t>对于汉语学习者来说，掌握正确的拼音至关重要。拼音不仅是读写的基础，而且也是理解汉字构造的重要线索。以“四个”为例，其拼音“sì gè”清晰地指出了每个字的声调，这对于正确理解和使用这些词语非常重要。在日常交流中，准确的发音能够避免歧义，提高沟通效率。</w:t>
      </w:r>
    </w:p>
    <w:p w14:paraId="79306389" w14:textId="77777777" w:rsidR="00BE07BA" w:rsidRDefault="00BE07BA">
      <w:pPr>
        <w:rPr>
          <w:rFonts w:hint="eastAsia"/>
        </w:rPr>
      </w:pPr>
    </w:p>
    <w:p w14:paraId="2D090D95" w14:textId="77777777" w:rsidR="00BE07BA" w:rsidRDefault="00BE07BA">
      <w:pPr>
        <w:rPr>
          <w:rFonts w:hint="eastAsia"/>
        </w:rPr>
      </w:pPr>
      <w:r>
        <w:rPr>
          <w:rFonts w:hint="eastAsia"/>
        </w:rPr>
        <w:t>从历史角度看拼音</w:t>
      </w:r>
    </w:p>
    <w:p w14:paraId="6BF439EE" w14:textId="77777777" w:rsidR="00BE07BA" w:rsidRDefault="00BE07BA">
      <w:pPr>
        <w:rPr>
          <w:rFonts w:hint="eastAsia"/>
        </w:rPr>
      </w:pPr>
      <w:r>
        <w:rPr>
          <w:rFonts w:hint="eastAsia"/>
        </w:rPr>
        <w:t>汉语拼音方案是在1958年由中国政府正式颁布并推行的。这一方案的制定是为了简化汉字学习过程，并推动汉语教育的发展。在此之前，虽然有其他各种形式的注音方法，如注音字母等，但拼音方案以其简便易学的特点迅速普及开来，成为现代汉语的标准注音方式。</w:t>
      </w:r>
    </w:p>
    <w:p w14:paraId="498A5519" w14:textId="77777777" w:rsidR="00BE07BA" w:rsidRDefault="00BE07BA">
      <w:pPr>
        <w:rPr>
          <w:rFonts w:hint="eastAsia"/>
        </w:rPr>
      </w:pPr>
    </w:p>
    <w:p w14:paraId="30C33D4B" w14:textId="77777777" w:rsidR="00BE07BA" w:rsidRDefault="00BE07BA">
      <w:pPr>
        <w:rPr>
          <w:rFonts w:hint="eastAsia"/>
        </w:rPr>
      </w:pPr>
      <w:r>
        <w:rPr>
          <w:rFonts w:hint="eastAsia"/>
        </w:rPr>
        <w:t>声调的作用</w:t>
      </w:r>
    </w:p>
    <w:p w14:paraId="77F311A9" w14:textId="77777777" w:rsidR="00BE07BA" w:rsidRDefault="00BE07BA">
      <w:pPr>
        <w:rPr>
          <w:rFonts w:hint="eastAsia"/>
        </w:rPr>
      </w:pPr>
      <w:r>
        <w:rPr>
          <w:rFonts w:hint="eastAsia"/>
        </w:rPr>
        <w:t>值得注意的是，“四”（sì）是一个去声字，而“个”（gè）则为轻声。汉语作为一种声调语言，不同的声调可以改变一个词的意义。因此，在学习过程中，除了记住每个字的基本发音外，还需要特别注意声调的变化。这不仅有助于更精准地表达意思，也体现了汉语的独特魅力。</w:t>
      </w:r>
    </w:p>
    <w:p w14:paraId="795CB89A" w14:textId="77777777" w:rsidR="00BE07BA" w:rsidRDefault="00BE07BA">
      <w:pPr>
        <w:rPr>
          <w:rFonts w:hint="eastAsia"/>
        </w:rPr>
      </w:pPr>
    </w:p>
    <w:p w14:paraId="5565FB2C" w14:textId="77777777" w:rsidR="00BE07BA" w:rsidRDefault="00BE07B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1BC80CD" w14:textId="77777777" w:rsidR="00BE07BA" w:rsidRDefault="00BE07BA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随着信息技术的发展，拼音输入法成为了人们用电脑或手机打字时最常用的方法之一。通过输入“si ge”，我们可以快速打出“四个”。在国际交流日益频繁的今天，拼音也成为外国人学习汉语、了解中国文化的一个重要窗口。它使更多人有机会接触并爱上这种古老而又充满活力的语言。</w:t>
      </w:r>
    </w:p>
    <w:p w14:paraId="6F68D020" w14:textId="77777777" w:rsidR="00BE07BA" w:rsidRDefault="00BE07BA">
      <w:pPr>
        <w:rPr>
          <w:rFonts w:hint="eastAsia"/>
        </w:rPr>
      </w:pPr>
    </w:p>
    <w:p w14:paraId="1E789303" w14:textId="77777777" w:rsidR="00BE07BA" w:rsidRDefault="00BE07BA">
      <w:pPr>
        <w:rPr>
          <w:rFonts w:hint="eastAsia"/>
        </w:rPr>
      </w:pPr>
      <w:r>
        <w:rPr>
          <w:rFonts w:hint="eastAsia"/>
        </w:rPr>
        <w:t>最后的总结</w:t>
      </w:r>
    </w:p>
    <w:p w14:paraId="796FEBC4" w14:textId="77777777" w:rsidR="00BE07BA" w:rsidRDefault="00BE07BA">
      <w:pPr>
        <w:rPr>
          <w:rFonts w:hint="eastAsia"/>
        </w:rPr>
      </w:pPr>
      <w:r>
        <w:rPr>
          <w:rFonts w:hint="eastAsia"/>
        </w:rPr>
        <w:t>“四个”的拼音只是汉语拼音体系中的冰山一角，但它足以展示出这套系统的实用性和重要性。无论是对于本土学生还是海外汉语爱好者而言，深入理解拼音规则都将极大地促进他们的语言学习之旅。这也反映了中国语言文化的博大精深，以及在全球化背景下不断发展的趋势。</w:t>
      </w:r>
    </w:p>
    <w:p w14:paraId="11BFFBA8" w14:textId="77777777" w:rsidR="00BE07BA" w:rsidRDefault="00BE07BA">
      <w:pPr>
        <w:rPr>
          <w:rFonts w:hint="eastAsia"/>
        </w:rPr>
      </w:pPr>
    </w:p>
    <w:p w14:paraId="09DA0CA2" w14:textId="77777777" w:rsidR="00BE07BA" w:rsidRDefault="00BE0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BE9A3" w14:textId="0D261AAD" w:rsidR="00087343" w:rsidRDefault="00087343"/>
    <w:sectPr w:rsidR="0008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43"/>
    <w:rsid w:val="00087343"/>
    <w:rsid w:val="00866415"/>
    <w:rsid w:val="00B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EAA88-F50D-4020-A49E-63BA0CB5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