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0652" w14:textId="77777777" w:rsidR="00A53257" w:rsidRDefault="00A53257">
      <w:pPr>
        <w:rPr>
          <w:rFonts w:hint="eastAsia"/>
        </w:rPr>
      </w:pPr>
      <w:r>
        <w:rPr>
          <w:rFonts w:hint="eastAsia"/>
        </w:rPr>
        <w:t>因为的拼音：yīn wèi 所以的拼音：suǒ yǐ</w:t>
      </w:r>
    </w:p>
    <w:p w14:paraId="15599945" w14:textId="77777777" w:rsidR="00A53257" w:rsidRDefault="00A53257">
      <w:pPr>
        <w:rPr>
          <w:rFonts w:hint="eastAsia"/>
        </w:rPr>
      </w:pPr>
      <w:r>
        <w:rPr>
          <w:rFonts w:hint="eastAsia"/>
        </w:rPr>
        <w:t>在汉语中，每个汉字都有其独特的发音，这些发音被记录为拼音。拼音是汉语普通话的拉丁字母音标系统，它不仅帮助人们学习汉字的正确发音，也是中文信息处理和输入法的基础。当我们提到“因为”（yīn wèi）和“所以”（suǒ yǐ）这两个词时，我们实际上是在谈论逻辑连接词，它们在日常对话和正式写作中都起着至关重要的作用。</w:t>
      </w:r>
    </w:p>
    <w:p w14:paraId="71414706" w14:textId="77777777" w:rsidR="00A53257" w:rsidRDefault="00A53257">
      <w:pPr>
        <w:rPr>
          <w:rFonts w:hint="eastAsia"/>
        </w:rPr>
      </w:pPr>
    </w:p>
    <w:p w14:paraId="13D5A6EC" w14:textId="77777777" w:rsidR="00A53257" w:rsidRDefault="00A53257">
      <w:pPr>
        <w:rPr>
          <w:rFonts w:hint="eastAsia"/>
        </w:rPr>
      </w:pPr>
      <w:r>
        <w:rPr>
          <w:rFonts w:hint="eastAsia"/>
        </w:rPr>
        <w:t>理解因果关系的重要性</w:t>
      </w:r>
    </w:p>
    <w:p w14:paraId="0D646FB1" w14:textId="77777777" w:rsidR="00A53257" w:rsidRDefault="00A53257">
      <w:pPr>
        <w:rPr>
          <w:rFonts w:hint="eastAsia"/>
        </w:rPr>
      </w:pPr>
      <w:r>
        <w:rPr>
          <w:rFonts w:hint="eastAsia"/>
        </w:rPr>
        <w:t>“因为”和“所以”的使用反映了说话者或作者对于事件之间因果关系的理解。“因为”用来引出一个原因或解释，而“所以”则用于得出最后的总结或最后的总结。这种因果关系的表达不仅仅是为了语法上的正确性，更是为了传达清晰、有条理的思想。通过合理运用这两个词语，我们可以使我们的论述更加连贯，让听众或读者更容易跟上我们的思路。</w:t>
      </w:r>
    </w:p>
    <w:p w14:paraId="492C77BF" w14:textId="77777777" w:rsidR="00A53257" w:rsidRDefault="00A53257">
      <w:pPr>
        <w:rPr>
          <w:rFonts w:hint="eastAsia"/>
        </w:rPr>
      </w:pPr>
    </w:p>
    <w:p w14:paraId="2F76E28C" w14:textId="77777777" w:rsidR="00A53257" w:rsidRDefault="00A53257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7AFE7CA" w14:textId="77777777" w:rsidR="00A53257" w:rsidRDefault="00A53257">
      <w:pPr>
        <w:rPr>
          <w:rFonts w:hint="eastAsia"/>
        </w:rPr>
      </w:pPr>
      <w:r>
        <w:rPr>
          <w:rFonts w:hint="eastAsia"/>
        </w:rPr>
        <w:t>拼音系统的历史可以追溯到清末民初时期，随着中国社会逐渐开放，与外界交流增多，对汉语进行标准化的需求也日益增长。1958年，中国政府正式公布了《汉语拼音方案》，这标志着现代汉语拼音系统的建立。这个系统旨在帮助儿童学习汉字发音，并促进非母语者的汉语学习。它也在计算机时代成为了中文数字化的重要工具。</w:t>
      </w:r>
    </w:p>
    <w:p w14:paraId="01B8CA99" w14:textId="77777777" w:rsidR="00A53257" w:rsidRDefault="00A53257">
      <w:pPr>
        <w:rPr>
          <w:rFonts w:hint="eastAsia"/>
        </w:rPr>
      </w:pPr>
    </w:p>
    <w:p w14:paraId="3B8CE5BD" w14:textId="77777777" w:rsidR="00A53257" w:rsidRDefault="00A532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61BCC2" w14:textId="77777777" w:rsidR="00A53257" w:rsidRDefault="00A53257">
      <w:pPr>
        <w:rPr>
          <w:rFonts w:hint="eastAsia"/>
        </w:rPr>
      </w:pPr>
      <w:r>
        <w:rPr>
          <w:rFonts w:hint="eastAsia"/>
        </w:rPr>
        <w:t>除了教育领域外，“因为”和“所以”的拼音形式在日常生活中也有广泛的应用。例如，在手机或电脑上输入中文时，我们通常会先打出拼音，然后选择相应的汉字。这一过程简化了文字输入，提高了效率。当我们在社交媒体上快速打字聊天时，有时候甚至会直接用拼音代替某些词汇来节省时间，比如“yinwei”和“suoyi”。这样的习惯反映了拼音作为汉语辅助工具的便利性和普及度。</w:t>
      </w:r>
    </w:p>
    <w:p w14:paraId="61072290" w14:textId="77777777" w:rsidR="00A53257" w:rsidRDefault="00A53257">
      <w:pPr>
        <w:rPr>
          <w:rFonts w:hint="eastAsia"/>
        </w:rPr>
      </w:pPr>
    </w:p>
    <w:p w14:paraId="68539B85" w14:textId="77777777" w:rsidR="00A53257" w:rsidRDefault="00A53257">
      <w:pPr>
        <w:rPr>
          <w:rFonts w:hint="eastAsia"/>
        </w:rPr>
      </w:pPr>
      <w:r>
        <w:rPr>
          <w:rFonts w:hint="eastAsia"/>
        </w:rPr>
        <w:t>最后的总结</w:t>
      </w:r>
    </w:p>
    <w:p w14:paraId="2E95BE84" w14:textId="77777777" w:rsidR="00A53257" w:rsidRDefault="00A53257">
      <w:pPr>
        <w:rPr>
          <w:rFonts w:hint="eastAsia"/>
        </w:rPr>
      </w:pPr>
      <w:r>
        <w:rPr>
          <w:rFonts w:hint="eastAsia"/>
        </w:rPr>
        <w:t>“因为”（yīn wèi）和“所以”（suǒ yǐ）不仅是两个简单的连词，它们承载着逻辑思维的表达方式，同时也是汉语拼音体系中不可或缺的一部分。通过了解这两个词语的拼音，我们可以更好地掌握汉语的语言艺术，同时也能够体会到语言背后的文化和社会变迁。无论是在书面还是口语交流中，准确地使用“因为”和“所以”，都能够帮助我们构建更有效的沟通桥梁。</w:t>
      </w:r>
    </w:p>
    <w:p w14:paraId="311184ED" w14:textId="77777777" w:rsidR="00A53257" w:rsidRDefault="00A53257">
      <w:pPr>
        <w:rPr>
          <w:rFonts w:hint="eastAsia"/>
        </w:rPr>
      </w:pPr>
    </w:p>
    <w:p w14:paraId="1B46900B" w14:textId="77777777" w:rsidR="00A53257" w:rsidRDefault="00A53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F7A5B" w14:textId="08255550" w:rsidR="009A00AC" w:rsidRDefault="009A00AC"/>
    <w:sectPr w:rsidR="009A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AC"/>
    <w:rsid w:val="009A00AC"/>
    <w:rsid w:val="00A532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6CA9-DA8A-4D40-BD20-8CECECE1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