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FBA6" w14:textId="77777777" w:rsidR="00CF68AA" w:rsidRDefault="00CF68AA">
      <w:pPr>
        <w:rPr>
          <w:rFonts w:hint="eastAsia"/>
        </w:rPr>
      </w:pPr>
      <w:r>
        <w:rPr>
          <w:rFonts w:hint="eastAsia"/>
        </w:rPr>
        <w:t>夜从的拼音怎么拼</w:t>
      </w:r>
    </w:p>
    <w:p w14:paraId="5B109243" w14:textId="77777777" w:rsidR="00CF68AA" w:rsidRDefault="00CF68AA">
      <w:pPr>
        <w:rPr>
          <w:rFonts w:hint="eastAsia"/>
        </w:rPr>
      </w:pPr>
      <w:r>
        <w:rPr>
          <w:rFonts w:hint="eastAsia"/>
        </w:rPr>
        <w:t>在汉语的世界里，每一个字都有其独特的发音规则，而“夜从”这两个字也不例外。要了解它们的拼音拼法，我们首先需要拆分来看。“夜”（yè）是一个独立的汉字，代表夜晚、黑夜的意思；“从”（cóng）则可以有跟随、依从等多种含义。当这两个字组合在一起时，“夜从”的拼音就是 yè cóng。</w:t>
      </w:r>
    </w:p>
    <w:p w14:paraId="036D9C5A" w14:textId="77777777" w:rsidR="00CF68AA" w:rsidRDefault="00CF68AA">
      <w:pPr>
        <w:rPr>
          <w:rFonts w:hint="eastAsia"/>
        </w:rPr>
      </w:pPr>
    </w:p>
    <w:p w14:paraId="5609ABA4" w14:textId="77777777" w:rsidR="00CF68AA" w:rsidRDefault="00CF68AA">
      <w:pPr>
        <w:rPr>
          <w:rFonts w:hint="eastAsia"/>
        </w:rPr>
      </w:pPr>
      <w:r>
        <w:rPr>
          <w:rFonts w:hint="eastAsia"/>
        </w:rPr>
        <w:t>探索拼音的历史与演变</w:t>
      </w:r>
    </w:p>
    <w:p w14:paraId="51D1BDE4" w14:textId="77777777" w:rsidR="00CF68AA" w:rsidRDefault="00CF68AA">
      <w:pPr>
        <w:rPr>
          <w:rFonts w:hint="eastAsia"/>
        </w:rPr>
      </w:pPr>
      <w:r>
        <w:rPr>
          <w:rFonts w:hint="eastAsia"/>
        </w:rPr>
        <w:t>拼音是现代汉语的标准音标系统，它的诞生是为了帮助人们更好地学习和使用汉字。自1958年正式公布以来，拼音已经成为了中国教育体系中不可或缺的一部分。它不仅是中国儿童学习汉字发音的重要工具，也是外国人学习中文的桥梁。通过拼音，我们可以准确地读出每个汉字的声调，这是汉语与其他语言相比的一大特色。</w:t>
      </w:r>
    </w:p>
    <w:p w14:paraId="0EBBAE4A" w14:textId="77777777" w:rsidR="00CF68AA" w:rsidRDefault="00CF68AA">
      <w:pPr>
        <w:rPr>
          <w:rFonts w:hint="eastAsia"/>
        </w:rPr>
      </w:pPr>
    </w:p>
    <w:p w14:paraId="6CEBA255" w14:textId="77777777" w:rsidR="00CF68AA" w:rsidRDefault="00CF68AA">
      <w:pPr>
        <w:rPr>
          <w:rFonts w:hint="eastAsia"/>
        </w:rPr>
      </w:pPr>
      <w:r>
        <w:rPr>
          <w:rFonts w:hint="eastAsia"/>
        </w:rPr>
        <w:t>深入理解拼音的构成要素</w:t>
      </w:r>
    </w:p>
    <w:p w14:paraId="1F19921F" w14:textId="77777777" w:rsidR="00CF68AA" w:rsidRDefault="00CF68AA">
      <w:pPr>
        <w:rPr>
          <w:rFonts w:hint="eastAsia"/>
        </w:rPr>
      </w:pPr>
      <w:r>
        <w:rPr>
          <w:rFonts w:hint="eastAsia"/>
        </w:rPr>
        <w:t>拼音由声母、韵母和声调三部分组成。以“夜”为例，它的拼音为 yè，其中“y”是声母，“e”是韵母，而最后的第四声符号“ˋ”则表示声调。对于“从”，拼音是 cóng，“c”是声母，“o”和“ng”共同构成了韵母，而第二声符号“ˊ”标识了其声调。掌握这些基本元素，可以帮助我们更准确地拼读出任何汉字的拼音。</w:t>
      </w:r>
    </w:p>
    <w:p w14:paraId="3D21A14F" w14:textId="77777777" w:rsidR="00CF68AA" w:rsidRDefault="00CF68AA">
      <w:pPr>
        <w:rPr>
          <w:rFonts w:hint="eastAsia"/>
        </w:rPr>
      </w:pPr>
    </w:p>
    <w:p w14:paraId="0C619CA2" w14:textId="77777777" w:rsidR="00CF68AA" w:rsidRDefault="00CF68AA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118F927" w14:textId="77777777" w:rsidR="00CF68AA" w:rsidRDefault="00CF68AA">
      <w:pPr>
        <w:rPr>
          <w:rFonts w:hint="eastAsia"/>
        </w:rPr>
      </w:pPr>
      <w:r>
        <w:rPr>
          <w:rFonts w:hint="eastAsia"/>
        </w:rPr>
        <w:t>在生活中，无论是阅读书籍、报纸还是与他人交流，正确的拼音拼读都是十分重要的。尤其是在教孩子认字的时候，家长和老师会特别强调拼音的学习。对于“夜从”这样的词汇，孩子们可以通过反复练习来加深记忆，同时也能提高自己的口语表达能力。在书写过程中，当我们不确定某个字的具体写法时，也可以借助拼音来辅助查找。</w:t>
      </w:r>
    </w:p>
    <w:p w14:paraId="475BAFF0" w14:textId="77777777" w:rsidR="00CF68AA" w:rsidRDefault="00CF68AA">
      <w:pPr>
        <w:rPr>
          <w:rFonts w:hint="eastAsia"/>
        </w:rPr>
      </w:pPr>
    </w:p>
    <w:p w14:paraId="04B6FE6F" w14:textId="77777777" w:rsidR="00CF68AA" w:rsidRDefault="00CF68A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102E80F2" w14:textId="77777777" w:rsidR="00CF68AA" w:rsidRDefault="00CF68AA">
      <w:pPr>
        <w:rPr>
          <w:rFonts w:hint="eastAsia"/>
        </w:rPr>
      </w:pPr>
      <w:r>
        <w:rPr>
          <w:rFonts w:hint="eastAsia"/>
        </w:rPr>
        <w:t>除了作为语言学习的工具，拼音还承载着丰富的文化内涵。不同的方言有着各自独特的发音方式，而普通话的拼音标准则有助于维护汉语的统一性和规范性。对于像“夜从”这样可能出现在古诗文或传统故事里的词汇，正确理解和使用其拼音，能够让我们更加贴近古人的情感世界，感受中华传统文化的魅力。</w:t>
      </w:r>
    </w:p>
    <w:p w14:paraId="4D43BE74" w14:textId="77777777" w:rsidR="00CF68AA" w:rsidRDefault="00CF68AA">
      <w:pPr>
        <w:rPr>
          <w:rFonts w:hint="eastAsia"/>
        </w:rPr>
      </w:pPr>
    </w:p>
    <w:p w14:paraId="5F5DC343" w14:textId="77777777" w:rsidR="00CF68AA" w:rsidRDefault="00CF68AA">
      <w:pPr>
        <w:rPr>
          <w:rFonts w:hint="eastAsia"/>
        </w:rPr>
      </w:pPr>
      <w:r>
        <w:rPr>
          <w:rFonts w:hint="eastAsia"/>
        </w:rPr>
        <w:t>最后的总结</w:t>
      </w:r>
    </w:p>
    <w:p w14:paraId="714CE8CD" w14:textId="77777777" w:rsidR="00CF68AA" w:rsidRDefault="00CF68AA">
      <w:pPr>
        <w:rPr>
          <w:rFonts w:hint="eastAsia"/>
        </w:rPr>
      </w:pPr>
      <w:r>
        <w:rPr>
          <w:rFonts w:hint="eastAsia"/>
        </w:rPr>
        <w:t>“夜从”的拼音为 yè cóng，通过学习拼音的构造以及其背后的文化意义，我们不仅能准确地拼读这个词语，还能从中领略到汉语的博大精深。无论是在日常生活中还是学术研究领域，掌握好拼音都是非常有价值的技能。</w:t>
      </w:r>
    </w:p>
    <w:p w14:paraId="47B01076" w14:textId="77777777" w:rsidR="00CF68AA" w:rsidRDefault="00CF68AA">
      <w:pPr>
        <w:rPr>
          <w:rFonts w:hint="eastAsia"/>
        </w:rPr>
      </w:pPr>
    </w:p>
    <w:p w14:paraId="30CF9CB2" w14:textId="77777777" w:rsidR="00CF68AA" w:rsidRDefault="00CF6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02A30" w14:textId="48744D8B" w:rsidR="00B81645" w:rsidRDefault="00B81645"/>
    <w:sectPr w:rsidR="00B8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45"/>
    <w:rsid w:val="00B81645"/>
    <w:rsid w:val="00CF68A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BE20-20FC-4BA8-B0C8-56500679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