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夜的美文短句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夜空如同一幅无尽的画卷，繁星点点，宛如无数颗璀璨的宝石，散落在深邃的蓝色天幕上。每一颗星星，都是一个梦的寄托，闪烁着希望与渴望，照亮了心灵的角落。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夜晚的微风轻柔而温暖，像是大自然温柔的呢喃，拂过脸颊，带来一丝丝清凉。它在耳边低语，诉说着白天的喧嚣已经远去，留下的是静谧与安宁。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皓月当空，洒下的月光如水般柔和，映照在大地上，仿佛为万物披上一层银色的轻纱。树影摇曳，静谧的夜晚更显得恬静与美丽，仿佛时间在这一刻凝固。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在宁静的夜晚，心灵更容易沉思。孤独的时刻，往往是自我反省与思考的最佳时机。我们在星光下，悄然思索着生活的意义，未来的方向，以及那些未竟的梦想。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夜色如墨，万物沉寂，唯有虫鸣声声，似在诉说着无尽的故事。每一声低语，都带着生命的哲理，提醒我们珍惜当下，勇敢追梦，永不放弃。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即便是黑夜，也有它独特的温暖。在这一片宁静中，思念的人仿佛就在身边，温暖的回忆在心中荡漾，带来一丝安慰与力量。夜晚让我们更懂得珍惜。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夜的美，在于它的沉静与平和。无论白天多么喧嚣，夜晚总能给予我们一份宁静，让心灵得以休息，重新出发。此刻，万物都在沉睡，只有思绪在翱翔。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在星光下，我们的梦想悄然启航。夜晚是梦的起点，愿我们在这无尽的黑暗中，找到属于自己的光亮，带着勇气与信念，继续追逐那遥远的星辰。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夜深了，万物沉寂，一天的忙碌已然结束。闭上双眼，感受夜的怀抱，让疲惫的身心在这片宁静中得到抚慰。明天的曙光又将来临，而此刻，夜是我们心灵的归宿。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