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438C" w14:textId="77777777" w:rsidR="00A813F6" w:rsidRDefault="00A813F6">
      <w:pPr>
        <w:rPr>
          <w:rFonts w:hint="eastAsia"/>
        </w:rPr>
      </w:pPr>
      <w:r>
        <w:rPr>
          <w:rFonts w:hint="eastAsia"/>
        </w:rPr>
        <w:t>亲爱的女儿，生日快乐！</w:t>
      </w:r>
    </w:p>
    <w:p w14:paraId="7D6B0DBA" w14:textId="77777777" w:rsidR="00A813F6" w:rsidRDefault="00A813F6">
      <w:pPr>
        <w:rPr>
          <w:rFonts w:hint="eastAsia"/>
        </w:rPr>
      </w:pPr>
      <w:r>
        <w:rPr>
          <w:rFonts w:hint="eastAsia"/>
        </w:rPr>
        <w:t>在这个特别的日子里，妈妈想对你说，生日快乐！每一年的今天，都是我心中最幸福的时刻。看着你一天天长大，从牙牙学语到如今的独立小姑娘，你的成长让我无比骄傲。愿你的每一天都如今天般灿烂，充满欢声笑语。</w:t>
      </w:r>
    </w:p>
    <w:p w14:paraId="3E33FC25" w14:textId="77777777" w:rsidR="00A813F6" w:rsidRDefault="00A813F6"/>
    <w:p w14:paraId="64FDA738" w14:textId="77777777" w:rsidR="00A813F6" w:rsidRDefault="00A813F6">
      <w:pPr>
        <w:rPr>
          <w:rFonts w:hint="eastAsia"/>
        </w:rPr>
      </w:pPr>
      <w:r>
        <w:rPr>
          <w:rFonts w:hint="eastAsia"/>
        </w:rPr>
        <w:t>愿你追逐梦想，勇敢前行</w:t>
      </w:r>
    </w:p>
    <w:p w14:paraId="42CB723A" w14:textId="77777777" w:rsidR="00A813F6" w:rsidRDefault="00A813F6">
      <w:pPr>
        <w:rPr>
          <w:rFonts w:hint="eastAsia"/>
        </w:rPr>
      </w:pPr>
      <w:r>
        <w:rPr>
          <w:rFonts w:hint="eastAsia"/>
        </w:rPr>
        <w:t>女儿，人生的旅途中会遇到许多挑战和困难，但请记住，妈妈永远是你最坚实的后盾。无论前方的道路多么艰辛，愿你始终保持勇敢和坚持，追逐属于自己的梦想。每一次努力，都是你在向未来迈出的坚实一步。</w:t>
      </w:r>
    </w:p>
    <w:p w14:paraId="57FAD997" w14:textId="77777777" w:rsidR="00A813F6" w:rsidRDefault="00A813F6"/>
    <w:p w14:paraId="6AA056B1" w14:textId="77777777" w:rsidR="00A813F6" w:rsidRDefault="00A813F6">
      <w:pPr>
        <w:rPr>
          <w:rFonts w:hint="eastAsia"/>
        </w:rPr>
      </w:pPr>
      <w:r>
        <w:rPr>
          <w:rFonts w:hint="eastAsia"/>
        </w:rPr>
        <w:t>珍惜友谊，分享快乐</w:t>
      </w:r>
    </w:p>
    <w:p w14:paraId="6BED4B07" w14:textId="77777777" w:rsidR="00A813F6" w:rsidRDefault="00A813F6">
      <w:pPr>
        <w:rPr>
          <w:rFonts w:hint="eastAsia"/>
        </w:rPr>
      </w:pPr>
      <w:r>
        <w:rPr>
          <w:rFonts w:hint="eastAsia"/>
        </w:rPr>
        <w:t>在你的人生旅途中，朋友是你最宝贵的财富。希望你能珍惜那些在你身边的人，和他们一起分享快乐与悲伤。无论身处何地，真挚的友谊都能为你带来温暖和支持。记得，真正的朋友会在你需要时，给予你最温暖的陪伴。</w:t>
      </w:r>
    </w:p>
    <w:p w14:paraId="67B21072" w14:textId="77777777" w:rsidR="00A813F6" w:rsidRDefault="00A813F6"/>
    <w:p w14:paraId="38D7FDB9" w14:textId="77777777" w:rsidR="00A813F6" w:rsidRDefault="00A813F6">
      <w:pPr>
        <w:rPr>
          <w:rFonts w:hint="eastAsia"/>
        </w:rPr>
      </w:pPr>
      <w:r>
        <w:rPr>
          <w:rFonts w:hint="eastAsia"/>
        </w:rPr>
        <w:t>保持善良，传播爱</w:t>
      </w:r>
    </w:p>
    <w:p w14:paraId="5875901C" w14:textId="77777777" w:rsidR="00A813F6" w:rsidRDefault="00A813F6">
      <w:pPr>
        <w:rPr>
          <w:rFonts w:hint="eastAsia"/>
        </w:rPr>
      </w:pPr>
      <w:r>
        <w:rPr>
          <w:rFonts w:hint="eastAsia"/>
        </w:rPr>
        <w:t>善良是这个世界上最美的品质。女儿，希望你能始终保持一颗善良的心，关心他人，传播爱与温暖。即使生活中遇到不如意，也要记住用爱去回应，用微笑去面对。善良的你，终会收获意想不到的美好。</w:t>
      </w:r>
    </w:p>
    <w:p w14:paraId="27DB4E4E" w14:textId="77777777" w:rsidR="00A813F6" w:rsidRDefault="00A813F6"/>
    <w:p w14:paraId="7CF25382" w14:textId="77777777" w:rsidR="00A813F6" w:rsidRDefault="00A813F6">
      <w:pPr>
        <w:rPr>
          <w:rFonts w:hint="eastAsia"/>
        </w:rPr>
      </w:pPr>
      <w:r>
        <w:rPr>
          <w:rFonts w:hint="eastAsia"/>
        </w:rPr>
        <w:t>享受生活，学会放松</w:t>
      </w:r>
    </w:p>
    <w:p w14:paraId="77737749" w14:textId="77777777" w:rsidR="00A813F6" w:rsidRDefault="00A813F6">
      <w:pPr>
        <w:rPr>
          <w:rFonts w:hint="eastAsia"/>
        </w:rPr>
      </w:pPr>
      <w:r>
        <w:rPr>
          <w:rFonts w:hint="eastAsia"/>
        </w:rPr>
        <w:t>在学习和生活中，别忘了给自己一些放松的时间。生活不仅仅是忙碌与压力，更是享受每一个当下的快乐。希望你能学会在繁忙中找到平衡，去欣赏生活中的小确幸。无论是一杯香茶，还是一本好书，愿你能在这些小事中找到快乐。</w:t>
      </w:r>
    </w:p>
    <w:p w14:paraId="529C42EA" w14:textId="77777777" w:rsidR="00A813F6" w:rsidRDefault="00A813F6"/>
    <w:p w14:paraId="1247AD26" w14:textId="77777777" w:rsidR="00A813F6" w:rsidRDefault="00A813F6">
      <w:pPr>
        <w:rPr>
          <w:rFonts w:hint="eastAsia"/>
        </w:rPr>
      </w:pPr>
      <w:r>
        <w:rPr>
          <w:rFonts w:hint="eastAsia"/>
        </w:rPr>
        <w:t>永远爱你的妈妈</w:t>
      </w:r>
    </w:p>
    <w:p w14:paraId="073C59DF" w14:textId="77777777" w:rsidR="00A813F6" w:rsidRDefault="00A813F6">
      <w:pPr>
        <w:rPr>
          <w:rFonts w:hint="eastAsia"/>
        </w:rPr>
      </w:pPr>
      <w:r>
        <w:rPr>
          <w:rFonts w:hint="eastAsia"/>
        </w:rPr>
        <w:t>亲爱的女儿，妈妈会一直在你身边，陪伴你走过每一个春夏秋冬。无论你将来在哪里，做什么，妈妈的爱永远不会改变。今天是你的生日，也是我们的庆祝日。愿你在新的一岁里，勇敢追梦，幸福快乐。生日快乐，永远爱你的妈妈。</w:t>
      </w:r>
    </w:p>
    <w:p w14:paraId="753D81A9" w14:textId="77777777" w:rsidR="00A813F6" w:rsidRDefault="00A813F6"/>
    <w:p w14:paraId="58B33FC0" w14:textId="77777777" w:rsidR="00A813F6" w:rsidRDefault="00A813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2E48C3" w14:textId="53A4147F" w:rsidR="00AA352C" w:rsidRDefault="00AA352C"/>
    <w:sectPr w:rsidR="00AA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2C"/>
    <w:rsid w:val="00A813F6"/>
    <w:rsid w:val="00AA352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5401D-2A57-4B8C-8CC5-1BB35782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35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35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35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35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35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35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35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3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3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35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35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35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35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35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35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3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35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3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