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839A" w14:textId="77777777" w:rsidR="001F3D65" w:rsidRDefault="001F3D65">
      <w:pPr>
        <w:rPr>
          <w:rFonts w:hint="eastAsia"/>
        </w:rPr>
      </w:pPr>
    </w:p>
    <w:p w14:paraId="2F51ECDB" w14:textId="77777777" w:rsidR="001F3D65" w:rsidRDefault="001F3D65">
      <w:pPr>
        <w:rPr>
          <w:rFonts w:hint="eastAsia"/>
        </w:rPr>
      </w:pPr>
      <w:r>
        <w:rPr>
          <w:rFonts w:hint="eastAsia"/>
        </w:rPr>
        <w:tab/>
        <w:t>Natasha 的简介</w:t>
      </w:r>
    </w:p>
    <w:p w14:paraId="783C0A61" w14:textId="77777777" w:rsidR="001F3D65" w:rsidRDefault="001F3D65">
      <w:pPr>
        <w:rPr>
          <w:rFonts w:hint="eastAsia"/>
        </w:rPr>
      </w:pPr>
    </w:p>
    <w:p w14:paraId="3A2B691C" w14:textId="77777777" w:rsidR="001F3D65" w:rsidRDefault="001F3D65">
      <w:pPr>
        <w:rPr>
          <w:rFonts w:hint="eastAsia"/>
        </w:rPr>
      </w:pPr>
    </w:p>
    <w:p w14:paraId="0714381A" w14:textId="77777777" w:rsidR="001F3D65" w:rsidRDefault="001F3D65">
      <w:pPr>
        <w:rPr>
          <w:rFonts w:hint="eastAsia"/>
        </w:rPr>
      </w:pPr>
      <w:r>
        <w:rPr>
          <w:rFonts w:hint="eastAsia"/>
        </w:rPr>
        <w:tab/>
        <w:t>Natasha（娜塔莎）是一个在国际上广泛使用的名字，尤其在俄罗斯、乌克兰等东欧国家非常流行。这个名字源自于希腊语，意为“复活”，象征着新的开始与希望。Natasha 通常给人留下优雅、坚强的印象，这也许是因为在文学作品中，如俄国作家列夫·托尔斯泰的《战争与和平》里，Natasha 被描绘成一位美丽而充满活力的女性角色。</w:t>
      </w:r>
    </w:p>
    <w:p w14:paraId="2C722EBA" w14:textId="77777777" w:rsidR="001F3D65" w:rsidRDefault="001F3D65">
      <w:pPr>
        <w:rPr>
          <w:rFonts w:hint="eastAsia"/>
        </w:rPr>
      </w:pPr>
    </w:p>
    <w:p w14:paraId="02FABA5F" w14:textId="77777777" w:rsidR="001F3D65" w:rsidRDefault="001F3D65">
      <w:pPr>
        <w:rPr>
          <w:rFonts w:hint="eastAsia"/>
        </w:rPr>
      </w:pPr>
    </w:p>
    <w:p w14:paraId="2A70066D" w14:textId="77777777" w:rsidR="001F3D65" w:rsidRDefault="001F3D65">
      <w:pPr>
        <w:rPr>
          <w:rFonts w:hint="eastAsia"/>
        </w:rPr>
      </w:pPr>
    </w:p>
    <w:p w14:paraId="44CD6024" w14:textId="77777777" w:rsidR="001F3D65" w:rsidRDefault="001F3D65">
      <w:pPr>
        <w:rPr>
          <w:rFonts w:hint="eastAsia"/>
        </w:rPr>
      </w:pPr>
      <w:r>
        <w:rPr>
          <w:rFonts w:hint="eastAsia"/>
        </w:rPr>
        <w:tab/>
        <w:t>Natasha 在文化中的影响</w:t>
      </w:r>
    </w:p>
    <w:p w14:paraId="6DE24F7C" w14:textId="77777777" w:rsidR="001F3D65" w:rsidRDefault="001F3D65">
      <w:pPr>
        <w:rPr>
          <w:rFonts w:hint="eastAsia"/>
        </w:rPr>
      </w:pPr>
    </w:p>
    <w:p w14:paraId="7068DFBD" w14:textId="77777777" w:rsidR="001F3D65" w:rsidRDefault="001F3D65">
      <w:pPr>
        <w:rPr>
          <w:rFonts w:hint="eastAsia"/>
        </w:rPr>
      </w:pPr>
    </w:p>
    <w:p w14:paraId="705D7316" w14:textId="77777777" w:rsidR="001F3D65" w:rsidRDefault="001F3D65">
      <w:pPr>
        <w:rPr>
          <w:rFonts w:hint="eastAsia"/>
        </w:rPr>
      </w:pPr>
      <w:r>
        <w:rPr>
          <w:rFonts w:hint="eastAsia"/>
        </w:rPr>
        <w:tab/>
        <w:t>在文化和艺术领域，Natasha 这个名字也扮演了重要的角色。不仅在文学作品中有着深刻的形象，在音乐、电影等领域同样可见其身影。例如，美国流行歌手 Lady Gaga 的真名就是 Stefani Joanne Angelina Germanotta，她曾用 Natasha Kingsley 作为艺名之一。漫威宇宙中的黑寡妇（Black Widow），原名娜塔莎·罗曼诺夫（Natasha Romanoff），以其高超的格斗技巧和智慧赢得了全球粉丝的喜爱，成为了女性力量的象征。</w:t>
      </w:r>
    </w:p>
    <w:p w14:paraId="5BF94017" w14:textId="77777777" w:rsidR="001F3D65" w:rsidRDefault="001F3D65">
      <w:pPr>
        <w:rPr>
          <w:rFonts w:hint="eastAsia"/>
        </w:rPr>
      </w:pPr>
    </w:p>
    <w:p w14:paraId="57B3BAE5" w14:textId="77777777" w:rsidR="001F3D65" w:rsidRDefault="001F3D65">
      <w:pPr>
        <w:rPr>
          <w:rFonts w:hint="eastAsia"/>
        </w:rPr>
      </w:pPr>
    </w:p>
    <w:p w14:paraId="4D861323" w14:textId="77777777" w:rsidR="001F3D65" w:rsidRDefault="001F3D65">
      <w:pPr>
        <w:rPr>
          <w:rFonts w:hint="eastAsia"/>
        </w:rPr>
      </w:pPr>
    </w:p>
    <w:p w14:paraId="2B0EB40A" w14:textId="77777777" w:rsidR="001F3D65" w:rsidRDefault="001F3D65">
      <w:pPr>
        <w:rPr>
          <w:rFonts w:hint="eastAsia"/>
        </w:rPr>
      </w:pPr>
      <w:r>
        <w:rPr>
          <w:rFonts w:hint="eastAsia"/>
        </w:rPr>
        <w:tab/>
        <w:t>Natasha 名下的杰出人物</w:t>
      </w:r>
    </w:p>
    <w:p w14:paraId="03909870" w14:textId="77777777" w:rsidR="001F3D65" w:rsidRDefault="001F3D65">
      <w:pPr>
        <w:rPr>
          <w:rFonts w:hint="eastAsia"/>
        </w:rPr>
      </w:pPr>
    </w:p>
    <w:p w14:paraId="4A6EFB3D" w14:textId="77777777" w:rsidR="001F3D65" w:rsidRDefault="001F3D65">
      <w:pPr>
        <w:rPr>
          <w:rFonts w:hint="eastAsia"/>
        </w:rPr>
      </w:pPr>
    </w:p>
    <w:p w14:paraId="1ABD4F3A" w14:textId="77777777" w:rsidR="001F3D65" w:rsidRDefault="001F3D65">
      <w:pPr>
        <w:rPr>
          <w:rFonts w:hint="eastAsia"/>
        </w:rPr>
      </w:pPr>
      <w:r>
        <w:rPr>
          <w:rFonts w:hint="eastAsia"/>
        </w:rPr>
        <w:tab/>
        <w:t>历史上及现代，有许多杰出的人物都以 Natasha 为名。比如，俄罗斯芭蕾舞者娜塔莉亚·马卡洛娃（Natalia Makarova），她在20世纪的舞蹈界留下了不可磨灭的印记；还有美国女演员娜塔莎·雷昂（Natasha Lyonne），因出演多部知名电视剧和电影而广受好评。这些以 Natasha 为名的人士，无论是在艺术、科学还是社会活动中，都展现出了非凡的才华和影响力。</w:t>
      </w:r>
    </w:p>
    <w:p w14:paraId="51BDC724" w14:textId="77777777" w:rsidR="001F3D65" w:rsidRDefault="001F3D65">
      <w:pPr>
        <w:rPr>
          <w:rFonts w:hint="eastAsia"/>
        </w:rPr>
      </w:pPr>
    </w:p>
    <w:p w14:paraId="6CC7E1D0" w14:textId="77777777" w:rsidR="001F3D65" w:rsidRDefault="001F3D65">
      <w:pPr>
        <w:rPr>
          <w:rFonts w:hint="eastAsia"/>
        </w:rPr>
      </w:pPr>
    </w:p>
    <w:p w14:paraId="5D54AA9C" w14:textId="77777777" w:rsidR="001F3D65" w:rsidRDefault="001F3D65">
      <w:pPr>
        <w:rPr>
          <w:rFonts w:hint="eastAsia"/>
        </w:rPr>
      </w:pPr>
    </w:p>
    <w:p w14:paraId="794B0374" w14:textId="77777777" w:rsidR="001F3D65" w:rsidRDefault="001F3D65">
      <w:pPr>
        <w:rPr>
          <w:rFonts w:hint="eastAsia"/>
        </w:rPr>
      </w:pPr>
      <w:r>
        <w:rPr>
          <w:rFonts w:hint="eastAsia"/>
        </w:rPr>
        <w:tab/>
        <w:t>Natasha 在不同语言中的变化</w:t>
      </w:r>
    </w:p>
    <w:p w14:paraId="512DDDC1" w14:textId="77777777" w:rsidR="001F3D65" w:rsidRDefault="001F3D65">
      <w:pPr>
        <w:rPr>
          <w:rFonts w:hint="eastAsia"/>
        </w:rPr>
      </w:pPr>
    </w:p>
    <w:p w14:paraId="282F1F2B" w14:textId="77777777" w:rsidR="001F3D65" w:rsidRDefault="001F3D65">
      <w:pPr>
        <w:rPr>
          <w:rFonts w:hint="eastAsia"/>
        </w:rPr>
      </w:pPr>
    </w:p>
    <w:p w14:paraId="61091958" w14:textId="77777777" w:rsidR="001F3D65" w:rsidRDefault="001F3D65">
      <w:pPr>
        <w:rPr>
          <w:rFonts w:hint="eastAsia"/>
        </w:rPr>
      </w:pPr>
      <w:r>
        <w:rPr>
          <w:rFonts w:hint="eastAsia"/>
        </w:rPr>
        <w:tab/>
        <w:t>Natasha 这个名字在全球范围内有着不同的变体和拼写方式。在俄语中，它写作 Наташа (Nata?a)；而在波兰语中，则是 Natalia 或 Natasza。尽管形式上有所差异，但这些名字背后所蕴含的意义和美好的愿望却是相通的。这种跨文化的共通性，让 Natasha 成为了连接世界各地人们情感的桥梁。</w:t>
      </w:r>
    </w:p>
    <w:p w14:paraId="602BF5E3" w14:textId="77777777" w:rsidR="001F3D65" w:rsidRDefault="001F3D65">
      <w:pPr>
        <w:rPr>
          <w:rFonts w:hint="eastAsia"/>
        </w:rPr>
      </w:pPr>
    </w:p>
    <w:p w14:paraId="328B7898" w14:textId="77777777" w:rsidR="001F3D65" w:rsidRDefault="001F3D65">
      <w:pPr>
        <w:rPr>
          <w:rFonts w:hint="eastAsia"/>
        </w:rPr>
      </w:pPr>
    </w:p>
    <w:p w14:paraId="6E229B96" w14:textId="77777777" w:rsidR="001F3D65" w:rsidRDefault="001F3D65">
      <w:pPr>
        <w:rPr>
          <w:rFonts w:hint="eastAsia"/>
        </w:rPr>
      </w:pPr>
    </w:p>
    <w:p w14:paraId="64B90F4F" w14:textId="77777777" w:rsidR="001F3D65" w:rsidRDefault="001F3D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E6D351" w14:textId="77777777" w:rsidR="001F3D65" w:rsidRDefault="001F3D65">
      <w:pPr>
        <w:rPr>
          <w:rFonts w:hint="eastAsia"/>
        </w:rPr>
      </w:pPr>
    </w:p>
    <w:p w14:paraId="0A7D32C6" w14:textId="77777777" w:rsidR="001F3D65" w:rsidRDefault="001F3D65">
      <w:pPr>
        <w:rPr>
          <w:rFonts w:hint="eastAsia"/>
        </w:rPr>
      </w:pPr>
    </w:p>
    <w:p w14:paraId="3CB4423D" w14:textId="77777777" w:rsidR="001F3D65" w:rsidRDefault="001F3D65">
      <w:pPr>
        <w:rPr>
          <w:rFonts w:hint="eastAsia"/>
        </w:rPr>
      </w:pPr>
      <w:r>
        <w:rPr>
          <w:rFonts w:hint="eastAsia"/>
        </w:rPr>
        <w:tab/>
        <w:t>Natasha 不仅仅是一个名字，它承载着丰富的文化意义和个人故事。从文学作品到现实生活，从古代传说至今日常生活中，Natasha 总是以其独特的方式影响着世界，传递着正能量。无论是作为个人的名字还是作为一种文化符号，Natasha 都值得我们去深入了解和欣赏。</w:t>
      </w:r>
    </w:p>
    <w:p w14:paraId="2F22F84A" w14:textId="77777777" w:rsidR="001F3D65" w:rsidRDefault="001F3D65">
      <w:pPr>
        <w:rPr>
          <w:rFonts w:hint="eastAsia"/>
        </w:rPr>
      </w:pPr>
    </w:p>
    <w:p w14:paraId="58CE77FF" w14:textId="77777777" w:rsidR="001F3D65" w:rsidRDefault="001F3D65">
      <w:pPr>
        <w:rPr>
          <w:rFonts w:hint="eastAsia"/>
        </w:rPr>
      </w:pPr>
    </w:p>
    <w:p w14:paraId="00F9E4E5" w14:textId="77777777" w:rsidR="001F3D65" w:rsidRDefault="001F3D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ADE56" w14:textId="03DE4496" w:rsidR="003662C8" w:rsidRDefault="003662C8"/>
    <w:sectPr w:rsidR="00366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C8"/>
    <w:rsid w:val="001F3D65"/>
    <w:rsid w:val="003662C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18603-4AB8-44C9-A004-DFC448CF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