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9896D" w14:textId="77777777" w:rsidR="009B5DE0" w:rsidRDefault="009B5DE0">
      <w:pPr>
        <w:rPr>
          <w:rFonts w:hint="eastAsia"/>
        </w:rPr>
      </w:pPr>
    </w:p>
    <w:p w14:paraId="25B74280" w14:textId="77777777" w:rsidR="009B5DE0" w:rsidRDefault="009B5DE0">
      <w:pPr>
        <w:rPr>
          <w:rFonts w:hint="eastAsia"/>
        </w:rPr>
      </w:pPr>
      <w:r>
        <w:rPr>
          <w:rFonts w:hint="eastAsia"/>
        </w:rPr>
        <w:tab/>
        <w:t>帆的拼音和组词语</w:t>
      </w:r>
    </w:p>
    <w:p w14:paraId="5A3C7B4C" w14:textId="77777777" w:rsidR="009B5DE0" w:rsidRDefault="009B5DE0">
      <w:pPr>
        <w:rPr>
          <w:rFonts w:hint="eastAsia"/>
        </w:rPr>
      </w:pPr>
    </w:p>
    <w:p w14:paraId="548D3AB0" w14:textId="77777777" w:rsidR="009B5DE0" w:rsidRDefault="009B5DE0">
      <w:pPr>
        <w:rPr>
          <w:rFonts w:hint="eastAsia"/>
        </w:rPr>
      </w:pPr>
    </w:p>
    <w:p w14:paraId="39CB297D" w14:textId="77777777" w:rsidR="009B5DE0" w:rsidRDefault="009B5DE0">
      <w:pPr>
        <w:rPr>
          <w:rFonts w:hint="eastAsia"/>
        </w:rPr>
      </w:pPr>
      <w:r>
        <w:rPr>
          <w:rFonts w:hint="eastAsia"/>
        </w:rPr>
        <w:tab/>
        <w:t>“帆”字的拼音是 fān。在汉语中，“帆”是一个多义词，但最常被用来指代一种利用风力推动船只前进的传统航海工具。从古至今，帆船一直是人类探索海洋、贸易往来的重要交通工具。下面，我们将深入探讨“帆”的含义及其与之相关的词汇。</w:t>
      </w:r>
    </w:p>
    <w:p w14:paraId="1975E66F" w14:textId="77777777" w:rsidR="009B5DE0" w:rsidRDefault="009B5DE0">
      <w:pPr>
        <w:rPr>
          <w:rFonts w:hint="eastAsia"/>
        </w:rPr>
      </w:pPr>
    </w:p>
    <w:p w14:paraId="74F8BCCD" w14:textId="77777777" w:rsidR="009B5DE0" w:rsidRDefault="009B5DE0">
      <w:pPr>
        <w:rPr>
          <w:rFonts w:hint="eastAsia"/>
        </w:rPr>
      </w:pPr>
    </w:p>
    <w:p w14:paraId="344DDFBB" w14:textId="77777777" w:rsidR="009B5DE0" w:rsidRDefault="009B5DE0">
      <w:pPr>
        <w:rPr>
          <w:rFonts w:hint="eastAsia"/>
        </w:rPr>
      </w:pPr>
    </w:p>
    <w:p w14:paraId="7B0CAA47" w14:textId="77777777" w:rsidR="009B5DE0" w:rsidRDefault="009B5DE0">
      <w:pPr>
        <w:rPr>
          <w:rFonts w:hint="eastAsia"/>
        </w:rPr>
      </w:pPr>
      <w:r>
        <w:rPr>
          <w:rFonts w:hint="eastAsia"/>
        </w:rPr>
        <w:tab/>
        <w:t>帆的基本意义</w:t>
      </w:r>
    </w:p>
    <w:p w14:paraId="40FE9E5A" w14:textId="77777777" w:rsidR="009B5DE0" w:rsidRDefault="009B5DE0">
      <w:pPr>
        <w:rPr>
          <w:rFonts w:hint="eastAsia"/>
        </w:rPr>
      </w:pPr>
    </w:p>
    <w:p w14:paraId="420C39AC" w14:textId="77777777" w:rsidR="009B5DE0" w:rsidRDefault="009B5DE0">
      <w:pPr>
        <w:rPr>
          <w:rFonts w:hint="eastAsia"/>
        </w:rPr>
      </w:pPr>
    </w:p>
    <w:p w14:paraId="31A5606C" w14:textId="77777777" w:rsidR="009B5DE0" w:rsidRDefault="009B5DE0">
      <w:pPr>
        <w:rPr>
          <w:rFonts w:hint="eastAsia"/>
        </w:rPr>
      </w:pPr>
      <w:r>
        <w:rPr>
          <w:rFonts w:hint="eastAsia"/>
        </w:rPr>
        <w:tab/>
        <w:t>“帆”作为名词时，指的是安装在桅杆上的布制或其它材料制成的大片，用于捕捉风力来驱动船只移动。在古代，人们使用各种天然材料制作帆，如麻布、丝绸等，随着技术的进步，现代帆船则更多地采用合成纤维。帆的形状、大小各异，有方形帆、三角帆等多种形式，不同的帆型适用于不同类型的船舶以及不同的航行条件。</w:t>
      </w:r>
    </w:p>
    <w:p w14:paraId="756B3DED" w14:textId="77777777" w:rsidR="009B5DE0" w:rsidRDefault="009B5DE0">
      <w:pPr>
        <w:rPr>
          <w:rFonts w:hint="eastAsia"/>
        </w:rPr>
      </w:pPr>
    </w:p>
    <w:p w14:paraId="0F0ADA9E" w14:textId="77777777" w:rsidR="009B5DE0" w:rsidRDefault="009B5DE0">
      <w:pPr>
        <w:rPr>
          <w:rFonts w:hint="eastAsia"/>
        </w:rPr>
      </w:pPr>
    </w:p>
    <w:p w14:paraId="572D80C3" w14:textId="77777777" w:rsidR="009B5DE0" w:rsidRDefault="009B5DE0">
      <w:pPr>
        <w:rPr>
          <w:rFonts w:hint="eastAsia"/>
        </w:rPr>
      </w:pPr>
    </w:p>
    <w:p w14:paraId="4115DD3D" w14:textId="77777777" w:rsidR="009B5DE0" w:rsidRDefault="009B5DE0">
      <w:pPr>
        <w:rPr>
          <w:rFonts w:hint="eastAsia"/>
        </w:rPr>
      </w:pPr>
      <w:r>
        <w:rPr>
          <w:rFonts w:hint="eastAsia"/>
        </w:rPr>
        <w:tab/>
        <w:t>帆的历史渊源</w:t>
      </w:r>
    </w:p>
    <w:p w14:paraId="5690427E" w14:textId="77777777" w:rsidR="009B5DE0" w:rsidRDefault="009B5DE0">
      <w:pPr>
        <w:rPr>
          <w:rFonts w:hint="eastAsia"/>
        </w:rPr>
      </w:pPr>
    </w:p>
    <w:p w14:paraId="60686558" w14:textId="77777777" w:rsidR="009B5DE0" w:rsidRDefault="009B5DE0">
      <w:pPr>
        <w:rPr>
          <w:rFonts w:hint="eastAsia"/>
        </w:rPr>
      </w:pPr>
    </w:p>
    <w:p w14:paraId="74453D6A" w14:textId="77777777" w:rsidR="009B5DE0" w:rsidRDefault="009B5DE0">
      <w:pPr>
        <w:rPr>
          <w:rFonts w:hint="eastAsia"/>
        </w:rPr>
      </w:pPr>
      <w:r>
        <w:rPr>
          <w:rFonts w:hint="eastAsia"/>
        </w:rPr>
        <w:tab/>
        <w:t>早在公元前几千年的古埃及和中国，就已经有了帆船的记载。在中国，帆船不仅在内河运输中扮演着重要角色，而且也是郑和下西洋这样伟大航海探险的关键。而在西方，帆船的发展促进了大航海时代的到来，使得欧洲各国能够开辟新航路，进行殖民扩张和国际贸易。即使是在蒸汽机船和现代机动船普及之后，帆船依然保持着它独特的魅力，成为许多人心目中的浪漫象征。</w:t>
      </w:r>
    </w:p>
    <w:p w14:paraId="28FCDDD9" w14:textId="77777777" w:rsidR="009B5DE0" w:rsidRDefault="009B5DE0">
      <w:pPr>
        <w:rPr>
          <w:rFonts w:hint="eastAsia"/>
        </w:rPr>
      </w:pPr>
    </w:p>
    <w:p w14:paraId="771D2518" w14:textId="77777777" w:rsidR="009B5DE0" w:rsidRDefault="009B5DE0">
      <w:pPr>
        <w:rPr>
          <w:rFonts w:hint="eastAsia"/>
        </w:rPr>
      </w:pPr>
    </w:p>
    <w:p w14:paraId="09AD2F12" w14:textId="77777777" w:rsidR="009B5DE0" w:rsidRDefault="009B5DE0">
      <w:pPr>
        <w:rPr>
          <w:rFonts w:hint="eastAsia"/>
        </w:rPr>
      </w:pPr>
    </w:p>
    <w:p w14:paraId="409B676D" w14:textId="77777777" w:rsidR="009B5DE0" w:rsidRDefault="009B5DE0">
      <w:pPr>
        <w:rPr>
          <w:rFonts w:hint="eastAsia"/>
        </w:rPr>
      </w:pPr>
      <w:r>
        <w:rPr>
          <w:rFonts w:hint="eastAsia"/>
        </w:rPr>
        <w:tab/>
        <w:t>帆的文化影响</w:t>
      </w:r>
    </w:p>
    <w:p w14:paraId="14B58F69" w14:textId="77777777" w:rsidR="009B5DE0" w:rsidRDefault="009B5DE0">
      <w:pPr>
        <w:rPr>
          <w:rFonts w:hint="eastAsia"/>
        </w:rPr>
      </w:pPr>
    </w:p>
    <w:p w14:paraId="2BA5D8D7" w14:textId="77777777" w:rsidR="009B5DE0" w:rsidRDefault="009B5DE0">
      <w:pPr>
        <w:rPr>
          <w:rFonts w:hint="eastAsia"/>
        </w:rPr>
      </w:pPr>
    </w:p>
    <w:p w14:paraId="63F8B353" w14:textId="77777777" w:rsidR="009B5DE0" w:rsidRDefault="009B5DE0">
      <w:pPr>
        <w:rPr>
          <w:rFonts w:hint="eastAsia"/>
        </w:rPr>
      </w:pPr>
      <w:r>
        <w:rPr>
          <w:rFonts w:hint="eastAsia"/>
        </w:rPr>
        <w:tab/>
        <w:t>帆不仅仅是一种实用的航海工具，它还在文学、艺术和电影等领域留下了深刻的印记。“一叶扁舟任风吹”，这样的诗句描绘了帆船随风而行的画面，展现了人与自然和谐共处的美好愿景。在绘画中，帆船常常是风景画的一部分，它们或是停泊在宁静的港湾，或是乘风破浪于辽阔的大海之上。帆船比赛也是一项广受欢迎的体育活动，吸引了无数爱好者参与其中。</w:t>
      </w:r>
    </w:p>
    <w:p w14:paraId="5D0E21A6" w14:textId="77777777" w:rsidR="009B5DE0" w:rsidRDefault="009B5DE0">
      <w:pPr>
        <w:rPr>
          <w:rFonts w:hint="eastAsia"/>
        </w:rPr>
      </w:pPr>
    </w:p>
    <w:p w14:paraId="3172BA1C" w14:textId="77777777" w:rsidR="009B5DE0" w:rsidRDefault="009B5DE0">
      <w:pPr>
        <w:rPr>
          <w:rFonts w:hint="eastAsia"/>
        </w:rPr>
      </w:pPr>
    </w:p>
    <w:p w14:paraId="44CE7D5E" w14:textId="77777777" w:rsidR="009B5DE0" w:rsidRDefault="009B5DE0">
      <w:pPr>
        <w:rPr>
          <w:rFonts w:hint="eastAsia"/>
        </w:rPr>
      </w:pPr>
    </w:p>
    <w:p w14:paraId="2F714CFD" w14:textId="77777777" w:rsidR="009B5DE0" w:rsidRDefault="009B5DE0">
      <w:pPr>
        <w:rPr>
          <w:rFonts w:hint="eastAsia"/>
        </w:rPr>
      </w:pPr>
      <w:r>
        <w:rPr>
          <w:rFonts w:hint="eastAsia"/>
        </w:rPr>
        <w:tab/>
        <w:t>帆的组合词语</w:t>
      </w:r>
    </w:p>
    <w:p w14:paraId="1BCB9AE3" w14:textId="77777777" w:rsidR="009B5DE0" w:rsidRDefault="009B5DE0">
      <w:pPr>
        <w:rPr>
          <w:rFonts w:hint="eastAsia"/>
        </w:rPr>
      </w:pPr>
    </w:p>
    <w:p w14:paraId="73997774" w14:textId="77777777" w:rsidR="009B5DE0" w:rsidRDefault="009B5DE0">
      <w:pPr>
        <w:rPr>
          <w:rFonts w:hint="eastAsia"/>
        </w:rPr>
      </w:pPr>
    </w:p>
    <w:p w14:paraId="4F2BE02F" w14:textId="77777777" w:rsidR="009B5DE0" w:rsidRDefault="009B5DE0">
      <w:pPr>
        <w:rPr>
          <w:rFonts w:hint="eastAsia"/>
        </w:rPr>
      </w:pPr>
      <w:r>
        <w:rPr>
          <w:rFonts w:hint="eastAsia"/>
        </w:rPr>
        <w:tab/>
        <w:t>围绕着“帆”这个核心词汇，汉语中有许多与其相关的词语。</w:t>
      </w:r>
    </w:p>
    <w:p w14:paraId="1317768E" w14:textId="77777777" w:rsidR="009B5DE0" w:rsidRDefault="009B5DE0">
      <w:pPr>
        <w:rPr>
          <w:rFonts w:hint="eastAsia"/>
        </w:rPr>
      </w:pPr>
    </w:p>
    <w:p w14:paraId="5A83B45F" w14:textId="77777777" w:rsidR="009B5DE0" w:rsidRDefault="009B5DE0">
      <w:pPr>
        <w:rPr>
          <w:rFonts w:hint="eastAsia"/>
        </w:rPr>
      </w:pPr>
      <w:r>
        <w:rPr>
          <w:rFonts w:hint="eastAsia"/>
        </w:rPr>
        <w:t>例如：帆船（fān chuán），是指装备有帆以风力为主要动力来源的船只；</w:t>
      </w:r>
    </w:p>
    <w:p w14:paraId="159DDC8C" w14:textId="77777777" w:rsidR="009B5DE0" w:rsidRDefault="009B5DE0">
      <w:pPr>
        <w:rPr>
          <w:rFonts w:hint="eastAsia"/>
        </w:rPr>
      </w:pPr>
    </w:p>
    <w:p w14:paraId="1FDDB787" w14:textId="77777777" w:rsidR="009B5DE0" w:rsidRDefault="009B5DE0">
      <w:pPr>
        <w:rPr>
          <w:rFonts w:hint="eastAsia"/>
        </w:rPr>
      </w:pPr>
      <w:r>
        <w:rPr>
          <w:rFonts w:hint="eastAsia"/>
        </w:rPr>
        <w:t>扬帆（yáng fān），意为张开船帆准备起航，也可以比喻开始新的旅程或事业；</w:t>
      </w:r>
    </w:p>
    <w:p w14:paraId="18C8B769" w14:textId="77777777" w:rsidR="009B5DE0" w:rsidRDefault="009B5DE0">
      <w:pPr>
        <w:rPr>
          <w:rFonts w:hint="eastAsia"/>
        </w:rPr>
      </w:pPr>
    </w:p>
    <w:p w14:paraId="7DED4D05" w14:textId="77777777" w:rsidR="009B5DE0" w:rsidRDefault="009B5DE0">
      <w:pPr>
        <w:rPr>
          <w:rFonts w:hint="eastAsia"/>
        </w:rPr>
      </w:pPr>
      <w:r>
        <w:rPr>
          <w:rFonts w:hint="eastAsia"/>
        </w:rPr>
        <w:t>顺风帆（shùn fēng fān），表示顺着风向行驶的帆，寓意事情进展顺利；</w:t>
      </w:r>
    </w:p>
    <w:p w14:paraId="7F1B3686" w14:textId="77777777" w:rsidR="009B5DE0" w:rsidRDefault="009B5DE0">
      <w:pPr>
        <w:rPr>
          <w:rFonts w:hint="eastAsia"/>
        </w:rPr>
      </w:pPr>
    </w:p>
    <w:p w14:paraId="0B8903E3" w14:textId="77777777" w:rsidR="009B5DE0" w:rsidRDefault="009B5DE0">
      <w:pPr>
        <w:rPr>
          <w:rFonts w:hint="eastAsia"/>
        </w:rPr>
      </w:pPr>
      <w:r>
        <w:rPr>
          <w:rFonts w:hint="eastAsia"/>
        </w:rPr>
        <w:t>逆风帆（nì fēng fān），则是指迎着风向行驶的情况，象征着面对困难不退缩的精神；</w:t>
      </w:r>
    </w:p>
    <w:p w14:paraId="5AF2FE2E" w14:textId="77777777" w:rsidR="009B5DE0" w:rsidRDefault="009B5DE0">
      <w:pPr>
        <w:rPr>
          <w:rFonts w:hint="eastAsia"/>
        </w:rPr>
      </w:pPr>
    </w:p>
    <w:p w14:paraId="33F6172D" w14:textId="77777777" w:rsidR="009B5DE0" w:rsidRDefault="009B5DE0">
      <w:pPr>
        <w:rPr>
          <w:rFonts w:hint="eastAsia"/>
        </w:rPr>
      </w:pPr>
      <w:r>
        <w:rPr>
          <w:rFonts w:hint="eastAsia"/>
        </w:rPr>
        <w:t>还有帆影（fān yǐng），形容远处帆船的身影，带有一种诗意和远方的感觉。</w:t>
      </w:r>
    </w:p>
    <w:p w14:paraId="7A38152C" w14:textId="77777777" w:rsidR="009B5DE0" w:rsidRDefault="009B5DE0">
      <w:pPr>
        <w:rPr>
          <w:rFonts w:hint="eastAsia"/>
        </w:rPr>
      </w:pPr>
    </w:p>
    <w:p w14:paraId="60EA3F18" w14:textId="77777777" w:rsidR="009B5DE0" w:rsidRDefault="009B5DE0">
      <w:pPr>
        <w:rPr>
          <w:rFonts w:hint="eastAsia"/>
        </w:rPr>
      </w:pPr>
    </w:p>
    <w:p w14:paraId="6B4DB6EB" w14:textId="77777777" w:rsidR="009B5DE0" w:rsidRDefault="009B5DE0">
      <w:pPr>
        <w:rPr>
          <w:rFonts w:hint="eastAsia"/>
        </w:rPr>
      </w:pPr>
    </w:p>
    <w:p w14:paraId="0CCE1E9B" w14:textId="77777777" w:rsidR="009B5DE0" w:rsidRDefault="009B5D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EEC85F" w14:textId="77777777" w:rsidR="009B5DE0" w:rsidRDefault="009B5DE0">
      <w:pPr>
        <w:rPr>
          <w:rFonts w:hint="eastAsia"/>
        </w:rPr>
      </w:pPr>
    </w:p>
    <w:p w14:paraId="5134FC5E" w14:textId="77777777" w:rsidR="009B5DE0" w:rsidRDefault="009B5DE0">
      <w:pPr>
        <w:rPr>
          <w:rFonts w:hint="eastAsia"/>
        </w:rPr>
      </w:pPr>
    </w:p>
    <w:p w14:paraId="49F19CFD" w14:textId="77777777" w:rsidR="009B5DE0" w:rsidRDefault="009B5DE0">
      <w:pPr>
        <w:rPr>
          <w:rFonts w:hint="eastAsia"/>
        </w:rPr>
      </w:pPr>
      <w:r>
        <w:rPr>
          <w:rFonts w:hint="eastAsia"/>
        </w:rPr>
        <w:tab/>
        <w:t>“帆”不仅仅是一个简单的汉字，它承载着丰富的历史文化内涵，并且通过一系列生动形象的组合词语，更加深刻地融入到了我们的语言和生活中。无论是在现实世界还是艺术创作里，帆都代表着自由、冒险和对未知世界的渴望。在未来，尽管科技不断进步，但我们相信，帆所代表的那种精神将永远流传下去。</w:t>
      </w:r>
    </w:p>
    <w:p w14:paraId="5AF86D10" w14:textId="77777777" w:rsidR="009B5DE0" w:rsidRDefault="009B5DE0">
      <w:pPr>
        <w:rPr>
          <w:rFonts w:hint="eastAsia"/>
        </w:rPr>
      </w:pPr>
    </w:p>
    <w:p w14:paraId="5F088860" w14:textId="77777777" w:rsidR="009B5DE0" w:rsidRDefault="009B5DE0">
      <w:pPr>
        <w:rPr>
          <w:rFonts w:hint="eastAsia"/>
        </w:rPr>
      </w:pPr>
    </w:p>
    <w:p w14:paraId="65A1BD84" w14:textId="77777777" w:rsidR="009B5DE0" w:rsidRDefault="009B5D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4C2A4" w14:textId="6564C335" w:rsidR="00547190" w:rsidRDefault="00547190"/>
    <w:sectPr w:rsidR="00547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90"/>
    <w:rsid w:val="00547190"/>
    <w:rsid w:val="005B05E0"/>
    <w:rsid w:val="009B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C4D64-8514-4788-AAFB-F82266D4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