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80F8" w14:textId="77777777" w:rsidR="00DE6F95" w:rsidRDefault="00DE6F95">
      <w:pPr>
        <w:rPr>
          <w:rFonts w:hint="eastAsia"/>
        </w:rPr>
      </w:pPr>
    </w:p>
    <w:p w14:paraId="13CA41E4" w14:textId="77777777" w:rsidR="00DE6F95" w:rsidRDefault="00DE6F95">
      <w:pPr>
        <w:rPr>
          <w:rFonts w:hint="eastAsia"/>
        </w:rPr>
      </w:pPr>
      <w:r>
        <w:rPr>
          <w:rFonts w:hint="eastAsia"/>
        </w:rPr>
        <w:tab/>
        <w:t>帝的拼音和组词</w:t>
      </w:r>
    </w:p>
    <w:p w14:paraId="49B23E75" w14:textId="77777777" w:rsidR="00DE6F95" w:rsidRDefault="00DE6F95">
      <w:pPr>
        <w:rPr>
          <w:rFonts w:hint="eastAsia"/>
        </w:rPr>
      </w:pPr>
    </w:p>
    <w:p w14:paraId="2F53FF0A" w14:textId="77777777" w:rsidR="00DE6F95" w:rsidRDefault="00DE6F95">
      <w:pPr>
        <w:rPr>
          <w:rFonts w:hint="eastAsia"/>
        </w:rPr>
      </w:pPr>
    </w:p>
    <w:p w14:paraId="790A35F1" w14:textId="77777777" w:rsidR="00DE6F95" w:rsidRDefault="00DE6F95">
      <w:pPr>
        <w:rPr>
          <w:rFonts w:hint="eastAsia"/>
        </w:rPr>
      </w:pPr>
      <w:r>
        <w:rPr>
          <w:rFonts w:hint="eastAsia"/>
        </w:rPr>
        <w:tab/>
        <w:t>在中国的语言文化中，“帝”是一个具有深厚历史背景和丰富文化内涵的字。它不仅仅是一个简单的汉字，更承载了千年的传统和故事。“帝”的拼音为“dì”，这个发音在汉语普通话中属于去声，清晰而坚定，仿佛诉说着古代帝王的威严与庄重。</w:t>
      </w:r>
    </w:p>
    <w:p w14:paraId="640F1CE0" w14:textId="77777777" w:rsidR="00DE6F95" w:rsidRDefault="00DE6F95">
      <w:pPr>
        <w:rPr>
          <w:rFonts w:hint="eastAsia"/>
        </w:rPr>
      </w:pPr>
    </w:p>
    <w:p w14:paraId="7C7C3235" w14:textId="77777777" w:rsidR="00DE6F95" w:rsidRDefault="00DE6F95">
      <w:pPr>
        <w:rPr>
          <w:rFonts w:hint="eastAsia"/>
        </w:rPr>
      </w:pPr>
    </w:p>
    <w:p w14:paraId="481E5E26" w14:textId="77777777" w:rsidR="00DE6F95" w:rsidRDefault="00DE6F95">
      <w:pPr>
        <w:rPr>
          <w:rFonts w:hint="eastAsia"/>
        </w:rPr>
      </w:pPr>
    </w:p>
    <w:p w14:paraId="5CB99005" w14:textId="77777777" w:rsidR="00DE6F95" w:rsidRDefault="00DE6F95">
      <w:pPr>
        <w:rPr>
          <w:rFonts w:hint="eastAsia"/>
        </w:rPr>
      </w:pPr>
      <w:r>
        <w:rPr>
          <w:rFonts w:hint="eastAsia"/>
        </w:rPr>
        <w:tab/>
        <w:t>“帝”的起源与发展</w:t>
      </w:r>
    </w:p>
    <w:p w14:paraId="3349E720" w14:textId="77777777" w:rsidR="00DE6F95" w:rsidRDefault="00DE6F95">
      <w:pPr>
        <w:rPr>
          <w:rFonts w:hint="eastAsia"/>
        </w:rPr>
      </w:pPr>
    </w:p>
    <w:p w14:paraId="384448B2" w14:textId="77777777" w:rsidR="00DE6F95" w:rsidRDefault="00DE6F95">
      <w:pPr>
        <w:rPr>
          <w:rFonts w:hint="eastAsia"/>
        </w:rPr>
      </w:pPr>
    </w:p>
    <w:p w14:paraId="30DA3BCA" w14:textId="77777777" w:rsidR="00DE6F95" w:rsidRDefault="00DE6F95">
      <w:pPr>
        <w:rPr>
          <w:rFonts w:hint="eastAsia"/>
        </w:rPr>
      </w:pPr>
      <w:r>
        <w:rPr>
          <w:rFonts w:hint="eastAsia"/>
        </w:rPr>
        <w:tab/>
        <w:t>追溯到远古时期，“帝”最初指的是神话传说中的天神或主宰自然力量的神祇。随着历史的发展，到了夏商周三代，“帝”逐渐演变为对人间君主的尊称，象征着最高权力与无上荣耀。从黄帝、炎帝等传说中的始祖，到历代皇帝，每一个名字背后都有一段波澜壮阔的历史篇章。</w:t>
      </w:r>
    </w:p>
    <w:p w14:paraId="5AF3D866" w14:textId="77777777" w:rsidR="00DE6F95" w:rsidRDefault="00DE6F95">
      <w:pPr>
        <w:rPr>
          <w:rFonts w:hint="eastAsia"/>
        </w:rPr>
      </w:pPr>
    </w:p>
    <w:p w14:paraId="3CA76F1A" w14:textId="77777777" w:rsidR="00DE6F95" w:rsidRDefault="00DE6F95">
      <w:pPr>
        <w:rPr>
          <w:rFonts w:hint="eastAsia"/>
        </w:rPr>
      </w:pPr>
    </w:p>
    <w:p w14:paraId="77C2A547" w14:textId="77777777" w:rsidR="00DE6F95" w:rsidRDefault="00DE6F95">
      <w:pPr>
        <w:rPr>
          <w:rFonts w:hint="eastAsia"/>
        </w:rPr>
      </w:pPr>
    </w:p>
    <w:p w14:paraId="4AA2D7C4" w14:textId="77777777" w:rsidR="00DE6F95" w:rsidRDefault="00DE6F95">
      <w:pPr>
        <w:rPr>
          <w:rFonts w:hint="eastAsia"/>
        </w:rPr>
      </w:pPr>
      <w:r>
        <w:rPr>
          <w:rFonts w:hint="eastAsia"/>
        </w:rPr>
        <w:tab/>
        <w:t>“帝”的拼音解析</w:t>
      </w:r>
    </w:p>
    <w:p w14:paraId="77464017" w14:textId="77777777" w:rsidR="00DE6F95" w:rsidRDefault="00DE6F95">
      <w:pPr>
        <w:rPr>
          <w:rFonts w:hint="eastAsia"/>
        </w:rPr>
      </w:pPr>
    </w:p>
    <w:p w14:paraId="21A14A08" w14:textId="77777777" w:rsidR="00DE6F95" w:rsidRDefault="00DE6F95">
      <w:pPr>
        <w:rPr>
          <w:rFonts w:hint="eastAsia"/>
        </w:rPr>
      </w:pPr>
    </w:p>
    <w:p w14:paraId="30B68798" w14:textId="77777777" w:rsidR="00DE6F95" w:rsidRDefault="00DE6F95">
      <w:pPr>
        <w:rPr>
          <w:rFonts w:hint="eastAsia"/>
        </w:rPr>
      </w:pPr>
      <w:r>
        <w:rPr>
          <w:rFonts w:hint="eastAsia"/>
        </w:rPr>
        <w:tab/>
        <w:t>在现代汉语拼音系统里，“dì”是“帝”的唯一标准读音。其声调为第四声（去声），这使得“dì”听起来有一种决断的力量感。对于学习中文的外国友人来说，正确掌握“dì”的发音，不仅有助于语言交流，更是理解中国传统文化的一个重要切入点。</w:t>
      </w:r>
    </w:p>
    <w:p w14:paraId="7888C826" w14:textId="77777777" w:rsidR="00DE6F95" w:rsidRDefault="00DE6F95">
      <w:pPr>
        <w:rPr>
          <w:rFonts w:hint="eastAsia"/>
        </w:rPr>
      </w:pPr>
    </w:p>
    <w:p w14:paraId="0B17D585" w14:textId="77777777" w:rsidR="00DE6F95" w:rsidRDefault="00DE6F95">
      <w:pPr>
        <w:rPr>
          <w:rFonts w:hint="eastAsia"/>
        </w:rPr>
      </w:pPr>
    </w:p>
    <w:p w14:paraId="05D7A373" w14:textId="77777777" w:rsidR="00DE6F95" w:rsidRDefault="00DE6F95">
      <w:pPr>
        <w:rPr>
          <w:rFonts w:hint="eastAsia"/>
        </w:rPr>
      </w:pPr>
    </w:p>
    <w:p w14:paraId="4CF6BEB5" w14:textId="77777777" w:rsidR="00DE6F95" w:rsidRDefault="00DE6F95">
      <w:pPr>
        <w:rPr>
          <w:rFonts w:hint="eastAsia"/>
        </w:rPr>
      </w:pPr>
      <w:r>
        <w:rPr>
          <w:rFonts w:hint="eastAsia"/>
        </w:rPr>
        <w:tab/>
        <w:t>“帝”的组词举例</w:t>
      </w:r>
    </w:p>
    <w:p w14:paraId="429A50A4" w14:textId="77777777" w:rsidR="00DE6F95" w:rsidRDefault="00DE6F95">
      <w:pPr>
        <w:rPr>
          <w:rFonts w:hint="eastAsia"/>
        </w:rPr>
      </w:pPr>
    </w:p>
    <w:p w14:paraId="6C0E3B35" w14:textId="77777777" w:rsidR="00DE6F95" w:rsidRDefault="00DE6F95">
      <w:pPr>
        <w:rPr>
          <w:rFonts w:hint="eastAsia"/>
        </w:rPr>
      </w:pPr>
    </w:p>
    <w:p w14:paraId="6932F1BB" w14:textId="77777777" w:rsidR="00DE6F95" w:rsidRDefault="00DE6F95">
      <w:pPr>
        <w:rPr>
          <w:rFonts w:hint="eastAsia"/>
        </w:rPr>
      </w:pPr>
      <w:r>
        <w:rPr>
          <w:rFonts w:hint="eastAsia"/>
        </w:rPr>
        <w:tab/>
      </w:r>
    </w:p>
    <w:p w14:paraId="129E84D7" w14:textId="77777777" w:rsidR="00DE6F95" w:rsidRDefault="00DE6F95">
      <w:pPr>
        <w:rPr>
          <w:rFonts w:hint="eastAsia"/>
        </w:rPr>
      </w:pPr>
    </w:p>
    <w:p w14:paraId="482BDE32" w14:textId="77777777" w:rsidR="00DE6F95" w:rsidRDefault="00DE6F95">
      <w:pPr>
        <w:rPr>
          <w:rFonts w:hint="eastAsia"/>
        </w:rPr>
      </w:pPr>
    </w:p>
    <w:p w14:paraId="26E0B224" w14:textId="77777777" w:rsidR="00DE6F95" w:rsidRDefault="00DE6F95">
      <w:pPr>
        <w:rPr>
          <w:rFonts w:hint="eastAsia"/>
        </w:rPr>
      </w:pPr>
    </w:p>
    <w:p w14:paraId="58B5CC46" w14:textId="77777777" w:rsidR="00DE6F95" w:rsidRDefault="00DE6F95">
      <w:pPr>
        <w:rPr>
          <w:rFonts w:hint="eastAsia"/>
        </w:rPr>
      </w:pPr>
    </w:p>
    <w:p w14:paraId="0D65B48F" w14:textId="77777777" w:rsidR="00DE6F95" w:rsidRDefault="00DE6F95">
      <w:pPr>
        <w:rPr>
          <w:rFonts w:hint="eastAsia"/>
        </w:rPr>
      </w:pPr>
      <w:r>
        <w:rPr>
          <w:rFonts w:hint="eastAsia"/>
        </w:rPr>
        <w:tab/>
        <w:t>“帝”可以与其他许多字组合成不同的词语，每个词语都有其独特的含义。例如：“皇帝”（huáng dì）指封建社会最高的统治者；“帝京”（dì jīng）则特指首都；还有“帝师”（dì shī）表示辅佐皇帝的大臣或者老师。这些词汇不仅反映了古代社会的政治结构，也体现了人们对理想领导者的期待。</w:t>
      </w:r>
    </w:p>
    <w:p w14:paraId="6C10D052" w14:textId="77777777" w:rsidR="00DE6F95" w:rsidRDefault="00DE6F95">
      <w:pPr>
        <w:rPr>
          <w:rFonts w:hint="eastAsia"/>
        </w:rPr>
      </w:pPr>
    </w:p>
    <w:p w14:paraId="26CDB917" w14:textId="77777777" w:rsidR="00DE6F95" w:rsidRDefault="00DE6F95">
      <w:pPr>
        <w:rPr>
          <w:rFonts w:hint="eastAsia"/>
        </w:rPr>
      </w:pPr>
    </w:p>
    <w:p w14:paraId="3ABF5435" w14:textId="77777777" w:rsidR="00DE6F95" w:rsidRDefault="00DE6F95">
      <w:pPr>
        <w:rPr>
          <w:rFonts w:hint="eastAsia"/>
        </w:rPr>
      </w:pPr>
    </w:p>
    <w:p w14:paraId="15A0F606" w14:textId="77777777" w:rsidR="00DE6F95" w:rsidRDefault="00DE6F95">
      <w:pPr>
        <w:rPr>
          <w:rFonts w:hint="eastAsia"/>
        </w:rPr>
      </w:pPr>
      <w:r>
        <w:rPr>
          <w:rFonts w:hint="eastAsia"/>
        </w:rPr>
        <w:tab/>
        <w:t>“帝”字的文化意义</w:t>
      </w:r>
    </w:p>
    <w:p w14:paraId="4E0562A0" w14:textId="77777777" w:rsidR="00DE6F95" w:rsidRDefault="00DE6F95">
      <w:pPr>
        <w:rPr>
          <w:rFonts w:hint="eastAsia"/>
        </w:rPr>
      </w:pPr>
    </w:p>
    <w:p w14:paraId="4AC5B3E4" w14:textId="77777777" w:rsidR="00DE6F95" w:rsidRDefault="00DE6F95">
      <w:pPr>
        <w:rPr>
          <w:rFonts w:hint="eastAsia"/>
        </w:rPr>
      </w:pPr>
    </w:p>
    <w:p w14:paraId="2D0292FE" w14:textId="77777777" w:rsidR="00DE6F95" w:rsidRDefault="00DE6F95">
      <w:pPr>
        <w:rPr>
          <w:rFonts w:hint="eastAsia"/>
        </w:rPr>
      </w:pPr>
      <w:r>
        <w:rPr>
          <w:rFonts w:hint="eastAsia"/>
        </w:rPr>
        <w:tab/>
        <w:t>除了作为单个汉字使用外，“帝”还经常出现在文学作品、历史文献以及日常对话之中。它是连接过去与现在的桥梁，让今人得以一窥古人的心灵世界。无论是描写宫廷生活的古典小说，还是讲述英雄事迹的历史剧作，“帝”的身影无处不在，成为中华文化不可或缺的一部分。</w:t>
      </w:r>
    </w:p>
    <w:p w14:paraId="3509BA7E" w14:textId="77777777" w:rsidR="00DE6F95" w:rsidRDefault="00DE6F95">
      <w:pPr>
        <w:rPr>
          <w:rFonts w:hint="eastAsia"/>
        </w:rPr>
      </w:pPr>
    </w:p>
    <w:p w14:paraId="457EE4E7" w14:textId="77777777" w:rsidR="00DE6F95" w:rsidRDefault="00DE6F95">
      <w:pPr>
        <w:rPr>
          <w:rFonts w:hint="eastAsia"/>
        </w:rPr>
      </w:pPr>
    </w:p>
    <w:p w14:paraId="640F6BBD" w14:textId="77777777" w:rsidR="00DE6F95" w:rsidRDefault="00DE6F95">
      <w:pPr>
        <w:rPr>
          <w:rFonts w:hint="eastAsia"/>
        </w:rPr>
      </w:pPr>
    </w:p>
    <w:p w14:paraId="5FD8FB17" w14:textId="77777777" w:rsidR="00DE6F95" w:rsidRDefault="00DE6F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0DDDAD" w14:textId="77777777" w:rsidR="00DE6F95" w:rsidRDefault="00DE6F95">
      <w:pPr>
        <w:rPr>
          <w:rFonts w:hint="eastAsia"/>
        </w:rPr>
      </w:pPr>
    </w:p>
    <w:p w14:paraId="490C8567" w14:textId="77777777" w:rsidR="00DE6F95" w:rsidRDefault="00DE6F95">
      <w:pPr>
        <w:rPr>
          <w:rFonts w:hint="eastAsia"/>
        </w:rPr>
      </w:pPr>
    </w:p>
    <w:p w14:paraId="22497186" w14:textId="77777777" w:rsidR="00DE6F95" w:rsidRDefault="00DE6F95">
      <w:pPr>
        <w:rPr>
          <w:rFonts w:hint="eastAsia"/>
        </w:rPr>
      </w:pPr>
      <w:r>
        <w:rPr>
          <w:rFonts w:hint="eastAsia"/>
        </w:rPr>
        <w:tab/>
        <w:t>“帝”的拼音为“dì”，它通过不同的组词展现出了丰富多彩的文化面貌。从古老的神话传说到辉煌灿烂的历史长河，“帝”始终占据着重要的位置，并且将继续影响着未来的中国文化传承和发展。通过对“帝”的了解，我们不仅能更加深入地认识中国悠久的历史，也能更好地体会中华文明的独特魅力。</w:t>
      </w:r>
    </w:p>
    <w:p w14:paraId="475D6A38" w14:textId="77777777" w:rsidR="00DE6F95" w:rsidRDefault="00DE6F95">
      <w:pPr>
        <w:rPr>
          <w:rFonts w:hint="eastAsia"/>
        </w:rPr>
      </w:pPr>
    </w:p>
    <w:p w14:paraId="2FAD9055" w14:textId="77777777" w:rsidR="00DE6F95" w:rsidRDefault="00DE6F95">
      <w:pPr>
        <w:rPr>
          <w:rFonts w:hint="eastAsia"/>
        </w:rPr>
      </w:pPr>
    </w:p>
    <w:p w14:paraId="4070C7FC" w14:textId="77777777" w:rsidR="00DE6F95" w:rsidRDefault="00DE6F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2E24A" w14:textId="3086DA48" w:rsidR="008305EA" w:rsidRDefault="008305EA"/>
    <w:sectPr w:rsidR="00830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EA"/>
    <w:rsid w:val="005B05E0"/>
    <w:rsid w:val="008305EA"/>
    <w:rsid w:val="00D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9D9A0-8F7F-43A4-9751-F08571F1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