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745F3" w14:textId="77777777" w:rsidR="006F0B94" w:rsidRDefault="006F0B94">
      <w:pPr>
        <w:rPr>
          <w:rFonts w:hint="eastAsia"/>
        </w:rPr>
      </w:pPr>
      <w:r>
        <w:rPr>
          <w:rFonts w:hint="eastAsia"/>
        </w:rPr>
        <w:t>御的拼音和组词组</w:t>
      </w:r>
    </w:p>
    <w:p w14:paraId="3F830A24" w14:textId="77777777" w:rsidR="006F0B94" w:rsidRDefault="006F0B94">
      <w:pPr>
        <w:rPr>
          <w:rFonts w:hint="eastAsia"/>
        </w:rPr>
      </w:pPr>
      <w:r>
        <w:rPr>
          <w:rFonts w:hint="eastAsia"/>
        </w:rPr>
        <w:t>“御”字在汉语中承载着丰富的历史与文化内涵，其拼音为 yù。这个字不仅是一个汉字，更是一把钥匙，打开了解古代中国社会结构、礼仪制度以及皇权文化的窗口。接下来，我们将深入探讨“御”的含义、用法及相关的词汇组合。</w:t>
      </w:r>
    </w:p>
    <w:p w14:paraId="3A93CEA9" w14:textId="77777777" w:rsidR="006F0B94" w:rsidRDefault="006F0B94">
      <w:pPr>
        <w:rPr>
          <w:rFonts w:hint="eastAsia"/>
        </w:rPr>
      </w:pPr>
    </w:p>
    <w:p w14:paraId="7232218D" w14:textId="77777777" w:rsidR="006F0B94" w:rsidRDefault="006F0B94">
      <w:pPr>
        <w:rPr>
          <w:rFonts w:hint="eastAsia"/>
        </w:rPr>
      </w:pPr>
      <w:r>
        <w:rPr>
          <w:rFonts w:hint="eastAsia"/>
        </w:rPr>
        <w:t>御的基本含义</w:t>
      </w:r>
    </w:p>
    <w:p w14:paraId="5232EE93" w14:textId="77777777" w:rsidR="006F0B94" w:rsidRDefault="006F0B94">
      <w:pPr>
        <w:rPr>
          <w:rFonts w:hint="eastAsia"/>
        </w:rPr>
      </w:pPr>
      <w:r>
        <w:rPr>
          <w:rFonts w:hint="eastAsia"/>
        </w:rPr>
        <w:t>“御”最原始的意义是指驾车，即驾驭马车的行为。在古代，驾车是一项重要的技能，尤其是对于贵族阶层而言。随着时间的发展，“御”的意义逐渐扩展，从具体的驾车行为演变为一种更为抽象的概念，涉及到统治、管理等高层次的社会活动。例如，在古文中常提到的“御天下”，就是指治理国家的意思。</w:t>
      </w:r>
    </w:p>
    <w:p w14:paraId="5A8CEF2D" w14:textId="77777777" w:rsidR="006F0B94" w:rsidRDefault="006F0B94">
      <w:pPr>
        <w:rPr>
          <w:rFonts w:hint="eastAsia"/>
        </w:rPr>
      </w:pPr>
    </w:p>
    <w:p w14:paraId="51BFCC62" w14:textId="77777777" w:rsidR="006F0B94" w:rsidRDefault="006F0B94">
      <w:pPr>
        <w:rPr>
          <w:rFonts w:hint="eastAsia"/>
        </w:rPr>
      </w:pPr>
      <w:r>
        <w:rPr>
          <w:rFonts w:hint="eastAsia"/>
        </w:rPr>
        <w:t>御的文化象征</w:t>
      </w:r>
    </w:p>
    <w:p w14:paraId="07573559" w14:textId="77777777" w:rsidR="006F0B94" w:rsidRDefault="006F0B94">
      <w:pPr>
        <w:rPr>
          <w:rFonts w:hint="eastAsia"/>
        </w:rPr>
      </w:pPr>
      <w:r>
        <w:rPr>
          <w:rFonts w:hint="eastAsia"/>
        </w:rPr>
        <w:t>在中国传统文化里，“御”往往与权力相关联，是帝王行使权威的一种体现。皇帝被称为“御座”，他所穿的衣服称为“御服”，使用的印章则叫作“御玺”。这些称谓不仅彰显了皇帝至高无上的地位，也反映了“御”字背后深藏不露的文化价值。“御医”、“御厨”等词汇同样体现了服务于皇家的专业人士身份特殊性。</w:t>
      </w:r>
    </w:p>
    <w:p w14:paraId="018AF922" w14:textId="77777777" w:rsidR="006F0B94" w:rsidRDefault="006F0B94">
      <w:pPr>
        <w:rPr>
          <w:rFonts w:hint="eastAsia"/>
        </w:rPr>
      </w:pPr>
    </w:p>
    <w:p w14:paraId="2CE2C93D" w14:textId="77777777" w:rsidR="006F0B94" w:rsidRDefault="006F0B94">
      <w:pPr>
        <w:rPr>
          <w:rFonts w:hint="eastAsia"/>
        </w:rPr>
      </w:pPr>
      <w:r>
        <w:rPr>
          <w:rFonts w:hint="eastAsia"/>
        </w:rPr>
        <w:t>御的现代用法</w:t>
      </w:r>
    </w:p>
    <w:p w14:paraId="7B4F4F6B" w14:textId="77777777" w:rsidR="006F0B94" w:rsidRDefault="006F0B94">
      <w:pPr>
        <w:rPr>
          <w:rFonts w:hint="eastAsia"/>
        </w:rPr>
      </w:pPr>
      <w:r>
        <w:rPr>
          <w:rFonts w:hint="eastAsia"/>
        </w:rPr>
        <w:t>进入现代社会后，“御”的使用频率虽然有所降低，但它依然活跃在特定领域内。比如，在武术界中，“御敌”意味着抵御敌人；而在书法绘画方面，“御笔”指的是皇帝亲笔书写或绘制的作品。“御制”一词也被用来形容由皇帝亲自下令制作的事物。值得注意的是，随着时代变迁，“御”开始被赋予新的生命，在网络语言中偶尔会出现如“御宅族”这样的新造词，表达了年轻人对于某种生活方式的选择。</w:t>
      </w:r>
    </w:p>
    <w:p w14:paraId="151C648C" w14:textId="77777777" w:rsidR="006F0B94" w:rsidRDefault="006F0B94">
      <w:pPr>
        <w:rPr>
          <w:rFonts w:hint="eastAsia"/>
        </w:rPr>
      </w:pPr>
    </w:p>
    <w:p w14:paraId="1C090640" w14:textId="77777777" w:rsidR="006F0B94" w:rsidRDefault="006F0B94">
      <w:pPr>
        <w:rPr>
          <w:rFonts w:hint="eastAsia"/>
        </w:rPr>
      </w:pPr>
      <w:r>
        <w:rPr>
          <w:rFonts w:hint="eastAsia"/>
        </w:rPr>
        <w:t>御的组词实例</w:t>
      </w:r>
    </w:p>
    <w:p w14:paraId="60CF9885" w14:textId="77777777" w:rsidR="006F0B94" w:rsidRDefault="006F0B94">
      <w:pPr>
        <w:rPr>
          <w:rFonts w:hint="eastAsia"/>
        </w:rPr>
      </w:pPr>
      <w:r>
        <w:rPr>
          <w:rFonts w:hint="eastAsia"/>
        </w:rPr>
        <w:t>围绕着“御”字，我们可以构建出许多富有特色的词语。如：“御驾亲征”，表示皇帝亲自率领军队出征作战；“御膳房”，特指专门为皇宫准备膳食的地方；还有“御览”，意为皇帝阅览文件或艺术品。“御史”，则是古代负责监察百官、维护朝廷纪律的重要官员职位。以上仅仅是“御”字众多组合中的冰山一角，每一个词都像是一个故事，等待着人们去挖掘其背后的精彩。</w:t>
      </w:r>
    </w:p>
    <w:p w14:paraId="05B3243C" w14:textId="77777777" w:rsidR="006F0B94" w:rsidRDefault="006F0B94">
      <w:pPr>
        <w:rPr>
          <w:rFonts w:hint="eastAsia"/>
        </w:rPr>
      </w:pPr>
    </w:p>
    <w:p w14:paraId="44260152" w14:textId="77777777" w:rsidR="006F0B94" w:rsidRDefault="006F0B94">
      <w:pPr>
        <w:rPr>
          <w:rFonts w:hint="eastAsia"/>
        </w:rPr>
      </w:pPr>
      <w:r>
        <w:rPr>
          <w:rFonts w:hint="eastAsia"/>
        </w:rPr>
        <w:t>最后的总结</w:t>
      </w:r>
    </w:p>
    <w:p w14:paraId="0079563B" w14:textId="77777777" w:rsidR="006F0B94" w:rsidRDefault="006F0B94">
      <w:pPr>
        <w:rPr>
          <w:rFonts w:hint="eastAsia"/>
        </w:rPr>
      </w:pPr>
      <w:r>
        <w:rPr>
          <w:rFonts w:hint="eastAsia"/>
        </w:rPr>
        <w:t>“御”不仅仅是一个简单的汉字，它贯穿了中国古代社会的政治、经济、文化等多个层面，见证了无数的历史变迁。通过了解“御”的拼音及其丰富多彩的组词形式，我们能够更加深刻地理解中华文明的独特魅力。无论是在过去还是现在，“御”都在不断地演变和发展，继续书写着属于它的传奇篇章。</w:t>
      </w:r>
    </w:p>
    <w:p w14:paraId="41053E0B" w14:textId="77777777" w:rsidR="006F0B94" w:rsidRDefault="006F0B94">
      <w:pPr>
        <w:rPr>
          <w:rFonts w:hint="eastAsia"/>
        </w:rPr>
      </w:pPr>
    </w:p>
    <w:p w14:paraId="41D02FB4" w14:textId="77777777" w:rsidR="006F0B94" w:rsidRDefault="006F0B9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7C1CF7" w14:textId="0129F608" w:rsidR="003311FC" w:rsidRDefault="003311FC"/>
    <w:sectPr w:rsidR="003311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1FC"/>
    <w:rsid w:val="003311FC"/>
    <w:rsid w:val="006F0B94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2CFA3E-AE72-4639-85DB-AC2C1EFDD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11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11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11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11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11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11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11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11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11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11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11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11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11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11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11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11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11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11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11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11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11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11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11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11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11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11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11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11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11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2025-02-02T03:46:00Z</dcterms:created>
  <dcterms:modified xsi:type="dcterms:W3CDTF">2025-02-02T03:46:00Z</dcterms:modified>
</cp:coreProperties>
</file>