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怎么赞美眼睛迷人搞笑句子简短（眼睛大怎么形容）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总是能吸引众人的目光，仿佛能用一种无声的语言讲述无尽的故事。当你看着一个眼睛大而明亮的人，似乎能看到他们内心的世界，甚至感受到他们的情绪。这种吸引力不仅仅在于眼睛的大小，更在于那份清澈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搞笑的赞美方式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赞美大眼睛时，不妨来点幽默。比如：“你的眼睛这么大，是不是能直接看透我的心思？”或者：“我敢打赌，你的眼睛里藏着星星和宇宙。”这种轻松的方式不仅能让对方开心，也能拉近彼此的距离。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形容大眼睛的句子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动的比喻来形容大眼睛，能让赞美更具画面感。可以说：“你的眼睛像黑曜石般闪亮，仿佛能吸引所有的光芒。”又或者：“你的眼睛大得像两个水汪汪的小湖，清澈见底。”这些形容既有趣又能传达对美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大眼睛通常给人一种灵动而活泼的感觉。可以用幽默的方式说：“你的眼睛大得像刚出锅的包子，令人忍不住想要多看几眼！”这样的赞美不仅生动形象，也增添了一份轻松愉快的气氛。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有时候，大眼睛不仅代表美丽，更传达出一种性格特质。可以笑着说：“你的眼睛大得像个孩子，真让人怀疑你是不是藏了什么秘密！”这种方式不仅赞美了对方的外貌，还巧妙地引入了性格的讨论。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无论怎样赞美，真诚始终是最重要的。大眼睛的魅力无可否认，希望每个人都能找到属于自己的独特之美。愿我们都能用心去欣赏那些迷人的大眼睛，感受到背后蕴藏的情感与故事。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