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268D" w14:textId="77777777" w:rsidR="00EC31F3" w:rsidRDefault="00EC31F3">
      <w:pPr>
        <w:rPr>
          <w:rFonts w:hint="eastAsia"/>
        </w:rPr>
      </w:pPr>
      <w:r>
        <w:rPr>
          <w:rFonts w:hint="eastAsia"/>
        </w:rPr>
        <w:t>怨的组词的拼音：yuàn</w:t>
      </w:r>
    </w:p>
    <w:p w14:paraId="0D1DD70F" w14:textId="77777777" w:rsidR="00EC31F3" w:rsidRDefault="00EC31F3">
      <w:pPr>
        <w:rPr>
          <w:rFonts w:hint="eastAsia"/>
        </w:rPr>
      </w:pPr>
      <w:r>
        <w:rPr>
          <w:rFonts w:hint="eastAsia"/>
        </w:rPr>
        <w:t>在汉语的语言海洋中，每个字都承载着丰富的历史和文化内涵，“怨”字也不例外。它以“yuàn”的拼音发音，勾勒出人们内心深处复杂的情感世界。这个字不仅仅是一个简单的音节，它背后蕴含的故事、情感和表达方式，深深植根于中国人的思想和交流之中。</w:t>
      </w:r>
    </w:p>
    <w:p w14:paraId="64CFCD79" w14:textId="77777777" w:rsidR="00EC31F3" w:rsidRDefault="00EC31F3">
      <w:pPr>
        <w:rPr>
          <w:rFonts w:hint="eastAsia"/>
        </w:rPr>
      </w:pPr>
    </w:p>
    <w:p w14:paraId="1870CB42" w14:textId="77777777" w:rsidR="00EC31F3" w:rsidRDefault="00EC31F3">
      <w:pPr>
        <w:rPr>
          <w:rFonts w:hint="eastAsia"/>
        </w:rPr>
      </w:pPr>
      <w:r>
        <w:rPr>
          <w:rFonts w:hint="eastAsia"/>
        </w:rPr>
        <w:t>怨的历史与演变</w:t>
      </w:r>
    </w:p>
    <w:p w14:paraId="1E6575F0" w14:textId="77777777" w:rsidR="00EC31F3" w:rsidRDefault="00EC31F3">
      <w:pPr>
        <w:rPr>
          <w:rFonts w:hint="eastAsia"/>
        </w:rPr>
      </w:pPr>
      <w:r>
        <w:rPr>
          <w:rFonts w:hint="eastAsia"/>
        </w:rPr>
        <w:t>“怨”字的起源可以追溯到古代中国的文字记录中。最初，它可能只是简单地表达了不满或者对某事感到不悦的情绪。随着时间的推移，社会结构变得更为复杂，人与人之间的关系也愈发多样化，“怨”字所包含的意义也随之扩展。从个人间的矛盾冲突到对社会不公的批评，乃至文学作品中的深刻刻画，“怨”逐渐成为了表达深层情绪的重要词汇。</w:t>
      </w:r>
    </w:p>
    <w:p w14:paraId="46A97874" w14:textId="77777777" w:rsidR="00EC31F3" w:rsidRDefault="00EC31F3">
      <w:pPr>
        <w:rPr>
          <w:rFonts w:hint="eastAsia"/>
        </w:rPr>
      </w:pPr>
    </w:p>
    <w:p w14:paraId="12EA721C" w14:textId="77777777" w:rsidR="00EC31F3" w:rsidRDefault="00EC31F3">
      <w:pPr>
        <w:rPr>
          <w:rFonts w:hint="eastAsia"/>
        </w:rPr>
      </w:pPr>
      <w:r>
        <w:rPr>
          <w:rFonts w:hint="eastAsia"/>
        </w:rPr>
        <w:t>怨在文学中的体现</w:t>
      </w:r>
    </w:p>
    <w:p w14:paraId="6FCC6D40" w14:textId="77777777" w:rsidR="00EC31F3" w:rsidRDefault="00EC31F3">
      <w:pPr>
        <w:rPr>
          <w:rFonts w:hint="eastAsia"/>
        </w:rPr>
      </w:pPr>
      <w:r>
        <w:rPr>
          <w:rFonts w:hint="eastAsia"/>
        </w:rPr>
        <w:t>在中国古典文学里，“怨”是诗人和作家们常用的主题之一。无论是《诗经》中的民歌，还是唐诗宋词里的抒情篇章，我们都能找到“怨”的身影。它被用来描绘爱情的失意、友情的破裂、仕途的坎坷等种种人生不如意的情景。例如，在屈原的作品中，我们可以看到他对时政的忧愁与抱怨；而在杜甫的诗歌里，则体现了对百姓疾苦的同情以及对国家命运的忧虑。</w:t>
      </w:r>
    </w:p>
    <w:p w14:paraId="52EE6CF0" w14:textId="77777777" w:rsidR="00EC31F3" w:rsidRDefault="00EC31F3">
      <w:pPr>
        <w:rPr>
          <w:rFonts w:hint="eastAsia"/>
        </w:rPr>
      </w:pPr>
    </w:p>
    <w:p w14:paraId="75B5498F" w14:textId="77777777" w:rsidR="00EC31F3" w:rsidRDefault="00EC31F3">
      <w:pPr>
        <w:rPr>
          <w:rFonts w:hint="eastAsia"/>
        </w:rPr>
      </w:pPr>
      <w:r>
        <w:rPr>
          <w:rFonts w:hint="eastAsia"/>
        </w:rPr>
        <w:t>怨在现代社会的意义</w:t>
      </w:r>
    </w:p>
    <w:p w14:paraId="2D817B69" w14:textId="77777777" w:rsidR="00EC31F3" w:rsidRDefault="00EC31F3">
      <w:pPr>
        <w:rPr>
          <w:rFonts w:hint="eastAsia"/>
        </w:rPr>
      </w:pPr>
      <w:r>
        <w:rPr>
          <w:rFonts w:hint="eastAsia"/>
        </w:rPr>
        <w:t>进入现代社会后，“怨”字虽然保留了传统意义上的负面情绪，但也开始有了新的解读。一方面，它仍然代表着个人或群体对于现状不满的声音；另一方面，在心理学领域，“怨”也被视为一种需要正视并适当处理的情绪。现代人面临着快节奏的生活压力，学会正确地认识和管理自己的“怨”，成为心理健康不可或缺的一部分。</w:t>
      </w:r>
    </w:p>
    <w:p w14:paraId="492894DC" w14:textId="77777777" w:rsidR="00EC31F3" w:rsidRDefault="00EC31F3">
      <w:pPr>
        <w:rPr>
          <w:rFonts w:hint="eastAsia"/>
        </w:rPr>
      </w:pPr>
    </w:p>
    <w:p w14:paraId="17FB4247" w14:textId="77777777" w:rsidR="00EC31F3" w:rsidRDefault="00EC31F3">
      <w:pPr>
        <w:rPr>
          <w:rFonts w:hint="eastAsia"/>
        </w:rPr>
      </w:pPr>
      <w:r>
        <w:rPr>
          <w:rFonts w:hint="eastAsia"/>
        </w:rPr>
        <w:t>怨的文化价值</w:t>
      </w:r>
    </w:p>
    <w:p w14:paraId="7AE15CB8" w14:textId="77777777" w:rsidR="00EC31F3" w:rsidRDefault="00EC31F3">
      <w:pPr>
        <w:rPr>
          <w:rFonts w:hint="eastAsia"/>
        </w:rPr>
      </w:pPr>
      <w:r>
        <w:rPr>
          <w:rFonts w:hint="eastAsia"/>
        </w:rPr>
        <w:t>从文化角度来看，“怨”反映了人类共同的情感体验，并且通过艺术形式得以传承和发展。它提醒着我们要关注他人感受，促进社会和谐发展。“怨”也是推动变革的动力源泉之一，当这种情绪被合理引导时，它可以促使人们去寻找解决问题的方法，从而实现进步。</w:t>
      </w:r>
    </w:p>
    <w:p w14:paraId="7D44CF12" w14:textId="77777777" w:rsidR="00EC31F3" w:rsidRDefault="00EC31F3">
      <w:pPr>
        <w:rPr>
          <w:rFonts w:hint="eastAsia"/>
        </w:rPr>
      </w:pPr>
    </w:p>
    <w:p w14:paraId="5BD22AFA" w14:textId="77777777" w:rsidR="00EC31F3" w:rsidRDefault="00EC31F3">
      <w:pPr>
        <w:rPr>
          <w:rFonts w:hint="eastAsia"/>
        </w:rPr>
      </w:pPr>
      <w:r>
        <w:rPr>
          <w:rFonts w:hint="eastAsia"/>
        </w:rPr>
        <w:t>最后的总结</w:t>
      </w:r>
    </w:p>
    <w:p w14:paraId="419D830C" w14:textId="77777777" w:rsidR="00EC31F3" w:rsidRDefault="00EC31F3">
      <w:pPr>
        <w:rPr>
          <w:rFonts w:hint="eastAsia"/>
        </w:rPr>
      </w:pPr>
      <w:r>
        <w:rPr>
          <w:rFonts w:hint="eastAsia"/>
        </w:rPr>
        <w:t>“怨”作为一个汉字及其拼音“yuàn”，不仅仅是语言符号那么简单。它连接着过去与现在，跨越时空界限，成为了中华文化宝库中一颗璀璨的明珠。理解“怨”，就是理解人性的一个侧面，也是探索中华文化深层次魅力的一扇窗户。</w:t>
      </w:r>
    </w:p>
    <w:p w14:paraId="29228B8B" w14:textId="77777777" w:rsidR="00EC31F3" w:rsidRDefault="00EC31F3">
      <w:pPr>
        <w:rPr>
          <w:rFonts w:hint="eastAsia"/>
        </w:rPr>
      </w:pPr>
    </w:p>
    <w:p w14:paraId="75F3E46A" w14:textId="77777777" w:rsidR="00EC31F3" w:rsidRDefault="00EC3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6A6E2" w14:textId="2D50204D" w:rsidR="00E80492" w:rsidRDefault="00E80492"/>
    <w:sectPr w:rsidR="00E8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92"/>
    <w:rsid w:val="00866415"/>
    <w:rsid w:val="00E80492"/>
    <w:rsid w:val="00E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1187C-F45A-4FA3-8547-94BB2109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