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573A" w14:textId="77777777" w:rsidR="00736267" w:rsidRDefault="00736267">
      <w:pPr>
        <w:rPr>
          <w:rFonts w:hint="eastAsia"/>
        </w:rPr>
      </w:pPr>
      <w:r>
        <w:rPr>
          <w:rFonts w:hint="eastAsia"/>
        </w:rPr>
        <w:t>我想学打字但不会的拼音零基础</w:t>
      </w:r>
    </w:p>
    <w:p w14:paraId="44015BEE" w14:textId="77777777" w:rsidR="00736267" w:rsidRDefault="00736267">
      <w:pPr>
        <w:rPr>
          <w:rFonts w:hint="eastAsia"/>
        </w:rPr>
      </w:pPr>
      <w:r>
        <w:rPr>
          <w:rFonts w:hint="eastAsia"/>
        </w:rPr>
        <w:t>在信息时代，打字技能变得越来越重要。无论是工作、学习还是娱乐，快速准确地输入文字都能大大提升效率。对于那些没有拼音基础的朋友来说，开始学习打字可能会感到有些挑战，但请不要担心，下面将介绍一些适合零基础学习者的打字入门方法。</w:t>
      </w:r>
    </w:p>
    <w:p w14:paraId="7A4D7A1B" w14:textId="77777777" w:rsidR="00736267" w:rsidRDefault="00736267">
      <w:pPr>
        <w:rPr>
          <w:rFonts w:hint="eastAsia"/>
        </w:rPr>
      </w:pPr>
    </w:p>
    <w:p w14:paraId="3758087E" w14:textId="77777777" w:rsidR="00736267" w:rsidRDefault="00736267">
      <w:pPr>
        <w:rPr>
          <w:rFonts w:hint="eastAsia"/>
        </w:rPr>
      </w:pPr>
      <w:r>
        <w:rPr>
          <w:rFonts w:hint="eastAsia"/>
        </w:rPr>
        <w:t>选择合适的键盘布局</w:t>
      </w:r>
    </w:p>
    <w:p w14:paraId="061EB336" w14:textId="77777777" w:rsidR="00736267" w:rsidRDefault="00736267">
      <w:pPr>
        <w:rPr>
          <w:rFonts w:hint="eastAsia"/>
        </w:rPr>
      </w:pPr>
      <w:r>
        <w:rPr>
          <w:rFonts w:hint="eastAsia"/>
        </w:rPr>
        <w:t>你需要了解并选择一个适合自己的键盘布局。对于中文用户来说，最常用的两种布局是全拼和双拼。全拼就是按照汉字的完整拼音来输入，而双拼则是在每个手指负责多个拼音的基础上简化了按键次数。如果你对拼音完全陌生，可以考虑从简单的全拼入手，随着技能的提高再考虑是否转换到更高效的双拼。</w:t>
      </w:r>
    </w:p>
    <w:p w14:paraId="0F3ADACA" w14:textId="77777777" w:rsidR="00736267" w:rsidRDefault="00736267">
      <w:pPr>
        <w:rPr>
          <w:rFonts w:hint="eastAsia"/>
        </w:rPr>
      </w:pPr>
    </w:p>
    <w:p w14:paraId="67231E37" w14:textId="77777777" w:rsidR="00736267" w:rsidRDefault="00736267">
      <w:pPr>
        <w:rPr>
          <w:rFonts w:hint="eastAsia"/>
        </w:rPr>
      </w:pPr>
      <w:r>
        <w:rPr>
          <w:rFonts w:hint="eastAsia"/>
        </w:rPr>
        <w:t>学习基本的拼音知识</w:t>
      </w:r>
    </w:p>
    <w:p w14:paraId="5F98D4B2" w14:textId="77777777" w:rsidR="00736267" w:rsidRDefault="00736267">
      <w:pPr>
        <w:rPr>
          <w:rFonts w:hint="eastAsia"/>
        </w:rPr>
      </w:pPr>
      <w:r>
        <w:rPr>
          <w:rFonts w:hint="eastAsia"/>
        </w:rPr>
        <w:t>即使你打算使用语音输入法或五笔字型等非拼音输入法，了解基本的拼音知识仍然是有帮助的。拼音是汉语的音节符号系统，它可以帮助我们正确发音以及理解如何通过键盘输入对应的汉字。可以通过在线教程、书籍或者手机应用程序来学习拼音的基础规则和练习发音。这不仅有助于提高你的打字能力，也能够改善普通话水平。</w:t>
      </w:r>
    </w:p>
    <w:p w14:paraId="6AC79026" w14:textId="77777777" w:rsidR="00736267" w:rsidRDefault="00736267">
      <w:pPr>
        <w:rPr>
          <w:rFonts w:hint="eastAsia"/>
        </w:rPr>
      </w:pPr>
    </w:p>
    <w:p w14:paraId="4E64509A" w14:textId="77777777" w:rsidR="00736267" w:rsidRDefault="00736267">
      <w:pPr>
        <w:rPr>
          <w:rFonts w:hint="eastAsia"/>
        </w:rPr>
      </w:pPr>
      <w:r>
        <w:rPr>
          <w:rFonts w:hint="eastAsia"/>
        </w:rPr>
        <w:t>利用在线资源进行练习</w:t>
      </w:r>
    </w:p>
    <w:p w14:paraId="4095F277" w14:textId="77777777" w:rsidR="00736267" w:rsidRDefault="00736267">
      <w:pPr>
        <w:rPr>
          <w:rFonts w:hint="eastAsia"/>
        </w:rPr>
      </w:pPr>
      <w:r>
        <w:rPr>
          <w:rFonts w:hint="eastAsia"/>
        </w:rPr>
        <w:t>互联网上有许多免费的打字练习网站和软件，专门为初学者设计。这些平台通常提供了一系列由易到难的任务，让学习者可以在实践中掌握打字技巧。例如，有的网站会以游戏的形式引导你熟悉键盘上的字母位置；还有些则专注于提高速度和准确性。选择一个你觉得有趣的平台，并坚持每天花一定时间练习。</w:t>
      </w:r>
    </w:p>
    <w:p w14:paraId="799FC433" w14:textId="77777777" w:rsidR="00736267" w:rsidRDefault="00736267">
      <w:pPr>
        <w:rPr>
          <w:rFonts w:hint="eastAsia"/>
        </w:rPr>
      </w:pPr>
    </w:p>
    <w:p w14:paraId="30D4A7B8" w14:textId="77777777" w:rsidR="00736267" w:rsidRDefault="00736267">
      <w:pPr>
        <w:rPr>
          <w:rFonts w:hint="eastAsia"/>
        </w:rPr>
      </w:pPr>
      <w:r>
        <w:rPr>
          <w:rFonts w:hint="eastAsia"/>
        </w:rPr>
        <w:t>保持耐心与持续练习</w:t>
      </w:r>
    </w:p>
    <w:p w14:paraId="64E1B71F" w14:textId="77777777" w:rsidR="00736267" w:rsidRDefault="00736267">
      <w:pPr>
        <w:rPr>
          <w:rFonts w:hint="eastAsia"/>
        </w:rPr>
      </w:pPr>
      <w:r>
        <w:rPr>
          <w:rFonts w:hint="eastAsia"/>
        </w:rPr>
        <w:t>学习任何新技能都需要时间和耐心，打字也不例外。刚开始时可能会遇到很多困难，比如打错字、速度慢等问题，但是只要坚持不懈地练习，你会发现自己逐渐进步。设定小目标，如每天增加几个新的词汇量或是提高每分钟的打字数量，这样可以让整个过程更加有趣且具有成就感。</w:t>
      </w:r>
    </w:p>
    <w:p w14:paraId="6DFDCD91" w14:textId="77777777" w:rsidR="00736267" w:rsidRDefault="00736267">
      <w:pPr>
        <w:rPr>
          <w:rFonts w:hint="eastAsia"/>
        </w:rPr>
      </w:pPr>
    </w:p>
    <w:p w14:paraId="4EA52972" w14:textId="77777777" w:rsidR="00736267" w:rsidRDefault="00736267">
      <w:pPr>
        <w:rPr>
          <w:rFonts w:hint="eastAsia"/>
        </w:rPr>
      </w:pPr>
      <w:r>
        <w:rPr>
          <w:rFonts w:hint="eastAsia"/>
        </w:rPr>
        <w:t>探索更多高级功能</w:t>
      </w:r>
    </w:p>
    <w:p w14:paraId="25291617" w14:textId="77777777" w:rsidR="00736267" w:rsidRDefault="00736267">
      <w:pPr>
        <w:rPr>
          <w:rFonts w:hint="eastAsia"/>
        </w:rPr>
      </w:pPr>
      <w:r>
        <w:rPr>
          <w:rFonts w:hint="eastAsia"/>
        </w:rPr>
        <w:t>一旦你掌握了基本的打字技能，就可以开始尝试探索更多高级的功能了。现代输入法提供了诸如智能联想、快捷短语、表情符号插入等功能，它们能让你的输入体验变得更加流畅高效。也可以考虑安装适合自己需求的专业输入法，如搜狗输入法、百度输入法等，这些工具往往拥有更好的用户体验和支持更多的个性化设置。</w:t>
      </w:r>
    </w:p>
    <w:p w14:paraId="4749B787" w14:textId="77777777" w:rsidR="00736267" w:rsidRDefault="00736267">
      <w:pPr>
        <w:rPr>
          <w:rFonts w:hint="eastAsia"/>
        </w:rPr>
      </w:pPr>
    </w:p>
    <w:p w14:paraId="4B82F5A8" w14:textId="77777777" w:rsidR="00736267" w:rsidRDefault="00736267">
      <w:pPr>
        <w:rPr>
          <w:rFonts w:hint="eastAsia"/>
        </w:rPr>
      </w:pPr>
      <w:r>
        <w:rPr>
          <w:rFonts w:hint="eastAsia"/>
        </w:rPr>
        <w:t>最后的总结</w:t>
      </w:r>
    </w:p>
    <w:p w14:paraId="5EB2DD69" w14:textId="77777777" w:rsidR="00736267" w:rsidRDefault="00736267">
      <w:pPr>
        <w:rPr>
          <w:rFonts w:hint="eastAsia"/>
        </w:rPr>
      </w:pPr>
      <w:r>
        <w:rPr>
          <w:rFonts w:hint="eastAsia"/>
        </w:rPr>
        <w:t>虽然从零开始学习打字可能看起来是一个艰巨的任务，特别是当你连拼音都不懂的时候，但实际上只要有正确的指导和足够的练习，任何人都能够成功掌握这项技能。希望上述建议能够为你开启通往高效沟通的大门，祝你在学习打字的路上取得圆满的成功！</w:t>
      </w:r>
    </w:p>
    <w:p w14:paraId="7D84B8A1" w14:textId="77777777" w:rsidR="00736267" w:rsidRDefault="00736267">
      <w:pPr>
        <w:rPr>
          <w:rFonts w:hint="eastAsia"/>
        </w:rPr>
      </w:pPr>
    </w:p>
    <w:p w14:paraId="4A84BAA7" w14:textId="77777777" w:rsidR="00736267" w:rsidRDefault="00736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89EDF" w14:textId="67ABF28B" w:rsidR="00027DBC" w:rsidRDefault="00027DBC"/>
    <w:sectPr w:rsidR="0002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BC"/>
    <w:rsid w:val="00027DBC"/>
    <w:rsid w:val="0073626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A3905-C4E8-482E-9FB3-660A19AB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