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14C8" w14:textId="77777777" w:rsidR="001E60BE" w:rsidRDefault="001E60BE">
      <w:pPr>
        <w:rPr>
          <w:rFonts w:hint="eastAsia"/>
        </w:rPr>
      </w:pPr>
      <w:r>
        <w:rPr>
          <w:rFonts w:hint="eastAsia"/>
        </w:rPr>
        <w:t>我长的拼音怎么打</w:t>
      </w:r>
    </w:p>
    <w:p w14:paraId="1535FF20" w14:textId="77777777" w:rsidR="001E60BE" w:rsidRDefault="001E60BE">
      <w:pPr>
        <w:rPr>
          <w:rFonts w:hint="eastAsia"/>
        </w:rPr>
      </w:pPr>
      <w:r>
        <w:rPr>
          <w:rFonts w:hint="eastAsia"/>
        </w:rPr>
        <w:t>在信息数字化的时代，无论是学生学习、职场办公还是日常交流，输入法都扮演着不可或缺的角色。当我们提到“我长的拼音怎么打”时，我们实际上是在讨论如何使用电脑或手机上的中文输入法来准确地打出我们的名字或者特定词汇的拼音。拼音输入法是汉语拼音和计算机技术结合的产物，它让汉字输入变得简单快捷。</w:t>
      </w:r>
    </w:p>
    <w:p w14:paraId="52A2A670" w14:textId="77777777" w:rsidR="001E60BE" w:rsidRDefault="001E60BE">
      <w:pPr>
        <w:rPr>
          <w:rFonts w:hint="eastAsia"/>
        </w:rPr>
      </w:pPr>
    </w:p>
    <w:p w14:paraId="2E4C9906" w14:textId="77777777" w:rsidR="001E60BE" w:rsidRDefault="001E60BE">
      <w:pPr>
        <w:rPr>
          <w:rFonts w:hint="eastAsia"/>
        </w:rPr>
      </w:pPr>
      <w:r>
        <w:rPr>
          <w:rFonts w:hint="eastAsia"/>
        </w:rPr>
        <w:t>拼音输入法的基础知识</w:t>
      </w:r>
    </w:p>
    <w:p w14:paraId="582E2FC1" w14:textId="77777777" w:rsidR="001E60BE" w:rsidRDefault="001E60BE">
      <w:pPr>
        <w:rPr>
          <w:rFonts w:hint="eastAsia"/>
        </w:rPr>
      </w:pPr>
      <w:r>
        <w:rPr>
          <w:rFonts w:hint="eastAsia"/>
        </w:rPr>
        <w:t>要了解如何打“我长”的拼音，首先得熟悉拼音输入法的基本操作。拼音输入法通过输入汉语拼音字母，根据词频、字频以及上下文自动匹配出相应的汉字或词语。比如，“我”字的拼音是“wo”，当你在输入框中输入“wo”时，输入法会列出一系列以“wo”开头的汉字供选择。而“长”字有多种读音，分别是“chang”（常）、“zhang”（涨），因此在输入“chang”或“zhang”后，你需要从提供的选项中挑选正确的“长”。</w:t>
      </w:r>
    </w:p>
    <w:p w14:paraId="14D96010" w14:textId="77777777" w:rsidR="001E60BE" w:rsidRDefault="001E60BE">
      <w:pPr>
        <w:rPr>
          <w:rFonts w:hint="eastAsia"/>
        </w:rPr>
      </w:pPr>
    </w:p>
    <w:p w14:paraId="28E49166" w14:textId="77777777" w:rsidR="001E60BE" w:rsidRDefault="001E60BE">
      <w:pPr>
        <w:rPr>
          <w:rFonts w:hint="eastAsia"/>
        </w:rPr>
      </w:pPr>
      <w:r>
        <w:rPr>
          <w:rFonts w:hint="eastAsia"/>
        </w:rPr>
        <w:t>多音字处理技巧</w:t>
      </w:r>
    </w:p>
    <w:p w14:paraId="27E1AECD" w14:textId="77777777" w:rsidR="001E60BE" w:rsidRDefault="001E60BE">
      <w:pPr>
        <w:rPr>
          <w:rFonts w:hint="eastAsia"/>
        </w:rPr>
      </w:pPr>
      <w:r>
        <w:rPr>
          <w:rFonts w:hint="eastAsia"/>
        </w:rPr>
        <w:t>对于像“长”这样的多音字，正确打出其拼音的关键在于理解每个读音所对应的含义。如果“长”表示长度或生长，则应选择“chang”；若指长辈或领导人，则可能是“zhang”。有时，输入法会根据上下文智能推测你想要的字，但为了确保准确性，尤其是在正式文件或重要交流中，建议明确知道并输入正确的拼音读音。</w:t>
      </w:r>
    </w:p>
    <w:p w14:paraId="2C5E0EFE" w14:textId="77777777" w:rsidR="001E60BE" w:rsidRDefault="001E60BE">
      <w:pPr>
        <w:rPr>
          <w:rFonts w:hint="eastAsia"/>
        </w:rPr>
      </w:pPr>
    </w:p>
    <w:p w14:paraId="41DA5CF6" w14:textId="77777777" w:rsidR="001E60BE" w:rsidRDefault="001E60BE">
      <w:pPr>
        <w:rPr>
          <w:rFonts w:hint="eastAsia"/>
        </w:rPr>
      </w:pPr>
      <w:r>
        <w:rPr>
          <w:rFonts w:hint="eastAsia"/>
        </w:rPr>
        <w:t>利用输入法特性提高效率</w:t>
      </w:r>
    </w:p>
    <w:p w14:paraId="692B76C3" w14:textId="77777777" w:rsidR="001E60BE" w:rsidRDefault="001E60BE">
      <w:pPr>
        <w:rPr>
          <w:rFonts w:hint="eastAsia"/>
        </w:rPr>
      </w:pPr>
      <w:r>
        <w:rPr>
          <w:rFonts w:hint="eastAsia"/>
        </w:rPr>
        <w:t>现代的拼音输入法不仅限于基本的文字转换功能，还提供了许多便捷的功能来提升用户体验。例如，一些输入法支持模糊音输入，即使你不记得某个字的确切拼音也能找到它；还有语音输入、手写输入等多样化的方式帮助不同需求的人群更轻松地进行文字交流。通过设置个人词典，可以将常用的专有名词加入其中，使得以后输入更加迅速。</w:t>
      </w:r>
    </w:p>
    <w:p w14:paraId="70C85649" w14:textId="77777777" w:rsidR="001E60BE" w:rsidRDefault="001E60BE">
      <w:pPr>
        <w:rPr>
          <w:rFonts w:hint="eastAsia"/>
        </w:rPr>
      </w:pPr>
    </w:p>
    <w:p w14:paraId="1F3E8137" w14:textId="77777777" w:rsidR="001E60BE" w:rsidRDefault="001E60BE">
      <w:pPr>
        <w:rPr>
          <w:rFonts w:hint="eastAsia"/>
        </w:rPr>
      </w:pPr>
      <w:r>
        <w:rPr>
          <w:rFonts w:hint="eastAsia"/>
        </w:rPr>
        <w:t>练习与习惯养成</w:t>
      </w:r>
    </w:p>
    <w:p w14:paraId="1F048433" w14:textId="77777777" w:rsidR="001E60BE" w:rsidRDefault="001E60BE">
      <w:pPr>
        <w:rPr>
          <w:rFonts w:hint="eastAsia"/>
        </w:rPr>
      </w:pPr>
      <w:r>
        <w:rPr>
          <w:rFonts w:hint="eastAsia"/>
        </w:rPr>
        <w:t>熟练掌握拼音输入并非一蹴而就的事情，需要不断地实践和积累经验。刚开始可能会遇到一些困难，如不确定某些字的拼音或是容易混淆相似发音的字。不过，随着时间推移，你会发现自己越来越擅长这项技能。也可以借助在线资源如汉语拼音教程、输入法练习网站等辅助学习，逐渐形成良好的输入习惯。</w:t>
      </w:r>
    </w:p>
    <w:p w14:paraId="26186AA7" w14:textId="77777777" w:rsidR="001E60BE" w:rsidRDefault="001E60BE">
      <w:pPr>
        <w:rPr>
          <w:rFonts w:hint="eastAsia"/>
        </w:rPr>
      </w:pPr>
    </w:p>
    <w:p w14:paraId="1A56C082" w14:textId="77777777" w:rsidR="001E60BE" w:rsidRDefault="001E60BE">
      <w:pPr>
        <w:rPr>
          <w:rFonts w:hint="eastAsia"/>
        </w:rPr>
      </w:pPr>
      <w:r>
        <w:rPr>
          <w:rFonts w:hint="eastAsia"/>
        </w:rPr>
        <w:t>最后的总结</w:t>
      </w:r>
    </w:p>
    <w:p w14:paraId="3804AFFE" w14:textId="77777777" w:rsidR="001E60BE" w:rsidRDefault="001E60BE">
      <w:pPr>
        <w:rPr>
          <w:rFonts w:hint="eastAsia"/>
        </w:rPr>
      </w:pPr>
      <w:r>
        <w:rPr>
          <w:rFonts w:hint="eastAsia"/>
        </w:rPr>
        <w:t>“我长的拼音怎么打”不仅仅是一个简单的技术问题，更是涉及到对汉语拼音系统的理解和应用。通过学习基础知识、掌握多音字处理技巧、利用好输入法的各种特性，并且持续地练习，我们可以更加高效准确地使用拼音输入法完成各种文字工作。希望每位读者都能成为拼音输入的小能手，在数字世界里畅快表达自己。</w:t>
      </w:r>
    </w:p>
    <w:p w14:paraId="0C12DFE2" w14:textId="77777777" w:rsidR="001E60BE" w:rsidRDefault="001E60BE">
      <w:pPr>
        <w:rPr>
          <w:rFonts w:hint="eastAsia"/>
        </w:rPr>
      </w:pPr>
    </w:p>
    <w:p w14:paraId="31FEA14C" w14:textId="77777777" w:rsidR="001E60BE" w:rsidRDefault="001E60BE">
      <w:pPr>
        <w:rPr>
          <w:rFonts w:hint="eastAsia"/>
        </w:rPr>
      </w:pPr>
      <w:r>
        <w:rPr>
          <w:rFonts w:hint="eastAsia"/>
        </w:rPr>
        <w:t>本文是由每日作文网(2345lzwz.com)为大家创作</w:t>
      </w:r>
    </w:p>
    <w:p w14:paraId="077AE7E3" w14:textId="4B23A85C" w:rsidR="00AB0E20" w:rsidRDefault="00AB0E20"/>
    <w:sectPr w:rsidR="00AB0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20"/>
    <w:rsid w:val="001E60BE"/>
    <w:rsid w:val="009442F6"/>
    <w:rsid w:val="00AB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631FA-A905-4431-8547-84AE19BC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E20"/>
    <w:rPr>
      <w:rFonts w:cstheme="majorBidi"/>
      <w:color w:val="2F5496" w:themeColor="accent1" w:themeShade="BF"/>
      <w:sz w:val="28"/>
      <w:szCs w:val="28"/>
    </w:rPr>
  </w:style>
  <w:style w:type="character" w:customStyle="1" w:styleId="50">
    <w:name w:val="标题 5 字符"/>
    <w:basedOn w:val="a0"/>
    <w:link w:val="5"/>
    <w:uiPriority w:val="9"/>
    <w:semiHidden/>
    <w:rsid w:val="00AB0E20"/>
    <w:rPr>
      <w:rFonts w:cstheme="majorBidi"/>
      <w:color w:val="2F5496" w:themeColor="accent1" w:themeShade="BF"/>
      <w:sz w:val="24"/>
    </w:rPr>
  </w:style>
  <w:style w:type="character" w:customStyle="1" w:styleId="60">
    <w:name w:val="标题 6 字符"/>
    <w:basedOn w:val="a0"/>
    <w:link w:val="6"/>
    <w:uiPriority w:val="9"/>
    <w:semiHidden/>
    <w:rsid w:val="00AB0E20"/>
    <w:rPr>
      <w:rFonts w:cstheme="majorBidi"/>
      <w:b/>
      <w:bCs/>
      <w:color w:val="2F5496" w:themeColor="accent1" w:themeShade="BF"/>
    </w:rPr>
  </w:style>
  <w:style w:type="character" w:customStyle="1" w:styleId="70">
    <w:name w:val="标题 7 字符"/>
    <w:basedOn w:val="a0"/>
    <w:link w:val="7"/>
    <w:uiPriority w:val="9"/>
    <w:semiHidden/>
    <w:rsid w:val="00AB0E20"/>
    <w:rPr>
      <w:rFonts w:cstheme="majorBidi"/>
      <w:b/>
      <w:bCs/>
      <w:color w:val="595959" w:themeColor="text1" w:themeTint="A6"/>
    </w:rPr>
  </w:style>
  <w:style w:type="character" w:customStyle="1" w:styleId="80">
    <w:name w:val="标题 8 字符"/>
    <w:basedOn w:val="a0"/>
    <w:link w:val="8"/>
    <w:uiPriority w:val="9"/>
    <w:semiHidden/>
    <w:rsid w:val="00AB0E20"/>
    <w:rPr>
      <w:rFonts w:cstheme="majorBidi"/>
      <w:color w:val="595959" w:themeColor="text1" w:themeTint="A6"/>
    </w:rPr>
  </w:style>
  <w:style w:type="character" w:customStyle="1" w:styleId="90">
    <w:name w:val="标题 9 字符"/>
    <w:basedOn w:val="a0"/>
    <w:link w:val="9"/>
    <w:uiPriority w:val="9"/>
    <w:semiHidden/>
    <w:rsid w:val="00AB0E20"/>
    <w:rPr>
      <w:rFonts w:eastAsiaTheme="majorEastAsia" w:cstheme="majorBidi"/>
      <w:color w:val="595959" w:themeColor="text1" w:themeTint="A6"/>
    </w:rPr>
  </w:style>
  <w:style w:type="paragraph" w:styleId="a3">
    <w:name w:val="Title"/>
    <w:basedOn w:val="a"/>
    <w:next w:val="a"/>
    <w:link w:val="a4"/>
    <w:uiPriority w:val="10"/>
    <w:qFormat/>
    <w:rsid w:val="00AB0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E20"/>
    <w:pPr>
      <w:spacing w:before="160"/>
      <w:jc w:val="center"/>
    </w:pPr>
    <w:rPr>
      <w:i/>
      <w:iCs/>
      <w:color w:val="404040" w:themeColor="text1" w:themeTint="BF"/>
    </w:rPr>
  </w:style>
  <w:style w:type="character" w:customStyle="1" w:styleId="a8">
    <w:name w:val="引用 字符"/>
    <w:basedOn w:val="a0"/>
    <w:link w:val="a7"/>
    <w:uiPriority w:val="29"/>
    <w:rsid w:val="00AB0E20"/>
    <w:rPr>
      <w:i/>
      <w:iCs/>
      <w:color w:val="404040" w:themeColor="text1" w:themeTint="BF"/>
    </w:rPr>
  </w:style>
  <w:style w:type="paragraph" w:styleId="a9">
    <w:name w:val="List Paragraph"/>
    <w:basedOn w:val="a"/>
    <w:uiPriority w:val="34"/>
    <w:qFormat/>
    <w:rsid w:val="00AB0E20"/>
    <w:pPr>
      <w:ind w:left="720"/>
      <w:contextualSpacing/>
    </w:pPr>
  </w:style>
  <w:style w:type="character" w:styleId="aa">
    <w:name w:val="Intense Emphasis"/>
    <w:basedOn w:val="a0"/>
    <w:uiPriority w:val="21"/>
    <w:qFormat/>
    <w:rsid w:val="00AB0E20"/>
    <w:rPr>
      <w:i/>
      <w:iCs/>
      <w:color w:val="2F5496" w:themeColor="accent1" w:themeShade="BF"/>
    </w:rPr>
  </w:style>
  <w:style w:type="paragraph" w:styleId="ab">
    <w:name w:val="Intense Quote"/>
    <w:basedOn w:val="a"/>
    <w:next w:val="a"/>
    <w:link w:val="ac"/>
    <w:uiPriority w:val="30"/>
    <w:qFormat/>
    <w:rsid w:val="00AB0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E20"/>
    <w:rPr>
      <w:i/>
      <w:iCs/>
      <w:color w:val="2F5496" w:themeColor="accent1" w:themeShade="BF"/>
    </w:rPr>
  </w:style>
  <w:style w:type="character" w:styleId="ad">
    <w:name w:val="Intense Reference"/>
    <w:basedOn w:val="a0"/>
    <w:uiPriority w:val="32"/>
    <w:qFormat/>
    <w:rsid w:val="00AB0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