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73E1" w14:textId="77777777" w:rsidR="00E22FBE" w:rsidRDefault="00E22FBE">
      <w:pPr>
        <w:rPr>
          <w:rFonts w:hint="eastAsia"/>
        </w:rPr>
      </w:pPr>
      <w:r>
        <w:rPr>
          <w:rFonts w:hint="eastAsia"/>
        </w:rPr>
        <w:t>所的拼音是</w:t>
      </w:r>
    </w:p>
    <w:p w14:paraId="5AAA9A27" w14:textId="77777777" w:rsidR="00E22FBE" w:rsidRDefault="00E22FBE">
      <w:pPr>
        <w:rPr>
          <w:rFonts w:hint="eastAsia"/>
        </w:rPr>
      </w:pPr>
      <w:r>
        <w:rPr>
          <w:rFonts w:hint="eastAsia"/>
        </w:rPr>
        <w:t>在汉语的世界里，每个字都有其独特的发音和意义，"所"这个汉字也不例外。"所"的拼音是“suǒ”，它属于上声调，即第三声，在发音时音调会先降后升。对于学习中文作为第二语言的人来说，正确掌握拼音以及四声的变化是准确表达和交流的基础。</w:t>
      </w:r>
    </w:p>
    <w:p w14:paraId="4250023C" w14:textId="77777777" w:rsidR="00E22FBE" w:rsidRDefault="00E22FBE">
      <w:pPr>
        <w:rPr>
          <w:rFonts w:hint="eastAsia"/>
        </w:rPr>
      </w:pPr>
    </w:p>
    <w:p w14:paraId="4DC328FC" w14:textId="77777777" w:rsidR="00E22FBE" w:rsidRDefault="00E22FBE">
      <w:pPr>
        <w:rPr>
          <w:rFonts w:hint="eastAsia"/>
        </w:rPr>
      </w:pPr>
      <w:r>
        <w:rPr>
          <w:rFonts w:hint="eastAsia"/>
        </w:rPr>
        <w:t>拼音的重要性</w:t>
      </w:r>
    </w:p>
    <w:p w14:paraId="42F87FC0" w14:textId="77777777" w:rsidR="00E22FBE" w:rsidRDefault="00E22FBE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表示汉字的读音，为非母语者提供了便捷的学习工具。拼音也是儿童初学汉字时的重要辅助手段。通过拼音，人们可以快速地学习和记忆汉字的发音，从而有效地提高识字效率。对于"所"而言，了解它的拼音有助于加深对其含义的理解，并且在口语交流中能够更加自信地运用。</w:t>
      </w:r>
    </w:p>
    <w:p w14:paraId="6FCF8E26" w14:textId="77777777" w:rsidR="00E22FBE" w:rsidRDefault="00E22FBE">
      <w:pPr>
        <w:rPr>
          <w:rFonts w:hint="eastAsia"/>
        </w:rPr>
      </w:pPr>
    </w:p>
    <w:p w14:paraId="2E978BE8" w14:textId="77777777" w:rsidR="00E22FBE" w:rsidRDefault="00E22FBE">
      <w:pPr>
        <w:rPr>
          <w:rFonts w:hint="eastAsia"/>
        </w:rPr>
      </w:pPr>
      <w:r>
        <w:rPr>
          <w:rFonts w:hint="eastAsia"/>
        </w:rPr>
        <w:t>多义词“所”</w:t>
      </w:r>
    </w:p>
    <w:p w14:paraId="36987504" w14:textId="77777777" w:rsidR="00E22FBE" w:rsidRDefault="00E22FBE">
      <w:pPr>
        <w:rPr>
          <w:rFonts w:hint="eastAsia"/>
        </w:rPr>
      </w:pPr>
      <w:r>
        <w:rPr>
          <w:rFonts w:hint="eastAsia"/>
        </w:rPr>
        <w:t>值得注意的是，“所”是一个多义词，在不同的语境中有多种意思。它可以指代一个地方、机构或组织，如研究所、派出所；也可以用作量词，比如一所房子；还可以出现在一些成语中，如无所不包、无处不在等。“所”还能构成复合词，像所有、所以等，用来表达因果关系或者表示总括性的概念。因此，掌握“所”的拼音及其不同用法，对理解和使用中文至关重要。</w:t>
      </w:r>
    </w:p>
    <w:p w14:paraId="223EF428" w14:textId="77777777" w:rsidR="00E22FBE" w:rsidRDefault="00E22FBE">
      <w:pPr>
        <w:rPr>
          <w:rFonts w:hint="eastAsia"/>
        </w:rPr>
      </w:pPr>
    </w:p>
    <w:p w14:paraId="244214F5" w14:textId="77777777" w:rsidR="00E22FBE" w:rsidRDefault="00E22FBE">
      <w:pPr>
        <w:rPr>
          <w:rFonts w:hint="eastAsia"/>
        </w:rPr>
      </w:pPr>
      <w:r>
        <w:rPr>
          <w:rFonts w:hint="eastAsia"/>
        </w:rPr>
        <w:t>实际应用中的“所”</w:t>
      </w:r>
    </w:p>
    <w:p w14:paraId="5E8EEBDF" w14:textId="77777777" w:rsidR="00E22FBE" w:rsidRDefault="00E22FBE">
      <w:pPr>
        <w:rPr>
          <w:rFonts w:hint="eastAsia"/>
        </w:rPr>
      </w:pPr>
      <w:r>
        <w:rPr>
          <w:rFonts w:hint="eastAsia"/>
        </w:rPr>
        <w:t>在日常生活中，“所”这个词频繁出现。当我们谈论到各种机构时，例如研究所、设计所、律师事务所等，都是以“所”最后的总结的专业单位名称。而在书面语中，“所”也经常用于正式文件或学术文章中，来构建逻辑严密的句子结构。例如，“所以”一词就经常被用来引出最后的总结或解释原因。无论是口语还是书面语，“所”的正确发音都能帮助我们更精准地传达信息，确保沟通的有效性。</w:t>
      </w:r>
    </w:p>
    <w:p w14:paraId="7480FD8C" w14:textId="77777777" w:rsidR="00E22FBE" w:rsidRDefault="00E22FBE">
      <w:pPr>
        <w:rPr>
          <w:rFonts w:hint="eastAsia"/>
        </w:rPr>
      </w:pPr>
    </w:p>
    <w:p w14:paraId="77FB5417" w14:textId="77777777" w:rsidR="00E22FBE" w:rsidRDefault="00E22FBE">
      <w:pPr>
        <w:rPr>
          <w:rFonts w:hint="eastAsia"/>
        </w:rPr>
      </w:pPr>
      <w:r>
        <w:rPr>
          <w:rFonts w:hint="eastAsia"/>
        </w:rPr>
        <w:t>最后的总结</w:t>
      </w:r>
    </w:p>
    <w:p w14:paraId="3620B9AF" w14:textId="77777777" w:rsidR="00E22FBE" w:rsidRDefault="00E22FBE">
      <w:pPr>
        <w:rPr>
          <w:rFonts w:hint="eastAsia"/>
        </w:rPr>
      </w:pPr>
      <w:r>
        <w:rPr>
          <w:rFonts w:hint="eastAsia"/>
        </w:rPr>
        <w:t>“所”的拼音是“suǒ”，这一简单的拼音符号背后承载着丰富的语言文化内涵。从基础教育到高级学术研究，从日常生活对话到正式场合发言，“所”以其多样的含义和广泛的应用场景，成为汉语中不可或缺的一部分。通过对“所”的拼音及其用法的学习，我们可以更好地领略汉语的魅力，也能在实际交流中更加得心应手。</w:t>
      </w:r>
    </w:p>
    <w:p w14:paraId="756C7068" w14:textId="77777777" w:rsidR="00E22FBE" w:rsidRDefault="00E22FBE">
      <w:pPr>
        <w:rPr>
          <w:rFonts w:hint="eastAsia"/>
        </w:rPr>
      </w:pPr>
    </w:p>
    <w:p w14:paraId="04BFF820" w14:textId="77777777" w:rsidR="00E22FBE" w:rsidRDefault="00E22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0A0BF" w14:textId="5C214E26" w:rsidR="009935C8" w:rsidRDefault="009935C8"/>
    <w:sectPr w:rsidR="0099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C8"/>
    <w:rsid w:val="00866415"/>
    <w:rsid w:val="009935C8"/>
    <w:rsid w:val="00E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07D3C-CCF1-4BCD-B131-3562B4AD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