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B2B63" w14:textId="77777777" w:rsidR="00F97887" w:rsidRDefault="00F97887">
      <w:pPr>
        <w:rPr>
          <w:rFonts w:hint="eastAsia"/>
        </w:rPr>
      </w:pPr>
      <w:r>
        <w:rPr>
          <w:rFonts w:hint="eastAsia"/>
        </w:rPr>
        <w:t>手机汉字上面显示的拼音下载：背景与需求</w:t>
      </w:r>
    </w:p>
    <w:p w14:paraId="10AAC152" w14:textId="77777777" w:rsidR="00F97887" w:rsidRDefault="00F97887">
      <w:pPr>
        <w:rPr>
          <w:rFonts w:hint="eastAsia"/>
        </w:rPr>
      </w:pPr>
      <w:r>
        <w:rPr>
          <w:rFonts w:hint="eastAsia"/>
        </w:rPr>
        <w:t>在移动互联网时代，智能手机已经成为人们生活中不可或缺的一部分。随着中国乃至全球华人对中文输入法的需求日益增长，如何更高效、准确地进行中文输入成为了各大科技公司竞相研究的课题。其中，手机汉字上面显示的拼音功能，即在用户输入汉字时同步展示对应的拼音，不仅提高了输入效率，还为学习汉语提供了便利。为了满足不同用户的个性化需求，许多应用程序和输入法开发商都推出了可以下载安装的拼音显示插件或更新包，使得这项实用的功能得以普及。</w:t>
      </w:r>
    </w:p>
    <w:p w14:paraId="5032FE42" w14:textId="77777777" w:rsidR="00F97887" w:rsidRDefault="00F97887">
      <w:pPr>
        <w:rPr>
          <w:rFonts w:hint="eastAsia"/>
        </w:rPr>
      </w:pPr>
    </w:p>
    <w:p w14:paraId="759B889A" w14:textId="77777777" w:rsidR="00F97887" w:rsidRDefault="00F97887">
      <w:pPr>
        <w:rPr>
          <w:rFonts w:hint="eastAsia"/>
        </w:rPr>
      </w:pPr>
      <w:r>
        <w:rPr>
          <w:rFonts w:hint="eastAsia"/>
        </w:rPr>
        <w:t>技术实现：从无到有的创新之路</w:t>
      </w:r>
    </w:p>
    <w:p w14:paraId="1E53417F" w14:textId="77777777" w:rsidR="00F97887" w:rsidRDefault="00F97887">
      <w:pPr>
        <w:rPr>
          <w:rFonts w:hint="eastAsia"/>
        </w:rPr>
      </w:pPr>
      <w:r>
        <w:rPr>
          <w:rFonts w:hint="eastAsia"/>
        </w:rPr>
        <w:t>要实现在手机上输入汉字时自动显示拼音的效果，背后涉及到复杂的技术原理。首先是字库的建立，它需要一个庞大的、包含所有常用汉字及其对应拼音的数据库。其次是算法的支持，包括但不限于语音识别算法、自然语言处理技术和机器学习模型等，用以确保拼音匹配的准确性。最后是界面设计，将上述技术成果转化为直观易用的用户体验。开发者们通过不断地迭代优化，克服了诸多技术难题，最终实现了这一便捷功能的落地。</w:t>
      </w:r>
    </w:p>
    <w:p w14:paraId="7254FEDB" w14:textId="77777777" w:rsidR="00F97887" w:rsidRDefault="00F97887">
      <w:pPr>
        <w:rPr>
          <w:rFonts w:hint="eastAsia"/>
        </w:rPr>
      </w:pPr>
    </w:p>
    <w:p w14:paraId="4F07DAB9" w14:textId="77777777" w:rsidR="00F97887" w:rsidRDefault="00F97887">
      <w:pPr>
        <w:rPr>
          <w:rFonts w:hint="eastAsia"/>
        </w:rPr>
      </w:pPr>
      <w:r>
        <w:rPr>
          <w:rFonts w:hint="eastAsia"/>
        </w:rPr>
        <w:t>应用实例：让生活更加便捷</w:t>
      </w:r>
    </w:p>
    <w:p w14:paraId="394C252C" w14:textId="77777777" w:rsidR="00F97887" w:rsidRDefault="00F97887">
      <w:pPr>
        <w:rPr>
          <w:rFonts w:hint="eastAsia"/>
        </w:rPr>
      </w:pPr>
      <w:r>
        <w:rPr>
          <w:rFonts w:hint="eastAsia"/>
        </w:rPr>
        <w:t>目前市面上主流的中文输入法几乎都支持汉字上面显示拼音的功能，如搜狗输入法、百度输入法等。这些输入法通常会提供免费的基础版下载，用户可以在各大应用商店轻松找到并安装。对于那些追求更高品质体验的用户来说，一些输入法还提供了付费版本或者高级设置选项，允许用户自定义拼音字体样式、颜色、大小等参数，甚至可以根据个人习惯调整候选词排序逻辑。在教育领域，也有专门针对儿童和汉语学习者的拼音辅助软件，它们往往更加注重趣味性和互动性，帮助使用者更好地掌握汉语拼音规则。</w:t>
      </w:r>
    </w:p>
    <w:p w14:paraId="20E363EF" w14:textId="77777777" w:rsidR="00F97887" w:rsidRDefault="00F97887">
      <w:pPr>
        <w:rPr>
          <w:rFonts w:hint="eastAsia"/>
        </w:rPr>
      </w:pPr>
    </w:p>
    <w:p w14:paraId="406B7993" w14:textId="77777777" w:rsidR="00F97887" w:rsidRDefault="00F97887">
      <w:pPr>
        <w:rPr>
          <w:rFonts w:hint="eastAsia"/>
        </w:rPr>
      </w:pPr>
      <w:r>
        <w:rPr>
          <w:rFonts w:hint="eastAsia"/>
        </w:rPr>
        <w:t>未来展望：持续进化中的智能助手</w:t>
      </w:r>
    </w:p>
    <w:p w14:paraId="64710044" w14:textId="77777777" w:rsidR="00F97887" w:rsidRDefault="00F97887">
      <w:pPr>
        <w:rPr>
          <w:rFonts w:hint="eastAsia"/>
        </w:rPr>
      </w:pPr>
      <w:r>
        <w:rPr>
          <w:rFonts w:hint="eastAsia"/>
        </w:rPr>
        <w:t>随着人工智能技术的快速发展，未来的手机汉字上面显示拼音功能必将变得更加智能和人性化。一方面，借助深度学习的力量，拼音匹配的精准度将进一步提高；另一方面，结合增强现实（AR）、虚拟现实（VR）等前沿技术，或许能够创造出全新的应用场景。例如，在旅游场景中，当游客遇到不认识的汉字时，只需用手机摄像头对准该汉字，即可即时获得其发音指导。随着技术的进步，我们可以期待更多创新性的解决方案不断涌现，为用户提供更加丰富多彩的服务体验。</w:t>
      </w:r>
    </w:p>
    <w:p w14:paraId="2BF6B728" w14:textId="77777777" w:rsidR="00F97887" w:rsidRDefault="00F97887">
      <w:pPr>
        <w:rPr>
          <w:rFonts w:hint="eastAsia"/>
        </w:rPr>
      </w:pPr>
    </w:p>
    <w:p w14:paraId="6BA9C529" w14:textId="77777777" w:rsidR="00F97887" w:rsidRDefault="00F97887">
      <w:pPr>
        <w:rPr>
          <w:rFonts w:hint="eastAsia"/>
        </w:rPr>
      </w:pPr>
      <w:r>
        <w:rPr>
          <w:rFonts w:hint="eastAsia"/>
        </w:rPr>
        <w:t>本文是由每日作文网(2345lzwz.com)为大家创作</w:t>
      </w:r>
    </w:p>
    <w:p w14:paraId="4FF256D5" w14:textId="32DD3793" w:rsidR="003F7A15" w:rsidRDefault="003F7A15"/>
    <w:sectPr w:rsidR="003F7A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15"/>
    <w:rsid w:val="003F7A15"/>
    <w:rsid w:val="009442F6"/>
    <w:rsid w:val="00F97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4AD71-2225-447D-9289-42829F1D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A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A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A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A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A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A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A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A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A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A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A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A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A15"/>
    <w:rPr>
      <w:rFonts w:cstheme="majorBidi"/>
      <w:color w:val="2F5496" w:themeColor="accent1" w:themeShade="BF"/>
      <w:sz w:val="28"/>
      <w:szCs w:val="28"/>
    </w:rPr>
  </w:style>
  <w:style w:type="character" w:customStyle="1" w:styleId="50">
    <w:name w:val="标题 5 字符"/>
    <w:basedOn w:val="a0"/>
    <w:link w:val="5"/>
    <w:uiPriority w:val="9"/>
    <w:semiHidden/>
    <w:rsid w:val="003F7A15"/>
    <w:rPr>
      <w:rFonts w:cstheme="majorBidi"/>
      <w:color w:val="2F5496" w:themeColor="accent1" w:themeShade="BF"/>
      <w:sz w:val="24"/>
    </w:rPr>
  </w:style>
  <w:style w:type="character" w:customStyle="1" w:styleId="60">
    <w:name w:val="标题 6 字符"/>
    <w:basedOn w:val="a0"/>
    <w:link w:val="6"/>
    <w:uiPriority w:val="9"/>
    <w:semiHidden/>
    <w:rsid w:val="003F7A15"/>
    <w:rPr>
      <w:rFonts w:cstheme="majorBidi"/>
      <w:b/>
      <w:bCs/>
      <w:color w:val="2F5496" w:themeColor="accent1" w:themeShade="BF"/>
    </w:rPr>
  </w:style>
  <w:style w:type="character" w:customStyle="1" w:styleId="70">
    <w:name w:val="标题 7 字符"/>
    <w:basedOn w:val="a0"/>
    <w:link w:val="7"/>
    <w:uiPriority w:val="9"/>
    <w:semiHidden/>
    <w:rsid w:val="003F7A15"/>
    <w:rPr>
      <w:rFonts w:cstheme="majorBidi"/>
      <w:b/>
      <w:bCs/>
      <w:color w:val="595959" w:themeColor="text1" w:themeTint="A6"/>
    </w:rPr>
  </w:style>
  <w:style w:type="character" w:customStyle="1" w:styleId="80">
    <w:name w:val="标题 8 字符"/>
    <w:basedOn w:val="a0"/>
    <w:link w:val="8"/>
    <w:uiPriority w:val="9"/>
    <w:semiHidden/>
    <w:rsid w:val="003F7A15"/>
    <w:rPr>
      <w:rFonts w:cstheme="majorBidi"/>
      <w:color w:val="595959" w:themeColor="text1" w:themeTint="A6"/>
    </w:rPr>
  </w:style>
  <w:style w:type="character" w:customStyle="1" w:styleId="90">
    <w:name w:val="标题 9 字符"/>
    <w:basedOn w:val="a0"/>
    <w:link w:val="9"/>
    <w:uiPriority w:val="9"/>
    <w:semiHidden/>
    <w:rsid w:val="003F7A15"/>
    <w:rPr>
      <w:rFonts w:eastAsiaTheme="majorEastAsia" w:cstheme="majorBidi"/>
      <w:color w:val="595959" w:themeColor="text1" w:themeTint="A6"/>
    </w:rPr>
  </w:style>
  <w:style w:type="paragraph" w:styleId="a3">
    <w:name w:val="Title"/>
    <w:basedOn w:val="a"/>
    <w:next w:val="a"/>
    <w:link w:val="a4"/>
    <w:uiPriority w:val="10"/>
    <w:qFormat/>
    <w:rsid w:val="003F7A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A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A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A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A15"/>
    <w:pPr>
      <w:spacing w:before="160"/>
      <w:jc w:val="center"/>
    </w:pPr>
    <w:rPr>
      <w:i/>
      <w:iCs/>
      <w:color w:val="404040" w:themeColor="text1" w:themeTint="BF"/>
    </w:rPr>
  </w:style>
  <w:style w:type="character" w:customStyle="1" w:styleId="a8">
    <w:name w:val="引用 字符"/>
    <w:basedOn w:val="a0"/>
    <w:link w:val="a7"/>
    <w:uiPriority w:val="29"/>
    <w:rsid w:val="003F7A15"/>
    <w:rPr>
      <w:i/>
      <w:iCs/>
      <w:color w:val="404040" w:themeColor="text1" w:themeTint="BF"/>
    </w:rPr>
  </w:style>
  <w:style w:type="paragraph" w:styleId="a9">
    <w:name w:val="List Paragraph"/>
    <w:basedOn w:val="a"/>
    <w:uiPriority w:val="34"/>
    <w:qFormat/>
    <w:rsid w:val="003F7A15"/>
    <w:pPr>
      <w:ind w:left="720"/>
      <w:contextualSpacing/>
    </w:pPr>
  </w:style>
  <w:style w:type="character" w:styleId="aa">
    <w:name w:val="Intense Emphasis"/>
    <w:basedOn w:val="a0"/>
    <w:uiPriority w:val="21"/>
    <w:qFormat/>
    <w:rsid w:val="003F7A15"/>
    <w:rPr>
      <w:i/>
      <w:iCs/>
      <w:color w:val="2F5496" w:themeColor="accent1" w:themeShade="BF"/>
    </w:rPr>
  </w:style>
  <w:style w:type="paragraph" w:styleId="ab">
    <w:name w:val="Intense Quote"/>
    <w:basedOn w:val="a"/>
    <w:next w:val="a"/>
    <w:link w:val="ac"/>
    <w:uiPriority w:val="30"/>
    <w:qFormat/>
    <w:rsid w:val="003F7A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A15"/>
    <w:rPr>
      <w:i/>
      <w:iCs/>
      <w:color w:val="2F5496" w:themeColor="accent1" w:themeShade="BF"/>
    </w:rPr>
  </w:style>
  <w:style w:type="character" w:styleId="ad">
    <w:name w:val="Intense Reference"/>
    <w:basedOn w:val="a0"/>
    <w:uiPriority w:val="32"/>
    <w:qFormat/>
    <w:rsid w:val="003F7A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