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A324" w14:textId="77777777" w:rsidR="00B864AA" w:rsidRDefault="00B864AA">
      <w:pPr>
        <w:rPr>
          <w:rFonts w:hint="eastAsia"/>
        </w:rPr>
      </w:pPr>
      <w:r>
        <w:rPr>
          <w:rFonts w:hint="eastAsia"/>
        </w:rPr>
        <w:t>手臂的拼音怎么拼写</w:t>
      </w:r>
    </w:p>
    <w:p w14:paraId="2782E448" w14:textId="77777777" w:rsidR="00B864AA" w:rsidRDefault="00B864AA">
      <w:pPr>
        <w:rPr>
          <w:rFonts w:hint="eastAsia"/>
        </w:rPr>
      </w:pPr>
      <w:r>
        <w:rPr>
          <w:rFonts w:hint="eastAsia"/>
        </w:rPr>
        <w:t>在汉语中，"手臂"这个词由两个汉字组成，分别是“手”和“臂”。按照普通话的拼音系统，“手”的拼音是 shǒu，而“臂”的拼音是 bì。因此，“手臂”的完整拼音就是 shǒu bì。当我们在学习或者教授中文的时候，正确地掌握每个字的拼音是非常重要的，它不仅有助于发音的准确性，也能够帮助我们更好地理解和记忆词汇。</w:t>
      </w:r>
    </w:p>
    <w:p w14:paraId="36EC5C24" w14:textId="77777777" w:rsidR="00B864AA" w:rsidRDefault="00B864AA">
      <w:pPr>
        <w:rPr>
          <w:rFonts w:hint="eastAsia"/>
        </w:rPr>
      </w:pPr>
    </w:p>
    <w:p w14:paraId="674BA4A6" w14:textId="77777777" w:rsidR="00B864AA" w:rsidRDefault="00B864A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064D27E" w14:textId="77777777" w:rsidR="00B864AA" w:rsidRDefault="00B864AA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拼音是现代汉语的标准音标系统，它使用拉丁字母来表示汉字的读音。每个汉字的拼音通常由声母、韵母和声调三部分组成。以“手”为例，它的拼音 shǒu 中，sh 是声母，ou 是韵母，而第三声（上声）则是这个字的声调。对于“臂”，其拼音 bì 中，b 为声母，i 为韵母，第四声（去声）为其声调。通过这样的分解，我们可以更清晰地理解每个字的发音结构。</w:t>
      </w:r>
    </w:p>
    <w:p w14:paraId="578C0A9C" w14:textId="77777777" w:rsidR="00B864AA" w:rsidRDefault="00B864AA">
      <w:pPr>
        <w:rPr>
          <w:rFonts w:hint="eastAsia"/>
        </w:rPr>
      </w:pPr>
    </w:p>
    <w:p w14:paraId="727FAE1D" w14:textId="77777777" w:rsidR="00B864AA" w:rsidRDefault="00B864AA">
      <w:pPr>
        <w:rPr>
          <w:rFonts w:hint="eastAsia"/>
        </w:rPr>
      </w:pPr>
      <w:r>
        <w:rPr>
          <w:rFonts w:hint="eastAsia"/>
        </w:rPr>
        <w:t>声调的重要性</w:t>
      </w:r>
    </w:p>
    <w:p w14:paraId="3D129ABD" w14:textId="77777777" w:rsidR="00B864AA" w:rsidRDefault="00B864AA">
      <w:pPr>
        <w:rPr>
          <w:rFonts w:hint="eastAsia"/>
        </w:rPr>
      </w:pPr>
      <w:r>
        <w:rPr>
          <w:rFonts w:hint="eastAsia"/>
        </w:rPr>
        <w:t>在汉语里，声调是区分词义的重要因素之一。虽然“手”和“臂”的声母和韵母相同或相似的字有很多，但不同的声调会让它们代表完全不同的意思。例如，“首”（shǒu）指的是头，与“手”（shǒu）的拼音相同，但是意义却完全不同。同样，“必”（bì）有必须的意思，而“臂”（bì）则指的是上肢的一部分。因此，在学习拼音时，准确把握声调的变化是至关重要的。</w:t>
      </w:r>
    </w:p>
    <w:p w14:paraId="27A29A53" w14:textId="77777777" w:rsidR="00B864AA" w:rsidRDefault="00B864AA">
      <w:pPr>
        <w:rPr>
          <w:rFonts w:hint="eastAsia"/>
        </w:rPr>
      </w:pPr>
    </w:p>
    <w:p w14:paraId="4028C3E6" w14:textId="77777777" w:rsidR="00B864AA" w:rsidRDefault="00B864A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1667AB" w14:textId="77777777" w:rsidR="00B864AA" w:rsidRDefault="00B864AA">
      <w:pPr>
        <w:rPr>
          <w:rFonts w:hint="eastAsia"/>
        </w:rPr>
      </w:pPr>
      <w:r>
        <w:rPr>
          <w:rFonts w:hint="eastAsia"/>
        </w:rPr>
        <w:t>拼音不仅仅是在学校里用来辅助汉字学习的工具，它在日常生活中也有着广泛的应用。比如，当我们使用手机或电脑输入汉字时，拼音输入法是最常用的方式之一。只要我们知道一个字的拼音，就可以快速准确地打出相应的汉字。拼音还可以帮助我们查阅字典、标注生词的发音、进行国际交流等。对于外国朋友来说，掌握基本的拼音规则也是学习汉语发音的基础。</w:t>
      </w:r>
    </w:p>
    <w:p w14:paraId="5F63CDD5" w14:textId="77777777" w:rsidR="00B864AA" w:rsidRDefault="00B864AA">
      <w:pPr>
        <w:rPr>
          <w:rFonts w:hint="eastAsia"/>
        </w:rPr>
      </w:pPr>
    </w:p>
    <w:p w14:paraId="25CA61D6" w14:textId="77777777" w:rsidR="00B864AA" w:rsidRDefault="00B864AA">
      <w:pPr>
        <w:rPr>
          <w:rFonts w:hint="eastAsia"/>
        </w:rPr>
      </w:pPr>
      <w:r>
        <w:rPr>
          <w:rFonts w:hint="eastAsia"/>
        </w:rPr>
        <w:t>练习正确的发音</w:t>
      </w:r>
    </w:p>
    <w:p w14:paraId="1BE5C6D0" w14:textId="77777777" w:rsidR="00B864AA" w:rsidRDefault="00B864AA">
      <w:pPr>
        <w:rPr>
          <w:rFonts w:hint="eastAsia"/>
        </w:rPr>
      </w:pPr>
      <w:r>
        <w:rPr>
          <w:rFonts w:hint="eastAsia"/>
        </w:rPr>
        <w:t>为了能够流利地说出“手臂”的拼音，我们需要反复练习。可以尝试单独发出每个字的音，注意声母和韵母的连接以及声调的起伏。将两个字连起来说，确保过渡自然，声音流畅。如果可能的话，找一位母语者作为老师或者伙伴，他们可以提供即时的反馈，帮助我们纠正发音上的错误。也可以利用在线资源，如视频教程或语言交换平台，来提高自己的发音水平。</w:t>
      </w:r>
    </w:p>
    <w:p w14:paraId="4654D4C4" w14:textId="77777777" w:rsidR="00B864AA" w:rsidRDefault="00B864AA">
      <w:pPr>
        <w:rPr>
          <w:rFonts w:hint="eastAsia"/>
        </w:rPr>
      </w:pPr>
    </w:p>
    <w:p w14:paraId="4030C0BE" w14:textId="77777777" w:rsidR="00B864AA" w:rsidRDefault="00B864AA">
      <w:pPr>
        <w:rPr>
          <w:rFonts w:hint="eastAsia"/>
        </w:rPr>
      </w:pPr>
      <w:r>
        <w:rPr>
          <w:rFonts w:hint="eastAsia"/>
        </w:rPr>
        <w:t>最后的总结</w:t>
      </w:r>
    </w:p>
    <w:p w14:paraId="0E07EE2C" w14:textId="77777777" w:rsidR="00B864AA" w:rsidRDefault="00B864AA">
      <w:pPr>
        <w:rPr>
          <w:rFonts w:hint="eastAsia"/>
        </w:rPr>
      </w:pPr>
      <w:r>
        <w:rPr>
          <w:rFonts w:hint="eastAsia"/>
        </w:rPr>
        <w:t>“手臂”的拼音是 shǒu bì，其中包含了声母、韵母和声调这三个关键元素。掌握正确的拼音不仅能帮助我们准确地发音，还能加深对汉字的理解。随着不断地练习和应用，相信每个人都能熟练地运用拼音这一工具，让汉语学习变得更加轻松有趣。无论是在课堂上还是日常生活中，拼音都是我们不可或缺的好帮手。</w:t>
      </w:r>
    </w:p>
    <w:p w14:paraId="3E49C804" w14:textId="77777777" w:rsidR="00B864AA" w:rsidRDefault="00B864AA">
      <w:pPr>
        <w:rPr>
          <w:rFonts w:hint="eastAsia"/>
        </w:rPr>
      </w:pPr>
    </w:p>
    <w:p w14:paraId="04D9D27C" w14:textId="77777777" w:rsidR="00B864AA" w:rsidRDefault="00B86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72666" w14:textId="2F8B0F61" w:rsidR="007C4879" w:rsidRDefault="007C4879"/>
    <w:sectPr w:rsidR="007C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79"/>
    <w:rsid w:val="007C4879"/>
    <w:rsid w:val="00866415"/>
    <w:rsid w:val="00B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1721-00CC-48A1-9E67-7318E027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