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85CD" w14:textId="77777777" w:rsidR="00516D7E" w:rsidRDefault="00516D7E">
      <w:pPr>
        <w:rPr>
          <w:rFonts w:hint="eastAsia"/>
        </w:rPr>
      </w:pPr>
      <w:r>
        <w:rPr>
          <w:rFonts w:hint="eastAsia"/>
        </w:rPr>
        <w:t>抑的拼音及组词</w:t>
      </w:r>
    </w:p>
    <w:p w14:paraId="5B3F9DFA" w14:textId="77777777" w:rsidR="00516D7E" w:rsidRDefault="00516D7E">
      <w:pPr>
        <w:rPr>
          <w:rFonts w:hint="eastAsia"/>
        </w:rPr>
      </w:pPr>
      <w:r>
        <w:rPr>
          <w:rFonts w:hint="eastAsia"/>
        </w:rPr>
        <w:t>汉字“抑”是一个多义字，它在不同的语境中有着不同的含义。从音韵学的角度来看，“抑”的拼音为 yì，在汉语普通话中有第四声（去声），这个读音体现了其发音时声调的下降趋势，这与它的多种意义中的某些方面有微妙的联系。</w:t>
      </w:r>
    </w:p>
    <w:p w14:paraId="33A41482" w14:textId="77777777" w:rsidR="00516D7E" w:rsidRDefault="00516D7E">
      <w:pPr>
        <w:rPr>
          <w:rFonts w:hint="eastAsia"/>
        </w:rPr>
      </w:pPr>
    </w:p>
    <w:p w14:paraId="59637C9E" w14:textId="77777777" w:rsidR="00516D7E" w:rsidRDefault="00516D7E">
      <w:pPr>
        <w:rPr>
          <w:rFonts w:hint="eastAsia"/>
        </w:rPr>
      </w:pPr>
      <w:r>
        <w:rPr>
          <w:rFonts w:hint="eastAsia"/>
        </w:rPr>
        <w:t>作为动词的“抑”</w:t>
      </w:r>
    </w:p>
    <w:p w14:paraId="0CFE4F71" w14:textId="77777777" w:rsidR="00516D7E" w:rsidRDefault="00516D7E">
      <w:pPr>
        <w:rPr>
          <w:rFonts w:hint="eastAsia"/>
        </w:rPr>
      </w:pPr>
      <w:r>
        <w:rPr>
          <w:rFonts w:hint="eastAsia"/>
        </w:rPr>
        <w:t>当“抑”作为动词使用时，它可以表示抑制、压低的意思。例如，“抑止”意味着阻止某事发生或减缓发展的速度；而“抑扬顿挫”则是描述声音高低起伏、节奏分明的状态，其中“抑”指的是降低音量或音调。“抑郁”这个词用来形容一个人情绪低落，心理上感到压抑和沉重。</w:t>
      </w:r>
    </w:p>
    <w:p w14:paraId="4190BAF6" w14:textId="77777777" w:rsidR="00516D7E" w:rsidRDefault="00516D7E">
      <w:pPr>
        <w:rPr>
          <w:rFonts w:hint="eastAsia"/>
        </w:rPr>
      </w:pPr>
    </w:p>
    <w:p w14:paraId="28D76F6B" w14:textId="77777777" w:rsidR="00516D7E" w:rsidRDefault="00516D7E">
      <w:pPr>
        <w:rPr>
          <w:rFonts w:hint="eastAsia"/>
        </w:rPr>
      </w:pPr>
      <w:r>
        <w:rPr>
          <w:rFonts w:hint="eastAsia"/>
        </w:rPr>
        <w:t>作为连词的“抑”</w:t>
      </w:r>
    </w:p>
    <w:p w14:paraId="2BE6E8D4" w14:textId="77777777" w:rsidR="00516D7E" w:rsidRDefault="00516D7E">
      <w:pPr>
        <w:rPr>
          <w:rFonts w:hint="eastAsia"/>
        </w:rPr>
      </w:pPr>
      <w:r>
        <w:rPr>
          <w:rFonts w:hint="eastAsia"/>
        </w:rPr>
        <w:t>“抑”还可以充当连词的角色，用以连接并列的句子成分，起到选择或者转折的作用。比如，“是亦彼也，抑此也”，这里“抑”表示“还是”的意思，用于提出另一种可能性。“抑或”则是一种更加正式的说法，等同于口语中的“或者”。</w:t>
      </w:r>
    </w:p>
    <w:p w14:paraId="1F775EC1" w14:textId="77777777" w:rsidR="00516D7E" w:rsidRDefault="00516D7E">
      <w:pPr>
        <w:rPr>
          <w:rFonts w:hint="eastAsia"/>
        </w:rPr>
      </w:pPr>
    </w:p>
    <w:p w14:paraId="22958E81" w14:textId="77777777" w:rsidR="00516D7E" w:rsidRDefault="00516D7E">
      <w:pPr>
        <w:rPr>
          <w:rFonts w:hint="eastAsia"/>
        </w:rPr>
      </w:pPr>
      <w:r>
        <w:rPr>
          <w:rFonts w:hint="eastAsia"/>
        </w:rPr>
        <w:t>“抑”字的文化内涵</w:t>
      </w:r>
    </w:p>
    <w:p w14:paraId="3F9E82AF" w14:textId="77777777" w:rsidR="00516D7E" w:rsidRDefault="00516D7E">
      <w:pPr>
        <w:rPr>
          <w:rFonts w:hint="eastAsia"/>
        </w:rPr>
      </w:pPr>
      <w:r>
        <w:rPr>
          <w:rFonts w:hint="eastAsia"/>
        </w:rPr>
        <w:t>在中国传统文化中，“抑”不仅是一个简单的词汇，还蕴含着深厚的文化哲学思想。古代文人常用“抑”来表达对事物两面性的理解，以及对于平衡和谐的追求。如《论语》中提到的“过犹不及”，强调的是做事不能过分，也要防止不足，这其中就包含了“抑”的精神——即适度地控制和调整。</w:t>
      </w:r>
    </w:p>
    <w:p w14:paraId="3C88ED70" w14:textId="77777777" w:rsidR="00516D7E" w:rsidRDefault="00516D7E">
      <w:pPr>
        <w:rPr>
          <w:rFonts w:hint="eastAsia"/>
        </w:rPr>
      </w:pPr>
    </w:p>
    <w:p w14:paraId="323F79A6" w14:textId="77777777" w:rsidR="00516D7E" w:rsidRDefault="00516D7E">
      <w:pPr>
        <w:rPr>
          <w:rFonts w:hint="eastAsia"/>
        </w:rPr>
      </w:pPr>
      <w:r>
        <w:rPr>
          <w:rFonts w:hint="eastAsia"/>
        </w:rPr>
        <w:t>“抑”在成语中的应用</w:t>
      </w:r>
    </w:p>
    <w:p w14:paraId="28FE0B12" w14:textId="77777777" w:rsidR="00516D7E" w:rsidRDefault="00516D7E">
      <w:pPr>
        <w:rPr>
          <w:rFonts w:hint="eastAsia"/>
        </w:rPr>
      </w:pPr>
      <w:r>
        <w:rPr>
          <w:rFonts w:hint="eastAsia"/>
        </w:rPr>
        <w:t>许多成语都含有“抑”字，这些成语不仅丰富了汉语的表现力，也反映了古人对生活的深刻观察。像“抑强扶弱”就是指打击强势的一方，帮助弱势群体，体现了社会正义的价值观；还有“抑郁寡欢”，描绘了一种长期处于心情不佳状态的人格特征。</w:t>
      </w:r>
    </w:p>
    <w:p w14:paraId="2FF6C73B" w14:textId="77777777" w:rsidR="00516D7E" w:rsidRDefault="00516D7E">
      <w:pPr>
        <w:rPr>
          <w:rFonts w:hint="eastAsia"/>
        </w:rPr>
      </w:pPr>
    </w:p>
    <w:p w14:paraId="7D39779B" w14:textId="77777777" w:rsidR="00516D7E" w:rsidRDefault="00516D7E">
      <w:pPr>
        <w:rPr>
          <w:rFonts w:hint="eastAsia"/>
        </w:rPr>
      </w:pPr>
      <w:r>
        <w:rPr>
          <w:rFonts w:hint="eastAsia"/>
        </w:rPr>
        <w:t>最后的总结</w:t>
      </w:r>
    </w:p>
    <w:p w14:paraId="60604E71" w14:textId="77777777" w:rsidR="00516D7E" w:rsidRDefault="00516D7E">
      <w:pPr>
        <w:rPr>
          <w:rFonts w:hint="eastAsia"/>
        </w:rPr>
      </w:pPr>
      <w:r>
        <w:rPr>
          <w:rFonts w:hint="eastAsia"/>
        </w:rPr>
        <w:t>“抑”字无论是在日常交流还是文学创作中都扮演着重要角色。它既可以单独作为一个富有深意的词汇出现，也可以与其他汉字组合成丰富的词汇库。通过对“抑”的学习，我们可以更深入地了解汉语的魅力及其背后承载的文化遗产。</w:t>
      </w:r>
    </w:p>
    <w:p w14:paraId="58C6F848" w14:textId="77777777" w:rsidR="00516D7E" w:rsidRDefault="00516D7E">
      <w:pPr>
        <w:rPr>
          <w:rFonts w:hint="eastAsia"/>
        </w:rPr>
      </w:pPr>
    </w:p>
    <w:p w14:paraId="300BB8FE" w14:textId="77777777" w:rsidR="00516D7E" w:rsidRDefault="00516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C5694" w14:textId="192EB613" w:rsidR="00015D21" w:rsidRDefault="00015D21"/>
    <w:sectPr w:rsidR="0001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21"/>
    <w:rsid w:val="00015D21"/>
    <w:rsid w:val="00516D7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E79B1-6293-43A1-99F5-B8360848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