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B4DB" w14:textId="77777777" w:rsidR="004F3E90" w:rsidRDefault="004F3E90">
      <w:pPr>
        <w:rPr>
          <w:rFonts w:hint="eastAsia"/>
        </w:rPr>
      </w:pPr>
      <w:r>
        <w:rPr>
          <w:rFonts w:hint="eastAsia"/>
        </w:rPr>
        <w:t>清晨的校园，静谧而美丽</w:t>
      </w:r>
    </w:p>
    <w:p w14:paraId="207C2A2E" w14:textId="77777777" w:rsidR="004F3E90" w:rsidRDefault="004F3E90">
      <w:pPr>
        <w:rPr>
          <w:rFonts w:hint="eastAsia"/>
        </w:rPr>
      </w:pPr>
      <w:r>
        <w:rPr>
          <w:rFonts w:hint="eastAsia"/>
        </w:rPr>
        <w:t>清晨的校园，阳光透过树梢，洒落在宁静的小道上。薄雾轻盈地飘荡，仿佛为校园披上了一层柔和的面纱。此时，空气中弥漫着淡淡的花香，伴随着鸟儿的清脆歌唱，整个校园显得格外宁静与和谐美好。学生们尚未到来，教室里依旧空荡荡的，只能听见偶尔传来的风声，轻轻拂过窗户，似乎在低声诉说着夜晚的故事。</w:t>
      </w:r>
    </w:p>
    <w:p w14:paraId="5FD90BB9" w14:textId="77777777" w:rsidR="004F3E90" w:rsidRDefault="004F3E90"/>
    <w:p w14:paraId="35AD3F6D" w14:textId="77777777" w:rsidR="004F3E90" w:rsidRDefault="004F3E90">
      <w:pPr>
        <w:rPr>
          <w:rFonts w:hint="eastAsia"/>
        </w:rPr>
      </w:pPr>
      <w:r>
        <w:rPr>
          <w:rFonts w:hint="eastAsia"/>
        </w:rPr>
        <w:t>阳光透过树叶的舞动</w:t>
      </w:r>
    </w:p>
    <w:p w14:paraId="6269885C" w14:textId="77777777" w:rsidR="004F3E90" w:rsidRDefault="004F3E90">
      <w:pPr>
        <w:rPr>
          <w:rFonts w:hint="eastAsia"/>
        </w:rPr>
      </w:pPr>
      <w:r>
        <w:rPr>
          <w:rFonts w:hint="eastAsia"/>
        </w:rPr>
        <w:t>随着太阳逐渐升高，光线愈发明亮，校园里的一切都在阳光的照耀下显得生机勃勃。操场上的晨露在阳光的映射下，闪烁着晶莹的光芒，仿佛撒下了无数颗小星星。树叶在微风的吹拂下轻轻摇曳，像是在和阳光跳着优雅的舞蹈。此刻，学校的每一个角落都充满了生命的气息，让人不由自主地感受到新一天的希望。</w:t>
      </w:r>
    </w:p>
    <w:p w14:paraId="0E25BBEC" w14:textId="77777777" w:rsidR="004F3E90" w:rsidRDefault="004F3E90"/>
    <w:p w14:paraId="18419A7E" w14:textId="77777777" w:rsidR="004F3E90" w:rsidRDefault="004F3E90">
      <w:pPr>
        <w:rPr>
          <w:rFonts w:hint="eastAsia"/>
        </w:rPr>
      </w:pPr>
      <w:r>
        <w:rPr>
          <w:rFonts w:hint="eastAsia"/>
        </w:rPr>
        <w:t>书声琅琅，晨读时光</w:t>
      </w:r>
    </w:p>
    <w:p w14:paraId="0776C1B1" w14:textId="77777777" w:rsidR="004F3E90" w:rsidRDefault="004F3E90">
      <w:pPr>
        <w:rPr>
          <w:rFonts w:hint="eastAsia"/>
        </w:rPr>
      </w:pPr>
      <w:r>
        <w:rPr>
          <w:rFonts w:hint="eastAsia"/>
        </w:rPr>
        <w:t>不久后，学生们陆续走进校园，书声琅琅的晨读开始了。阳光洒在书本上，字迹显得格外清晰。学生们在操场上、楼道里、甚至是树荫下，认真地朗读着，声音时而高亢，时而低沉，交织成了一首美妙的晨曲。这一刻，知识的力量在校园中悄然蔓延，每个人都在为新一天的学习而努力着，心中燃起了对知识的渴望与追求。</w:t>
      </w:r>
    </w:p>
    <w:p w14:paraId="51B20C71" w14:textId="77777777" w:rsidR="004F3E90" w:rsidRDefault="004F3E90"/>
    <w:p w14:paraId="6A91E4EE" w14:textId="77777777" w:rsidR="004F3E90" w:rsidRDefault="004F3E90">
      <w:pPr>
        <w:rPr>
          <w:rFonts w:hint="eastAsia"/>
        </w:rPr>
      </w:pPr>
      <w:r>
        <w:rPr>
          <w:rFonts w:hint="eastAsia"/>
        </w:rPr>
        <w:t>清晨的欢声笑语</w:t>
      </w:r>
    </w:p>
    <w:p w14:paraId="21593CB0" w14:textId="77777777" w:rsidR="004F3E90" w:rsidRDefault="004F3E90">
      <w:pPr>
        <w:rPr>
          <w:rFonts w:hint="eastAsia"/>
        </w:rPr>
      </w:pPr>
      <w:r>
        <w:rPr>
          <w:rFonts w:hint="eastAsia"/>
        </w:rPr>
        <w:t>随着上课铃声的响起，校园的气氛也愈加热烈。朋友们相聚在一起，讨论着昨天的趣事，分享着生活中的点滴欢笑。走廊里、教室外，到处都是青春的气息。欢声笑语不断传来，仿佛将清晨的宁静打破，带来了无限的活力与朝气。每一张洋溢着笑容的面孔，都是对美好生活的热爱与向往。</w:t>
      </w:r>
    </w:p>
    <w:p w14:paraId="1E761DE4" w14:textId="77777777" w:rsidR="004F3E90" w:rsidRDefault="004F3E90"/>
    <w:p w14:paraId="3389125E" w14:textId="77777777" w:rsidR="004F3E90" w:rsidRDefault="004F3E90">
      <w:pPr>
        <w:rPr>
          <w:rFonts w:hint="eastAsia"/>
        </w:rPr>
      </w:pPr>
      <w:r>
        <w:rPr>
          <w:rFonts w:hint="eastAsia"/>
        </w:rPr>
        <w:t>总结：新一天的开始</w:t>
      </w:r>
    </w:p>
    <w:p w14:paraId="098FB9E6" w14:textId="77777777" w:rsidR="004F3E90" w:rsidRDefault="004F3E90">
      <w:pPr>
        <w:rPr>
          <w:rFonts w:hint="eastAsia"/>
        </w:rPr>
      </w:pPr>
      <w:r>
        <w:rPr>
          <w:rFonts w:hint="eastAsia"/>
        </w:rPr>
        <w:t>清晨的校园，犹如一幅生动的画卷，展现着青春的活力与求知的渴望。在这片熟悉的土地上，师生们共同见证着一个个新生的开始。在每一个清晨的阳光下，他们在知识的海洋中徜徉，努力追求着自己的梦想。无论未来如何，校园里那清晨的美丽瞬间，始终是他们心中最温暖的记忆。</w:t>
      </w:r>
    </w:p>
    <w:p w14:paraId="1E67B6F2" w14:textId="77777777" w:rsidR="004F3E90" w:rsidRDefault="004F3E90"/>
    <w:p w14:paraId="7CBFDEF6" w14:textId="77777777" w:rsidR="004F3E90" w:rsidRDefault="004F3E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31DB46" w14:textId="0BE21EAF" w:rsidR="00B54C5B" w:rsidRDefault="00B54C5B"/>
    <w:sectPr w:rsidR="00B5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5B"/>
    <w:rsid w:val="004F3E90"/>
    <w:rsid w:val="00B54C5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DF505-F782-43F3-8633-65E53014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4C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4C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4C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4C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4C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4C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4C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4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4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4C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4C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4C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4C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4C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4C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4C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4C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C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C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C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C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4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