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341F" w14:textId="77777777" w:rsidR="007632E8" w:rsidRDefault="007632E8">
      <w:pPr>
        <w:rPr>
          <w:rFonts w:hint="eastAsia"/>
        </w:rPr>
      </w:pPr>
      <w:r>
        <w:rPr>
          <w:rFonts w:hint="eastAsia"/>
        </w:rPr>
        <w:t>春天的低语</w:t>
      </w:r>
    </w:p>
    <w:p w14:paraId="63F1F275" w14:textId="77777777" w:rsidR="007632E8" w:rsidRDefault="007632E8">
      <w:pPr>
        <w:rPr>
          <w:rFonts w:hint="eastAsia"/>
        </w:rPr>
      </w:pPr>
      <w:r>
        <w:rPr>
          <w:rFonts w:hint="eastAsia"/>
        </w:rPr>
        <w:t>春天悄然降临，像一位温柔的少女，轻轻拂过大地。她用柔和的微风唤醒沉睡的花朵，仿佛在耳边低语：“快醒来吧，世界又要开始欢歌笑语。”</w:t>
      </w:r>
    </w:p>
    <w:p w14:paraId="1F507222" w14:textId="77777777" w:rsidR="007632E8" w:rsidRDefault="007632E8"/>
    <w:p w14:paraId="1F8E5B5E" w14:textId="77777777" w:rsidR="007632E8" w:rsidRDefault="007632E8">
      <w:pPr>
        <w:rPr>
          <w:rFonts w:hint="eastAsia"/>
        </w:rPr>
      </w:pPr>
      <w:r>
        <w:rPr>
          <w:rFonts w:hint="eastAsia"/>
        </w:rPr>
        <w:t>花儿的笑颜</w:t>
      </w:r>
    </w:p>
    <w:p w14:paraId="35566505" w14:textId="77777777" w:rsidR="007632E8" w:rsidRDefault="007632E8">
      <w:pPr>
        <w:rPr>
          <w:rFonts w:hint="eastAsia"/>
        </w:rPr>
      </w:pPr>
      <w:r>
        <w:rPr>
          <w:rFonts w:hint="eastAsia"/>
        </w:rPr>
        <w:t>在春天的怀抱中，各色花朵竞相绽放。她们像一群活泼的孩子，争先恐后地展示自己的美丽。桃花羞涩地绽放，仿佛在向春天撒娇：“你看，我多么娇嫩！”而迎春花则大胆地向世人宣布：“春天来了，我要盛开！”</w:t>
      </w:r>
    </w:p>
    <w:p w14:paraId="74E006FB" w14:textId="77777777" w:rsidR="007632E8" w:rsidRDefault="007632E8"/>
    <w:p w14:paraId="20E334F1" w14:textId="77777777" w:rsidR="007632E8" w:rsidRDefault="007632E8">
      <w:pPr>
        <w:rPr>
          <w:rFonts w:hint="eastAsia"/>
        </w:rPr>
      </w:pPr>
      <w:r>
        <w:rPr>
          <w:rFonts w:hint="eastAsia"/>
        </w:rPr>
        <w:t>树木的舞姿</w:t>
      </w:r>
    </w:p>
    <w:p w14:paraId="4DD6F522" w14:textId="77777777" w:rsidR="007632E8" w:rsidRDefault="007632E8">
      <w:pPr>
        <w:rPr>
          <w:rFonts w:hint="eastAsia"/>
        </w:rPr>
      </w:pPr>
      <w:r>
        <w:rPr>
          <w:rFonts w:hint="eastAsia"/>
        </w:rPr>
        <w:t>春天的阳光洒在大地上，树木们在暖风中摇曳，宛如在进行一场优雅的舞蹈。她们轻声说道：“快来加入我们，感受春的气息！”新芽探出头来，像是在朝着天空招手，似乎在邀请小鸟来筑巢。</w:t>
      </w:r>
    </w:p>
    <w:p w14:paraId="39CA06D5" w14:textId="77777777" w:rsidR="007632E8" w:rsidRDefault="007632E8"/>
    <w:p w14:paraId="1C2E24DA" w14:textId="77777777" w:rsidR="007632E8" w:rsidRDefault="007632E8">
      <w:pPr>
        <w:rPr>
          <w:rFonts w:hint="eastAsia"/>
        </w:rPr>
      </w:pPr>
      <w:r>
        <w:rPr>
          <w:rFonts w:hint="eastAsia"/>
        </w:rPr>
        <w:t>小动物的欢愉</w:t>
      </w:r>
    </w:p>
    <w:p w14:paraId="43D13D3E" w14:textId="77777777" w:rsidR="007632E8" w:rsidRDefault="007632E8">
      <w:pPr>
        <w:rPr>
          <w:rFonts w:hint="eastAsia"/>
        </w:rPr>
      </w:pPr>
      <w:r>
        <w:rPr>
          <w:rFonts w:hint="eastAsia"/>
        </w:rPr>
        <w:t>春天不仅是植物的节日，小动物们也在这个季节中欢欣鼓舞。小鸟们叽叽喳喳地歌唱，像是在向春天表白：“谢谢你，给我们带来了温暖和生机！”兔子们在草地上跳跃，仿佛在说：“快来和我们一起享受这美好的时光！”</w:t>
      </w:r>
    </w:p>
    <w:p w14:paraId="7745C0A9" w14:textId="77777777" w:rsidR="007632E8" w:rsidRDefault="007632E8"/>
    <w:p w14:paraId="0DBA5CC3" w14:textId="77777777" w:rsidR="007632E8" w:rsidRDefault="007632E8">
      <w:pPr>
        <w:rPr>
          <w:rFonts w:hint="eastAsia"/>
        </w:rPr>
      </w:pPr>
      <w:r>
        <w:rPr>
          <w:rFonts w:hint="eastAsia"/>
        </w:rPr>
        <w:t>春雨的轻吻</w:t>
      </w:r>
    </w:p>
    <w:p w14:paraId="34DEBE7C" w14:textId="77777777" w:rsidR="007632E8" w:rsidRDefault="007632E8">
      <w:pPr>
        <w:rPr>
          <w:rFonts w:hint="eastAsia"/>
        </w:rPr>
      </w:pPr>
      <w:r>
        <w:rPr>
          <w:rFonts w:hint="eastAsia"/>
        </w:rPr>
        <w:t>春天的细雨如丝般轻柔，洒落在大地上。她像一个温柔的母亲，轻轻地吻着每一片叶子，滋润着每一寸土地。雨滴在树叶上跳跃，像是在与春天嬉戏，低声道：“我们一起奏响生命的乐章吧！”</w:t>
      </w:r>
    </w:p>
    <w:p w14:paraId="5639A418" w14:textId="77777777" w:rsidR="007632E8" w:rsidRDefault="007632E8"/>
    <w:p w14:paraId="7FDBBC6B" w14:textId="77777777" w:rsidR="007632E8" w:rsidRDefault="007632E8">
      <w:pPr>
        <w:rPr>
          <w:rFonts w:hint="eastAsia"/>
        </w:rPr>
      </w:pPr>
      <w:r>
        <w:rPr>
          <w:rFonts w:hint="eastAsia"/>
        </w:rPr>
        <w:t>春天的祝福</w:t>
      </w:r>
    </w:p>
    <w:p w14:paraId="57DF6048" w14:textId="77777777" w:rsidR="007632E8" w:rsidRDefault="007632E8">
      <w:pPr>
        <w:rPr>
          <w:rFonts w:hint="eastAsia"/>
        </w:rPr>
      </w:pPr>
      <w:r>
        <w:rPr>
          <w:rFonts w:hint="eastAsia"/>
        </w:rPr>
        <w:t>春天是一位慷慨的馈赠者，她带来了新的希望与生机。田野里，农民们忙碌的身影与春天的温暖交织在一起，仿佛在共同编织着丰收的梦想。春天微笑着说：“你们的努力将会得到回报！”</w:t>
      </w:r>
    </w:p>
    <w:p w14:paraId="7DD8D852" w14:textId="77777777" w:rsidR="007632E8" w:rsidRDefault="007632E8"/>
    <w:p w14:paraId="4405F29B" w14:textId="77777777" w:rsidR="007632E8" w:rsidRDefault="007632E8">
      <w:pPr>
        <w:rPr>
          <w:rFonts w:hint="eastAsia"/>
        </w:rPr>
      </w:pPr>
      <w:r>
        <w:rPr>
          <w:rFonts w:hint="eastAsia"/>
        </w:rPr>
        <w:t>春天的乐章</w:t>
      </w:r>
    </w:p>
    <w:p w14:paraId="2BA909EC" w14:textId="77777777" w:rsidR="007632E8" w:rsidRDefault="007632E8">
      <w:pPr>
        <w:rPr>
          <w:rFonts w:hint="eastAsia"/>
        </w:rPr>
      </w:pPr>
      <w:r>
        <w:rPr>
          <w:rFonts w:hint="eastAsia"/>
        </w:rPr>
        <w:t>随着春天的脚步，万物复苏，一曲春天的乐章在大自然中响起。鸟鸣、花开、风吟交织成一首动人的旋律，似乎在呼唤着每一个生命：“让我们一起舞动，庆祝这个美丽的季节！”</w:t>
      </w:r>
    </w:p>
    <w:p w14:paraId="6BD7FFF9" w14:textId="77777777" w:rsidR="007632E8" w:rsidRDefault="007632E8"/>
    <w:p w14:paraId="5550585F" w14:textId="77777777" w:rsidR="007632E8" w:rsidRDefault="007632E8">
      <w:pPr>
        <w:rPr>
          <w:rFonts w:hint="eastAsia"/>
        </w:rPr>
      </w:pPr>
      <w:r>
        <w:rPr>
          <w:rFonts w:hint="eastAsia"/>
        </w:rPr>
        <w:t>最后的总结</w:t>
      </w:r>
    </w:p>
    <w:p w14:paraId="6DBB4A71" w14:textId="77777777" w:rsidR="007632E8" w:rsidRDefault="007632E8">
      <w:pPr>
        <w:rPr>
          <w:rFonts w:hint="eastAsia"/>
        </w:rPr>
      </w:pPr>
      <w:r>
        <w:rPr>
          <w:rFonts w:hint="eastAsia"/>
        </w:rPr>
        <w:t>春天，这位充满生命力的使者，以她独特的方式诠释着自然的奇迹。她用温暖的阳光、绚丽的花朵和轻柔的雨水，将每一个角落都点缀得生机勃勃。让我们在春天的怀抱中，感受这份生命的美好与希望。</w:t>
      </w:r>
    </w:p>
    <w:p w14:paraId="0A5619FB" w14:textId="77777777" w:rsidR="007632E8" w:rsidRDefault="007632E8"/>
    <w:p w14:paraId="60EBE82E" w14:textId="77777777" w:rsidR="007632E8" w:rsidRDefault="007632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B2930C" w14:textId="4B24E181" w:rsidR="00BF7F92" w:rsidRDefault="00BF7F92"/>
    <w:sectPr w:rsidR="00BF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92"/>
    <w:rsid w:val="007632E8"/>
    <w:rsid w:val="00877881"/>
    <w:rsid w:val="00B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C4325-6166-4895-8ABA-4778D83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7F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7F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7F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7F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7F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7F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7F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7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7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7F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7F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7F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7F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7F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7F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7F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7F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7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