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9B082" w14:textId="77777777" w:rsidR="00CA458F" w:rsidRDefault="00CA458F">
      <w:pPr>
        <w:rPr>
          <w:rFonts w:hint="eastAsia"/>
        </w:rPr>
      </w:pPr>
      <w:r>
        <w:rPr>
          <w:rFonts w:hint="eastAsia"/>
        </w:rPr>
        <w:t>春天的雨</w:t>
      </w:r>
    </w:p>
    <w:p w14:paraId="78666588" w14:textId="77777777" w:rsidR="00CA458F" w:rsidRDefault="00CA458F">
      <w:pPr>
        <w:rPr>
          <w:rFonts w:hint="eastAsia"/>
        </w:rPr>
      </w:pPr>
      <w:r>
        <w:rPr>
          <w:rFonts w:hint="eastAsia"/>
        </w:rPr>
        <w:t>春天来了，天气变得温暖，万物复苏。春天的雨像一位温柔的仙女，轻轻地洒在大地上，让一切变得更加生机勃勃。</w:t>
      </w:r>
    </w:p>
    <w:p w14:paraId="681C2B58" w14:textId="77777777" w:rsidR="00CA458F" w:rsidRDefault="00CA458F"/>
    <w:p w14:paraId="75853D4D" w14:textId="77777777" w:rsidR="00CA458F" w:rsidRDefault="00CA458F">
      <w:pPr>
        <w:rPr>
          <w:rFonts w:hint="eastAsia"/>
        </w:rPr>
      </w:pPr>
      <w:r>
        <w:rPr>
          <w:rFonts w:hint="eastAsia"/>
        </w:rPr>
        <w:t>细雨如丝</w:t>
      </w:r>
    </w:p>
    <w:p w14:paraId="3B651672" w14:textId="77777777" w:rsidR="00CA458F" w:rsidRDefault="00CA458F">
      <w:pPr>
        <w:rPr>
          <w:rFonts w:hint="eastAsia"/>
        </w:rPr>
      </w:pPr>
      <w:r>
        <w:rPr>
          <w:rFonts w:hint="eastAsia"/>
        </w:rPr>
        <w:t>春天的雨常常是细细的，像丝线一样，轻轻地飘落下来。它落在树叶上，发出悦耳的声音，像是在为大自然演奏一曲动听的乐章。</w:t>
      </w:r>
    </w:p>
    <w:p w14:paraId="1493C236" w14:textId="77777777" w:rsidR="00CA458F" w:rsidRDefault="00CA458F"/>
    <w:p w14:paraId="03A45F67" w14:textId="77777777" w:rsidR="00CA458F" w:rsidRDefault="00CA458F">
      <w:pPr>
        <w:rPr>
          <w:rFonts w:hint="eastAsia"/>
        </w:rPr>
      </w:pPr>
      <w:r>
        <w:rPr>
          <w:rFonts w:hint="eastAsia"/>
        </w:rPr>
        <w:t>滋润万物</w:t>
      </w:r>
    </w:p>
    <w:p w14:paraId="3A799EC9" w14:textId="77777777" w:rsidR="00CA458F" w:rsidRDefault="00CA458F">
      <w:pPr>
        <w:rPr>
          <w:rFonts w:hint="eastAsia"/>
        </w:rPr>
      </w:pPr>
      <w:r>
        <w:rPr>
          <w:rFonts w:hint="eastAsia"/>
        </w:rPr>
        <w:t>细雨滋润着花草，给它们喝水，让它们更加鲜艳。小花在雨中摇曳，仿佛在向人们展示它们的美丽，空气中弥漫着花香，令人心旷神怡。</w:t>
      </w:r>
    </w:p>
    <w:p w14:paraId="6CBD721F" w14:textId="77777777" w:rsidR="00CA458F" w:rsidRDefault="00CA458F"/>
    <w:p w14:paraId="59084FE8" w14:textId="77777777" w:rsidR="00CA458F" w:rsidRDefault="00CA458F">
      <w:pPr>
        <w:rPr>
          <w:rFonts w:hint="eastAsia"/>
        </w:rPr>
      </w:pPr>
      <w:r>
        <w:rPr>
          <w:rFonts w:hint="eastAsia"/>
        </w:rPr>
        <w:t>小朋友的乐趣</w:t>
      </w:r>
    </w:p>
    <w:p w14:paraId="533442E5" w14:textId="77777777" w:rsidR="00CA458F" w:rsidRDefault="00CA458F">
      <w:pPr>
        <w:rPr>
          <w:rFonts w:hint="eastAsia"/>
        </w:rPr>
      </w:pPr>
      <w:r>
        <w:rPr>
          <w:rFonts w:hint="eastAsia"/>
        </w:rPr>
        <w:t>春天的雨让小朋友们特别开心。他们在雨中跳舞，踩水坑，水花四溅，笑声传遍整个公园。雨水仿佛带来了无尽的乐趣，让孩子们感受到春天的活力。</w:t>
      </w:r>
    </w:p>
    <w:p w14:paraId="23A1E694" w14:textId="77777777" w:rsidR="00CA458F" w:rsidRDefault="00CA458F"/>
    <w:p w14:paraId="421B8C47" w14:textId="77777777" w:rsidR="00CA458F" w:rsidRDefault="00CA458F">
      <w:pPr>
        <w:rPr>
          <w:rFonts w:hint="eastAsia"/>
        </w:rPr>
      </w:pPr>
      <w:r>
        <w:rPr>
          <w:rFonts w:hint="eastAsia"/>
        </w:rPr>
        <w:t>彩虹的出现</w:t>
      </w:r>
    </w:p>
    <w:p w14:paraId="21216E8F" w14:textId="77777777" w:rsidR="00CA458F" w:rsidRDefault="00CA458F">
      <w:pPr>
        <w:rPr>
          <w:rFonts w:hint="eastAsia"/>
        </w:rPr>
      </w:pPr>
      <w:r>
        <w:rPr>
          <w:rFonts w:hint="eastAsia"/>
        </w:rPr>
        <w:t>春天的雨过后，天空常常会出现美丽的彩虹。七种颜色的光芒交织在一起，像是一座桥梁，连接着天空和大地。孩子们指着彩虹，兴奋地叫着，觉得春天真是太神奇了。</w:t>
      </w:r>
    </w:p>
    <w:p w14:paraId="4FBE0A24" w14:textId="77777777" w:rsidR="00CA458F" w:rsidRDefault="00CA458F"/>
    <w:p w14:paraId="07B8D0BC" w14:textId="77777777" w:rsidR="00CA458F" w:rsidRDefault="00CA458F">
      <w:pPr>
        <w:rPr>
          <w:rFonts w:hint="eastAsia"/>
        </w:rPr>
      </w:pPr>
      <w:r>
        <w:rPr>
          <w:rFonts w:hint="eastAsia"/>
        </w:rPr>
        <w:t>温暖的阳光</w:t>
      </w:r>
    </w:p>
    <w:p w14:paraId="3A981E50" w14:textId="77777777" w:rsidR="00CA458F" w:rsidRDefault="00CA458F">
      <w:pPr>
        <w:rPr>
          <w:rFonts w:hint="eastAsia"/>
        </w:rPr>
      </w:pPr>
      <w:r>
        <w:rPr>
          <w:rFonts w:hint="eastAsia"/>
        </w:rPr>
        <w:t>春天的雨虽然有时让人感到湿漉漉，但雨后的阳光总是特别温暖。阳光照耀着大地，雨水在阳光下闪烁，像无数颗小星星，给春天增添了几分闪亮的色彩。</w:t>
      </w:r>
    </w:p>
    <w:p w14:paraId="50F6E4F9" w14:textId="77777777" w:rsidR="00CA458F" w:rsidRDefault="00CA458F"/>
    <w:p w14:paraId="64D6E2F7" w14:textId="77777777" w:rsidR="00CA458F" w:rsidRDefault="00CA458F">
      <w:pPr>
        <w:rPr>
          <w:rFonts w:hint="eastAsia"/>
        </w:rPr>
      </w:pPr>
      <w:r>
        <w:rPr>
          <w:rFonts w:hint="eastAsia"/>
        </w:rPr>
        <w:t>春天的气息</w:t>
      </w:r>
    </w:p>
    <w:p w14:paraId="572E7934" w14:textId="77777777" w:rsidR="00CA458F" w:rsidRDefault="00CA458F">
      <w:pPr>
        <w:rPr>
          <w:rFonts w:hint="eastAsia"/>
        </w:rPr>
      </w:pPr>
      <w:r>
        <w:rPr>
          <w:rFonts w:hint="eastAsia"/>
        </w:rPr>
        <w:t>春天的雨不仅滋润了大地，也带来了春天的气息。空气中弥漫着泥土的芳香和花香，让人感受到生命的气息。这时候，大家都觉得春天真好。</w:t>
      </w:r>
    </w:p>
    <w:p w14:paraId="0DFA53C7" w14:textId="77777777" w:rsidR="00CA458F" w:rsidRDefault="00CA458F"/>
    <w:p w14:paraId="01437B30" w14:textId="77777777" w:rsidR="00CA458F" w:rsidRDefault="00CA458F">
      <w:pPr>
        <w:rPr>
          <w:rFonts w:hint="eastAsia"/>
        </w:rPr>
      </w:pPr>
      <w:r>
        <w:rPr>
          <w:rFonts w:hint="eastAsia"/>
        </w:rPr>
        <w:t>最后的总结</w:t>
      </w:r>
    </w:p>
    <w:p w14:paraId="7D8D24A9" w14:textId="77777777" w:rsidR="00CA458F" w:rsidRDefault="00CA458F">
      <w:pPr>
        <w:rPr>
          <w:rFonts w:hint="eastAsia"/>
        </w:rPr>
      </w:pPr>
      <w:r>
        <w:rPr>
          <w:rFonts w:hint="eastAsia"/>
        </w:rPr>
        <w:t>春天的雨是温柔的，是生命的源泉。它带来了快乐、色彩和希望。每当听到春雨的声音，心中总会涌起无限的欢喜。春天的雨，带给我们无尽的美好。</w:t>
      </w:r>
    </w:p>
    <w:p w14:paraId="4C79624F" w14:textId="77777777" w:rsidR="00CA458F" w:rsidRDefault="00CA458F"/>
    <w:p w14:paraId="66CFA00C" w14:textId="77777777" w:rsidR="00CA458F" w:rsidRDefault="00CA458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875AF49" w14:textId="67BD5E18" w:rsidR="00D16370" w:rsidRDefault="00D16370"/>
    <w:sectPr w:rsidR="00D16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70"/>
    <w:rsid w:val="00877881"/>
    <w:rsid w:val="00CA458F"/>
    <w:rsid w:val="00D1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AA554-E300-4CE7-A585-818B2A22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16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16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16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1637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1637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1637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1637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1637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1637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1637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163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163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1637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1637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1637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1637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1637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1637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163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16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163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16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3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37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16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37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3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37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163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