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EE58" w14:textId="77777777" w:rsidR="00AB417D" w:rsidRDefault="00AB417D">
      <w:pPr>
        <w:rPr>
          <w:rFonts w:hint="eastAsia"/>
        </w:rPr>
      </w:pPr>
      <w:r>
        <w:rPr>
          <w:rFonts w:hint="eastAsia"/>
        </w:rPr>
        <w:t>春雨的呢喃</w:t>
      </w:r>
    </w:p>
    <w:p w14:paraId="3BD715CE" w14:textId="77777777" w:rsidR="00AB417D" w:rsidRDefault="00AB417D">
      <w:pPr>
        <w:rPr>
          <w:rFonts w:hint="eastAsia"/>
        </w:rPr>
      </w:pPr>
      <w:r>
        <w:rPr>
          <w:rFonts w:hint="eastAsia"/>
        </w:rPr>
        <w:t>春天的第一场雨，总是轻柔而温暖，像是母亲的手轻轻抚摸着大地。细细的雨丝，宛如银色的丝线，从天而降，洒在新绿的草地上，滋润着每一片嫩叶。雨声滴滴答答，像是大自然的呢喃，低低的吟唱着春的旋律。每一声雨落，仿佛都是对万物复苏的祝福，让沉睡的生命重新苏醒。</w:t>
      </w:r>
    </w:p>
    <w:p w14:paraId="69D2C6D8" w14:textId="77777777" w:rsidR="00AB417D" w:rsidRDefault="00AB417D"/>
    <w:p w14:paraId="2027D7DA" w14:textId="77777777" w:rsidR="00AB417D" w:rsidRDefault="00AB417D">
      <w:pPr>
        <w:rPr>
          <w:rFonts w:hint="eastAsia"/>
        </w:rPr>
      </w:pPr>
      <w:r>
        <w:rPr>
          <w:rFonts w:hint="eastAsia"/>
        </w:rPr>
        <w:t>春雨的诗意</w:t>
      </w:r>
    </w:p>
    <w:p w14:paraId="0D16E948" w14:textId="77777777" w:rsidR="00AB417D" w:rsidRDefault="00AB417D">
      <w:pPr>
        <w:rPr>
          <w:rFonts w:hint="eastAsia"/>
        </w:rPr>
      </w:pPr>
      <w:r>
        <w:rPr>
          <w:rFonts w:hint="eastAsia"/>
        </w:rPr>
        <w:t>在这场春雨中，世界仿佛被重新洗涤了一遍，清新而明亮。树梢上的嫩芽，经过雨水的洗礼，愈发显得生机盎然。雨珠挂在枝叶间，如同晶莹的珍珠，闪烁着微光。行走在雨中，轻柔的雨丝打在脸颊上，带来一丝丝凉意，仿佛是春天专属的吻。此时，心灵也随之变得清澈，万物的美好在雨中愈加鲜明。</w:t>
      </w:r>
    </w:p>
    <w:p w14:paraId="768E1A69" w14:textId="77777777" w:rsidR="00AB417D" w:rsidRDefault="00AB417D"/>
    <w:p w14:paraId="1A935C66" w14:textId="77777777" w:rsidR="00AB417D" w:rsidRDefault="00AB417D">
      <w:pPr>
        <w:rPr>
          <w:rFonts w:hint="eastAsia"/>
        </w:rPr>
      </w:pPr>
      <w:r>
        <w:rPr>
          <w:rFonts w:hint="eastAsia"/>
        </w:rPr>
        <w:t>春雨的思绪</w:t>
      </w:r>
    </w:p>
    <w:p w14:paraId="69A90BB0" w14:textId="77777777" w:rsidR="00AB417D" w:rsidRDefault="00AB417D">
      <w:pPr>
        <w:rPr>
          <w:rFonts w:hint="eastAsia"/>
        </w:rPr>
      </w:pPr>
      <w:r>
        <w:rPr>
          <w:rFonts w:hint="eastAsia"/>
        </w:rPr>
        <w:t>春雨不仅滋润了大地，也悄然滋养了人们的心灵。雨中的街道，行人撑着伞，仿佛在这幅画卷中，增添了几分生动的色彩。每个人都在思考，春雨带来的不仅是生命的复苏，还有那份心灵的平静。雨水汇成的小溪，在石缝间奔流，犹如时间的足迹，悄然无声，却又分外清晰。</w:t>
      </w:r>
    </w:p>
    <w:p w14:paraId="43E6CE63" w14:textId="77777777" w:rsidR="00AB417D" w:rsidRDefault="00AB417D"/>
    <w:p w14:paraId="76D5B4C6" w14:textId="77777777" w:rsidR="00AB417D" w:rsidRDefault="00AB417D">
      <w:pPr>
        <w:rPr>
          <w:rFonts w:hint="eastAsia"/>
        </w:rPr>
      </w:pPr>
      <w:r>
        <w:rPr>
          <w:rFonts w:hint="eastAsia"/>
        </w:rPr>
        <w:t>春雨的寓意</w:t>
      </w:r>
    </w:p>
    <w:p w14:paraId="1AC213FA" w14:textId="77777777" w:rsidR="00AB417D" w:rsidRDefault="00AB417D">
      <w:pPr>
        <w:rPr>
          <w:rFonts w:hint="eastAsia"/>
        </w:rPr>
      </w:pPr>
      <w:r>
        <w:rPr>
          <w:rFonts w:hint="eastAsia"/>
        </w:rPr>
        <w:t>当春雨渐渐停歇，空气中弥漫着泥土的芬芳，仿佛是大地的心跳。雨后初晴，阳光透过云层洒下金色的光辉，映照着大地的每一个角落。春雨的洗礼，让万物焕发出新的生机，像是新的一页，等待着人们去书写。此刻，心中充满了对生活的感激与期待，春雨给予的不仅是生长，还有那无尽的希望。</w:t>
      </w:r>
    </w:p>
    <w:p w14:paraId="65180C3D" w14:textId="77777777" w:rsidR="00AB417D" w:rsidRDefault="00AB417D"/>
    <w:p w14:paraId="4BF9D279" w14:textId="77777777" w:rsidR="00AB417D" w:rsidRDefault="00AB417D">
      <w:pPr>
        <w:rPr>
          <w:rFonts w:hint="eastAsia"/>
        </w:rPr>
      </w:pPr>
      <w:r>
        <w:rPr>
          <w:rFonts w:hint="eastAsia"/>
        </w:rPr>
        <w:t>春雨的感悟</w:t>
      </w:r>
    </w:p>
    <w:p w14:paraId="5226A891" w14:textId="77777777" w:rsidR="00AB417D" w:rsidRDefault="00AB417D">
      <w:pPr>
        <w:rPr>
          <w:rFonts w:hint="eastAsia"/>
        </w:rPr>
      </w:pPr>
      <w:r>
        <w:rPr>
          <w:rFonts w:hint="eastAsia"/>
        </w:rPr>
        <w:t>在这个温柔的季节里，春雨仿佛成了一种哲学，让我们领悟生命的脆弱与坚韧。每一场春雨，都是一场生命的洗礼，让我们在风雨中成长，在泥泞中找到属于自己的路。回首望去，那些在春雨中闪烁的瞬间，正如人生中的点滴，让我们在每一次的沉淀中，学会珍惜、感恩与前行。</w:t>
      </w:r>
    </w:p>
    <w:p w14:paraId="7D7A098F" w14:textId="77777777" w:rsidR="00AB417D" w:rsidRDefault="00AB417D"/>
    <w:p w14:paraId="65846654" w14:textId="77777777" w:rsidR="00AB417D" w:rsidRDefault="00AB417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2CAE2C" w14:textId="4DCDA6CA" w:rsidR="00216450" w:rsidRDefault="00216450"/>
    <w:sectPr w:rsidR="0021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0"/>
    <w:rsid w:val="00216450"/>
    <w:rsid w:val="00877881"/>
    <w:rsid w:val="00AB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F07C3-B062-474C-983B-C2FA69EB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6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6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64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64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64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64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64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64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64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6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6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64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64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64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64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64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64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64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64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6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4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4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6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4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4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64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