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D0030" w14:textId="77777777" w:rsidR="00233509" w:rsidRDefault="00233509">
      <w:pPr>
        <w:rPr>
          <w:rFonts w:hint="eastAsia"/>
        </w:rPr>
      </w:pPr>
      <w:r>
        <w:rPr>
          <w:rFonts w:hint="eastAsia"/>
        </w:rPr>
        <w:t>描写春雨的句子超优美短句</w:t>
      </w:r>
    </w:p>
    <w:p w14:paraId="19F4788D" w14:textId="77777777" w:rsidR="00233509" w:rsidRDefault="00233509">
      <w:pPr>
        <w:rPr>
          <w:rFonts w:hint="eastAsia"/>
        </w:rPr>
      </w:pPr>
      <w:r>
        <w:rPr>
          <w:rFonts w:hint="eastAsia"/>
        </w:rPr>
        <w:t>春雨，像是大自然的细腻情书，轻轻落在大地上，带来一阵阵清新的气息。它不同于冬雪的沉重，也不似夏日的骤雨，春雨是一种温柔的抚摸，仿佛在悄悄诉说着春天的秘密。</w:t>
      </w:r>
    </w:p>
    <w:p w14:paraId="6137836A" w14:textId="77777777" w:rsidR="00233509" w:rsidRDefault="00233509"/>
    <w:p w14:paraId="47269ED7" w14:textId="77777777" w:rsidR="00233509" w:rsidRDefault="00233509">
      <w:pPr>
        <w:rPr>
          <w:rFonts w:hint="eastAsia"/>
        </w:rPr>
      </w:pPr>
      <w:r>
        <w:rPr>
          <w:rFonts w:hint="eastAsia"/>
        </w:rPr>
        <w:t>细腻如丝的春雨</w:t>
      </w:r>
    </w:p>
    <w:p w14:paraId="6A878DAF" w14:textId="77777777" w:rsidR="00233509" w:rsidRDefault="00233509">
      <w:pPr>
        <w:rPr>
          <w:rFonts w:hint="eastAsia"/>
        </w:rPr>
      </w:pPr>
      <w:r>
        <w:rPr>
          <w:rFonts w:hint="eastAsia"/>
        </w:rPr>
        <w:t>春雨细腻如丝，轻柔地飘洒在万物之上，像一位温柔的画家，用湿润的色彩描绘出生命的轮廓。每一滴雨珠都是大地的吻，滋润着刚刚苏醒的花草树木，让它们在雨水的滋养中焕发出勃勃生机。</w:t>
      </w:r>
    </w:p>
    <w:p w14:paraId="309025B5" w14:textId="77777777" w:rsidR="00233509" w:rsidRDefault="00233509"/>
    <w:p w14:paraId="0B06C9F8" w14:textId="77777777" w:rsidR="00233509" w:rsidRDefault="00233509">
      <w:pPr>
        <w:rPr>
          <w:rFonts w:hint="eastAsia"/>
        </w:rPr>
      </w:pPr>
      <w:r>
        <w:rPr>
          <w:rFonts w:hint="eastAsia"/>
        </w:rPr>
        <w:t>春雨的轻声细语</w:t>
      </w:r>
    </w:p>
    <w:p w14:paraId="2A4F427B" w14:textId="77777777" w:rsidR="00233509" w:rsidRDefault="00233509">
      <w:pPr>
        <w:rPr>
          <w:rFonts w:hint="eastAsia"/>
        </w:rPr>
      </w:pPr>
      <w:r>
        <w:rPr>
          <w:rFonts w:hint="eastAsia"/>
        </w:rPr>
        <w:t>当春雨落下时，世界似乎都变得宁静。雨水轻轻敲打着窗棂，发出悦耳的声音，宛如大自然在低声吟唱。那些细细的雨声，仿佛在讲述着春天的故事，诉说着生命的希望。此时，心灵也在这音律中得到安宁，仿佛每一声雨落都在抚慰着纷扰的思绪。</w:t>
      </w:r>
    </w:p>
    <w:p w14:paraId="0F3AB8DF" w14:textId="77777777" w:rsidR="00233509" w:rsidRDefault="00233509"/>
    <w:p w14:paraId="69E24F9B" w14:textId="77777777" w:rsidR="00233509" w:rsidRDefault="00233509">
      <w:pPr>
        <w:rPr>
          <w:rFonts w:hint="eastAsia"/>
        </w:rPr>
      </w:pPr>
      <w:r>
        <w:rPr>
          <w:rFonts w:hint="eastAsia"/>
        </w:rPr>
        <w:t>春雨中的生机与希望</w:t>
      </w:r>
    </w:p>
    <w:p w14:paraId="7E75BCF1" w14:textId="77777777" w:rsidR="00233509" w:rsidRDefault="00233509">
      <w:pPr>
        <w:rPr>
          <w:rFonts w:hint="eastAsia"/>
        </w:rPr>
      </w:pPr>
      <w:r>
        <w:rPr>
          <w:rFonts w:hint="eastAsia"/>
        </w:rPr>
        <w:t>春雨是一种期待的象征。在它的滋润下，田野里的小苗争先恐后地探出头来，向阳光和生命招手。花瓣在雨中轻轻摇曳，散发出迷人的芬芳，让人不禁沉醉。在这样的时刻，生活的希望悄然萌生，仿佛万物都在默默许下一个个美好的愿望。</w:t>
      </w:r>
    </w:p>
    <w:p w14:paraId="3FA8CD01" w14:textId="77777777" w:rsidR="00233509" w:rsidRDefault="00233509"/>
    <w:p w14:paraId="67AA5459" w14:textId="77777777" w:rsidR="00233509" w:rsidRDefault="00233509">
      <w:pPr>
        <w:rPr>
          <w:rFonts w:hint="eastAsia"/>
        </w:rPr>
      </w:pPr>
      <w:r>
        <w:rPr>
          <w:rFonts w:hint="eastAsia"/>
        </w:rPr>
        <w:t>春雨与心灵的交融</w:t>
      </w:r>
    </w:p>
    <w:p w14:paraId="3655DFE4" w14:textId="77777777" w:rsidR="00233509" w:rsidRDefault="00233509">
      <w:pPr>
        <w:rPr>
          <w:rFonts w:hint="eastAsia"/>
        </w:rPr>
      </w:pPr>
      <w:r>
        <w:rPr>
          <w:rFonts w:hint="eastAsia"/>
        </w:rPr>
        <w:t>在春雨的陪伴下，人们的心灵也变得愈发柔软。走在雨中的小径上，雨滴滑过脸庞，带来一丝凉意，让人感受到春天的温暖。每一次呼吸，都能品味到春雨特有的清新气息，那是大自然赋予我们的礼物，让人心旷神怡，忘却尘世的喧嚣。</w:t>
      </w:r>
    </w:p>
    <w:p w14:paraId="669434C6" w14:textId="77777777" w:rsidR="00233509" w:rsidRDefault="00233509"/>
    <w:p w14:paraId="0BFE6684" w14:textId="77777777" w:rsidR="00233509" w:rsidRDefault="00233509">
      <w:pPr>
        <w:rPr>
          <w:rFonts w:hint="eastAsia"/>
        </w:rPr>
      </w:pPr>
      <w:r>
        <w:rPr>
          <w:rFonts w:hint="eastAsia"/>
        </w:rPr>
        <w:t>春雨后，新的开始</w:t>
      </w:r>
    </w:p>
    <w:p w14:paraId="1DE1D684" w14:textId="77777777" w:rsidR="00233509" w:rsidRDefault="00233509">
      <w:pPr>
        <w:rPr>
          <w:rFonts w:hint="eastAsia"/>
        </w:rPr>
      </w:pPr>
      <w:r>
        <w:rPr>
          <w:rFonts w:hint="eastAsia"/>
        </w:rPr>
        <w:t>随着春雨的结束，整个世界焕然一新。雨水滋润的土地散发出泥土的芳香，空气中弥漫着新生的气息。小草更加葱郁，花朵愈加鲜艳，万物复苏，生机勃勃。此时的春天，仿佛在告诉我们：经历了雨水的洗礼，生命将迎来新的开始，新的希望。</w:t>
      </w:r>
    </w:p>
    <w:p w14:paraId="24B174AB" w14:textId="77777777" w:rsidR="00233509" w:rsidRDefault="00233509"/>
    <w:p w14:paraId="0898E064" w14:textId="77777777" w:rsidR="00233509" w:rsidRDefault="00233509">
      <w:pPr>
        <w:rPr>
          <w:rFonts w:hint="eastAsia"/>
        </w:rPr>
      </w:pPr>
      <w:r>
        <w:rPr>
          <w:rFonts w:hint="eastAsia"/>
        </w:rPr>
        <w:t>最后的总结</w:t>
      </w:r>
    </w:p>
    <w:p w14:paraId="5081C224" w14:textId="77777777" w:rsidR="00233509" w:rsidRDefault="00233509">
      <w:pPr>
        <w:rPr>
          <w:rFonts w:hint="eastAsia"/>
        </w:rPr>
      </w:pPr>
      <w:r>
        <w:rPr>
          <w:rFonts w:hint="eastAsia"/>
        </w:rPr>
        <w:t>春雨是生命的源泉，是心灵的抚慰。它以独特的方式，诠释着春天的柔情与希望。在这细雨纷飞的季节，让我们与春雨一起，感受生命的美好，感受自然的恩赐。</w:t>
      </w:r>
    </w:p>
    <w:p w14:paraId="67B24EEF" w14:textId="77777777" w:rsidR="00233509" w:rsidRDefault="00233509"/>
    <w:p w14:paraId="7B1A4C93" w14:textId="77777777" w:rsidR="00233509" w:rsidRDefault="0023350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094CDBB" w14:textId="3E8B2514" w:rsidR="00A456E4" w:rsidRDefault="00A456E4"/>
    <w:sectPr w:rsidR="00A45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E4"/>
    <w:rsid w:val="00233509"/>
    <w:rsid w:val="00877881"/>
    <w:rsid w:val="00A4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13259-BC7A-40DF-8387-89883DE2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45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45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45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456E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456E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456E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456E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456E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456E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456E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456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456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456E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456E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456E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456E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456E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456E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456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45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456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45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6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6E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45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6E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6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6E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456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