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0EC0" w14:textId="77777777" w:rsidR="00AA34A9" w:rsidRDefault="00AA34A9">
      <w:pPr>
        <w:rPr>
          <w:rFonts w:hint="eastAsia"/>
        </w:rPr>
      </w:pPr>
      <w:r>
        <w:rPr>
          <w:rFonts w:hint="eastAsia"/>
        </w:rPr>
        <w:t>春雨细腻如丝</w:t>
      </w:r>
    </w:p>
    <w:p w14:paraId="30F39515" w14:textId="77777777" w:rsidR="00AA34A9" w:rsidRDefault="00AA34A9">
      <w:pPr>
        <w:rPr>
          <w:rFonts w:hint="eastAsia"/>
        </w:rPr>
      </w:pPr>
      <w:r>
        <w:rPr>
          <w:rFonts w:hint="eastAsia"/>
        </w:rPr>
        <w:t>春天的雨，细腻而温柔，宛如一位轻盈的舞者，轻轻舞动在大地之上。小雨点悄然无声地落下，像是为大地披上了一层薄纱，仿佛在低声细语，诉说着春天的秘密。</w:t>
      </w:r>
    </w:p>
    <w:p w14:paraId="3DFE194B" w14:textId="77777777" w:rsidR="00AA34A9" w:rsidRDefault="00AA34A9"/>
    <w:p w14:paraId="72117B15" w14:textId="77777777" w:rsidR="00AA34A9" w:rsidRDefault="00AA34A9">
      <w:pPr>
        <w:rPr>
          <w:rFonts w:hint="eastAsia"/>
        </w:rPr>
      </w:pPr>
      <w:r>
        <w:rPr>
          <w:rFonts w:hint="eastAsia"/>
        </w:rPr>
        <w:t>春雨润物细无声</w:t>
      </w:r>
    </w:p>
    <w:p w14:paraId="130AD5F4" w14:textId="77777777" w:rsidR="00AA34A9" w:rsidRDefault="00AA34A9">
      <w:pPr>
        <w:rPr>
          <w:rFonts w:hint="eastAsia"/>
        </w:rPr>
      </w:pPr>
      <w:r>
        <w:rPr>
          <w:rFonts w:hint="eastAsia"/>
        </w:rPr>
        <w:t>这场春雨并不急躁，慢慢地浇灌着万物。草木在雨中苏醒，嫩芽争相探出头来，像是渴望与这场春雨亲密接触的孩童。大地的每一个角落都被滋润，空气中弥漫着泥土的芬芳。</w:t>
      </w:r>
    </w:p>
    <w:p w14:paraId="29D9E12F" w14:textId="77777777" w:rsidR="00AA34A9" w:rsidRDefault="00AA34A9"/>
    <w:p w14:paraId="7984D5CB" w14:textId="77777777" w:rsidR="00AA34A9" w:rsidRDefault="00AA34A9">
      <w:pPr>
        <w:rPr>
          <w:rFonts w:hint="eastAsia"/>
        </w:rPr>
      </w:pPr>
      <w:r>
        <w:rPr>
          <w:rFonts w:hint="eastAsia"/>
        </w:rPr>
        <w:t>雨中的春意盎然</w:t>
      </w:r>
    </w:p>
    <w:p w14:paraId="7F738874" w14:textId="77777777" w:rsidR="00AA34A9" w:rsidRDefault="00AA34A9">
      <w:pPr>
        <w:rPr>
          <w:rFonts w:hint="eastAsia"/>
        </w:rPr>
      </w:pPr>
      <w:r>
        <w:rPr>
          <w:rFonts w:hint="eastAsia"/>
        </w:rPr>
        <w:t>行走在雨中，仿佛能听见春天的心跳。路旁的花儿在雨滴的洗礼下愈加娇艳，晶莹的雨珠挂在花瓣上，像是大自然的珍珠，闪烁着迷人的光彩。春雨带来的不仅是湿润，更是生命的力量。</w:t>
      </w:r>
    </w:p>
    <w:p w14:paraId="49A5A821" w14:textId="77777777" w:rsidR="00AA34A9" w:rsidRDefault="00AA34A9"/>
    <w:p w14:paraId="0FF4BA20" w14:textId="77777777" w:rsidR="00AA34A9" w:rsidRDefault="00AA34A9">
      <w:pPr>
        <w:rPr>
          <w:rFonts w:hint="eastAsia"/>
        </w:rPr>
      </w:pPr>
      <w:r>
        <w:rPr>
          <w:rFonts w:hint="eastAsia"/>
        </w:rPr>
        <w:t>春雨与万物共生</w:t>
      </w:r>
    </w:p>
    <w:p w14:paraId="06530660" w14:textId="77777777" w:rsidR="00AA34A9" w:rsidRDefault="00AA34A9">
      <w:pPr>
        <w:rPr>
          <w:rFonts w:hint="eastAsia"/>
        </w:rPr>
      </w:pPr>
      <w:r>
        <w:rPr>
          <w:rFonts w:hint="eastAsia"/>
        </w:rPr>
        <w:t>在这温暖的春雨中，鸟儿们似乎也感受到了生机的气息，时不时发出欢快的鸣叫，回应着春雨的到来。小溪因雨水的滋润而欢快流淌，形成了春天特有的乐章，交织成一曲动人的旋律。</w:t>
      </w:r>
    </w:p>
    <w:p w14:paraId="3770EFBF" w14:textId="77777777" w:rsidR="00AA34A9" w:rsidRDefault="00AA34A9"/>
    <w:p w14:paraId="5777FE8E" w14:textId="77777777" w:rsidR="00AA34A9" w:rsidRDefault="00AA34A9">
      <w:pPr>
        <w:rPr>
          <w:rFonts w:hint="eastAsia"/>
        </w:rPr>
      </w:pPr>
      <w:r>
        <w:rPr>
          <w:rFonts w:hint="eastAsia"/>
        </w:rPr>
        <w:t>春雨后的清新气息</w:t>
      </w:r>
    </w:p>
    <w:p w14:paraId="4F870DDB" w14:textId="77777777" w:rsidR="00AA34A9" w:rsidRDefault="00AA34A9">
      <w:pPr>
        <w:rPr>
          <w:rFonts w:hint="eastAsia"/>
        </w:rPr>
      </w:pPr>
      <w:r>
        <w:rPr>
          <w:rFonts w:hint="eastAsia"/>
        </w:rPr>
        <w:t>当春雨渐渐停歇，阳光透过云层洒下金色的光芒，整个世界焕然一新。清新的空气中透着雨后的泥土气息，令人倍感舒畅。大地在春雨的洗礼下，愈加鲜活，仿佛向人们诉说着新生的希望。</w:t>
      </w:r>
    </w:p>
    <w:p w14:paraId="1A97D027" w14:textId="77777777" w:rsidR="00AA34A9" w:rsidRDefault="00AA34A9"/>
    <w:p w14:paraId="58406F5C" w14:textId="77777777" w:rsidR="00AA34A9" w:rsidRDefault="00AA34A9">
      <w:pPr>
        <w:rPr>
          <w:rFonts w:hint="eastAsia"/>
        </w:rPr>
      </w:pPr>
      <w:r>
        <w:rPr>
          <w:rFonts w:hint="eastAsia"/>
        </w:rPr>
        <w:t>春雨的意义</w:t>
      </w:r>
    </w:p>
    <w:p w14:paraId="2BBC7482" w14:textId="77777777" w:rsidR="00AA34A9" w:rsidRDefault="00AA34A9">
      <w:pPr>
        <w:rPr>
          <w:rFonts w:hint="eastAsia"/>
        </w:rPr>
      </w:pPr>
      <w:r>
        <w:rPr>
          <w:rFonts w:hint="eastAsia"/>
        </w:rPr>
        <w:t>春雨不仅是自然的馈赠，更是生命的象征。它教会我们在生命的历程中，如何面对风雨与阳光的交替。每一滴春雨都是一份温暖的期待，都是生命复苏的契机，给予我们无限的感动与启迪。</w:t>
      </w:r>
    </w:p>
    <w:p w14:paraId="468318CC" w14:textId="77777777" w:rsidR="00AA34A9" w:rsidRDefault="00AA34A9"/>
    <w:p w14:paraId="7917779A" w14:textId="77777777" w:rsidR="00AA34A9" w:rsidRDefault="00AA34A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60674F" w14:textId="2E5B2141" w:rsidR="00671B7B" w:rsidRDefault="00671B7B"/>
    <w:sectPr w:rsidR="0067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7B"/>
    <w:rsid w:val="00671B7B"/>
    <w:rsid w:val="00877881"/>
    <w:rsid w:val="00A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84743-7331-41BA-A562-B8B696B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1B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B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1B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1B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1B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1B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1B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1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1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1B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1B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1B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1B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1B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1B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1B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1B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B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B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1B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