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7DBA8" w14:textId="77777777" w:rsidR="004A4729" w:rsidRDefault="004A4729">
      <w:pPr>
        <w:rPr>
          <w:rFonts w:hint="eastAsia"/>
        </w:rPr>
      </w:pPr>
      <w:r>
        <w:rPr>
          <w:rFonts w:hint="eastAsia"/>
        </w:rPr>
        <w:t>眼睛是心灵的窗户</w:t>
      </w:r>
    </w:p>
    <w:p w14:paraId="54822393" w14:textId="77777777" w:rsidR="004A4729" w:rsidRDefault="004A4729">
      <w:pPr>
        <w:rPr>
          <w:rFonts w:hint="eastAsia"/>
        </w:rPr>
      </w:pPr>
      <w:r>
        <w:rPr>
          <w:rFonts w:hint="eastAsia"/>
        </w:rPr>
        <w:t>眼睛是我们观察世界的重要工具，它们不仅让我们看到五彩斑斓的世界，更是表达情感的重要途径。就像一扇窗户，透过它，我们能窥见一个人的内心世界。每当我们看到朋友的笑容，眼睛里闪烁的光芒就像阳光洒在大地上，温暖而明亮。</w:t>
      </w:r>
    </w:p>
    <w:p w14:paraId="31D5958C" w14:textId="77777777" w:rsidR="004A4729" w:rsidRDefault="004A4729"/>
    <w:p w14:paraId="73E7E4DD" w14:textId="77777777" w:rsidR="004A4729" w:rsidRDefault="004A4729">
      <w:pPr>
        <w:rPr>
          <w:rFonts w:hint="eastAsia"/>
        </w:rPr>
      </w:pPr>
      <w:r>
        <w:rPr>
          <w:rFonts w:hint="eastAsia"/>
        </w:rPr>
        <w:t>眼睛的色彩与情感</w:t>
      </w:r>
    </w:p>
    <w:p w14:paraId="23055F3B" w14:textId="77777777" w:rsidR="004A4729" w:rsidRDefault="004A4729">
      <w:pPr>
        <w:rPr>
          <w:rFonts w:hint="eastAsia"/>
        </w:rPr>
      </w:pPr>
      <w:r>
        <w:rPr>
          <w:rFonts w:hint="eastAsia"/>
        </w:rPr>
        <w:t>不同的眼睛有着不同的色彩，有的是深邃的黑色，有的是温柔的棕色，还有的是清澈的蓝色或绿色。这些颜色不仅让眼睛看起来美丽动人，也能传递出不同的情感。例如，黑色的眼睛总给人一种稳重和深邃的感觉，而蓝色的眼睛则像大海一样广阔，令人感到宁静与神秘。</w:t>
      </w:r>
    </w:p>
    <w:p w14:paraId="0031E345" w14:textId="77777777" w:rsidR="004A4729" w:rsidRDefault="004A4729"/>
    <w:p w14:paraId="3922C7A0" w14:textId="77777777" w:rsidR="004A4729" w:rsidRDefault="004A4729">
      <w:pPr>
        <w:rPr>
          <w:rFonts w:hint="eastAsia"/>
        </w:rPr>
      </w:pPr>
      <w:r>
        <w:rPr>
          <w:rFonts w:hint="eastAsia"/>
        </w:rPr>
        <w:t>眼睛中的故事</w:t>
      </w:r>
    </w:p>
    <w:p w14:paraId="5A36B847" w14:textId="77777777" w:rsidR="004A4729" w:rsidRDefault="004A4729">
      <w:pPr>
        <w:rPr>
          <w:rFonts w:hint="eastAsia"/>
        </w:rPr>
      </w:pPr>
      <w:r>
        <w:rPr>
          <w:rFonts w:hint="eastAsia"/>
        </w:rPr>
        <w:t>每双眼睛背后都有一个故事。也许是快乐的童年，或是难忘的经历。记得有一次，我看到一位阿姨的眼睛里满是泪水，那是因为她刚刚失去了心爱的宠物。她的眼神中透露出无尽的思念与伤感，让我深刻地感受到眼睛是如何反映一个人内心的波动。正是这些瞬间，让我们学会去理解和关心身边的人。</w:t>
      </w:r>
    </w:p>
    <w:p w14:paraId="7112C4A5" w14:textId="77777777" w:rsidR="004A4729" w:rsidRDefault="004A4729"/>
    <w:p w14:paraId="6B6094C9" w14:textId="77777777" w:rsidR="004A4729" w:rsidRDefault="004A4729">
      <w:pPr>
        <w:rPr>
          <w:rFonts w:hint="eastAsia"/>
        </w:rPr>
      </w:pPr>
      <w:r>
        <w:rPr>
          <w:rFonts w:hint="eastAsia"/>
        </w:rPr>
        <w:t>眼睛与梦想</w:t>
      </w:r>
    </w:p>
    <w:p w14:paraId="66106EDE" w14:textId="77777777" w:rsidR="004A4729" w:rsidRDefault="004A4729">
      <w:pPr>
        <w:rPr>
          <w:rFonts w:hint="eastAsia"/>
        </w:rPr>
      </w:pPr>
      <w:r>
        <w:rPr>
          <w:rFonts w:hint="eastAsia"/>
        </w:rPr>
        <w:t>眼睛不仅能看到现实，还能看到未来的梦想。当我们望向远方，眼中闪烁着希望的光芒，那就是对美好生活的向往。许多成功的人士都有着明亮而坚定的眼神，他们的眼中闪烁着对理想的执着和追求。正是这种热忱，让他们在追逐梦想的路上勇往直前。</w:t>
      </w:r>
    </w:p>
    <w:p w14:paraId="2EE0127D" w14:textId="77777777" w:rsidR="004A4729" w:rsidRDefault="004A4729"/>
    <w:p w14:paraId="7F748257" w14:textId="77777777" w:rsidR="004A4729" w:rsidRDefault="004A4729">
      <w:pPr>
        <w:rPr>
          <w:rFonts w:hint="eastAsia"/>
        </w:rPr>
      </w:pPr>
      <w:r>
        <w:rPr>
          <w:rFonts w:hint="eastAsia"/>
        </w:rPr>
        <w:t>保护我们的眼睛</w:t>
      </w:r>
    </w:p>
    <w:p w14:paraId="6390E35C" w14:textId="77777777" w:rsidR="004A4729" w:rsidRDefault="004A4729">
      <w:pPr>
        <w:rPr>
          <w:rFonts w:hint="eastAsia"/>
        </w:rPr>
      </w:pPr>
      <w:r>
        <w:rPr>
          <w:rFonts w:hint="eastAsia"/>
        </w:rPr>
        <w:t>眼睛如此重要，我们更要好好保护它们。每天坚持用眼卫生，避免长时间盯着手机和电脑屏幕，多做眼保健操，让我们的眼睛保持健康。健康的眼睛能帮助我们更好地观察世界，体验生活的美好。</w:t>
      </w:r>
    </w:p>
    <w:p w14:paraId="69BF68F7" w14:textId="77777777" w:rsidR="004A4729" w:rsidRDefault="004A4729"/>
    <w:p w14:paraId="56B64ED1" w14:textId="77777777" w:rsidR="004A4729" w:rsidRDefault="004A4729">
      <w:pPr>
        <w:rPr>
          <w:rFonts w:hint="eastAsia"/>
        </w:rPr>
      </w:pPr>
      <w:r>
        <w:rPr>
          <w:rFonts w:hint="eastAsia"/>
        </w:rPr>
        <w:t>最后的总结：眼睛的魅力</w:t>
      </w:r>
    </w:p>
    <w:p w14:paraId="67A18A40" w14:textId="77777777" w:rsidR="004A4729" w:rsidRDefault="004A4729">
      <w:pPr>
        <w:rPr>
          <w:rFonts w:hint="eastAsia"/>
        </w:rPr>
      </w:pPr>
      <w:r>
        <w:rPr>
          <w:rFonts w:hint="eastAsia"/>
        </w:rPr>
        <w:t>眼睛是心灵的窗户，它们带给我们无限的情感和故事。通过这扇窗户，我们看到了生活的美好、友情的珍贵以及梦想的光芒。让我们珍惜这双眼睛，善用它们去发现身边的美，感受生活的乐趣，追逐心中的梦想。</w:t>
      </w:r>
    </w:p>
    <w:p w14:paraId="6357AA1B" w14:textId="77777777" w:rsidR="004A4729" w:rsidRDefault="004A4729"/>
    <w:p w14:paraId="00F958D8" w14:textId="77777777" w:rsidR="004A4729" w:rsidRDefault="004A472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4CA70D" w14:textId="3525AA0C" w:rsidR="00B04F9B" w:rsidRDefault="00B04F9B"/>
    <w:sectPr w:rsidR="00B0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9B"/>
    <w:rsid w:val="004A4729"/>
    <w:rsid w:val="00B04F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3AFE4-0389-4FAB-ABBE-211A85F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0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0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0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04F9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04F9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04F9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04F9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04F9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04F9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04F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04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04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04F9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04F9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04F9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04F9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04F9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04F9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04F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0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04F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0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9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0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9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04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