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2B41" w14:textId="77777777" w:rsidR="008923E1" w:rsidRDefault="008923E1">
      <w:pPr>
        <w:rPr>
          <w:rFonts w:hint="eastAsia"/>
        </w:rPr>
      </w:pPr>
      <w:r>
        <w:rPr>
          <w:rFonts w:hint="eastAsia"/>
        </w:rPr>
        <w:t>描写眼睛的词语和句子</w:t>
      </w:r>
    </w:p>
    <w:p w14:paraId="004BF0E9" w14:textId="77777777" w:rsidR="008923E1" w:rsidRDefault="008923E1">
      <w:pPr>
        <w:rPr>
          <w:rFonts w:hint="eastAsia"/>
        </w:rPr>
      </w:pPr>
      <w:r>
        <w:rPr>
          <w:rFonts w:hint="eastAsia"/>
        </w:rPr>
        <w:t>眼睛，是灵魂之窗，是内心世界的映射。它们不仅仅是身体的一部分，更是情感和思想的载体。形容眼睛的词汇丰富多彩，各具特色，有的如星辰般璀璨，有的如深海般神秘。无论是明亮的、柔和的，还是深邃的、忧郁的，眼睛总能在不经意间传递出独特的情感和气质。</w:t>
      </w:r>
    </w:p>
    <w:p w14:paraId="69FD1D49" w14:textId="77777777" w:rsidR="008923E1" w:rsidRDefault="008923E1"/>
    <w:p w14:paraId="35FC29C8" w14:textId="77777777" w:rsidR="008923E1" w:rsidRDefault="008923E1">
      <w:pPr>
        <w:rPr>
          <w:rFonts w:hint="eastAsia"/>
        </w:rPr>
      </w:pPr>
      <w:r>
        <w:rPr>
          <w:rFonts w:hint="eastAsia"/>
        </w:rPr>
        <w:t>闪烁如星的眼睛</w:t>
      </w:r>
    </w:p>
    <w:p w14:paraId="77EAA284" w14:textId="77777777" w:rsidR="008923E1" w:rsidRDefault="008923E1">
      <w:pPr>
        <w:rPr>
          <w:rFonts w:hint="eastAsia"/>
        </w:rPr>
      </w:pPr>
      <w:r>
        <w:rPr>
          <w:rFonts w:hint="eastAsia"/>
        </w:rPr>
        <w:t>她的眼睛如同夜空中闪烁的星星，透着无尽的光芒和希望。每当阳光照射到她的眼睫毛时，那种晶莹剔透的感觉让人不由自主地被吸引。那双明亮的眼睛里，仿佛蕴藏着整个宇宙的秘密，时而温柔，时而顽皮，像是诉说着她内心的梦想与渴望。</w:t>
      </w:r>
    </w:p>
    <w:p w14:paraId="0EE6D3AA" w14:textId="77777777" w:rsidR="008923E1" w:rsidRDefault="008923E1"/>
    <w:p w14:paraId="67554D5E" w14:textId="77777777" w:rsidR="008923E1" w:rsidRDefault="008923E1">
      <w:pPr>
        <w:rPr>
          <w:rFonts w:hint="eastAsia"/>
        </w:rPr>
      </w:pPr>
      <w:r>
        <w:rPr>
          <w:rFonts w:hint="eastAsia"/>
        </w:rPr>
        <w:t>如海洋般深邃的眼眸</w:t>
      </w:r>
    </w:p>
    <w:p w14:paraId="04C34701" w14:textId="77777777" w:rsidR="008923E1" w:rsidRDefault="008923E1">
      <w:pPr>
        <w:rPr>
          <w:rFonts w:hint="eastAsia"/>
        </w:rPr>
      </w:pPr>
      <w:r>
        <w:rPr>
          <w:rFonts w:hint="eastAsia"/>
        </w:rPr>
        <w:t>他的眼睛如同深邃的海洋，充满了未知的深度和神秘感。透过那双眼眸，似乎可以看到万千波涛与暗涌，隐约透露出他内心的挣扎与思考。那份幽深与宁静，仿佛将人引入一片无尽的遐想，让人忍不住想要探索他的内心世界。</w:t>
      </w:r>
    </w:p>
    <w:p w14:paraId="3A38AD5B" w14:textId="77777777" w:rsidR="008923E1" w:rsidRDefault="008923E1"/>
    <w:p w14:paraId="7FAC358C" w14:textId="77777777" w:rsidR="008923E1" w:rsidRDefault="008923E1">
      <w:pPr>
        <w:rPr>
          <w:rFonts w:hint="eastAsia"/>
        </w:rPr>
      </w:pPr>
      <w:r>
        <w:rPr>
          <w:rFonts w:hint="eastAsia"/>
        </w:rPr>
        <w:t>忧郁与坚定交织的目光</w:t>
      </w:r>
    </w:p>
    <w:p w14:paraId="6DDAA550" w14:textId="77777777" w:rsidR="008923E1" w:rsidRDefault="008923E1">
      <w:pPr>
        <w:rPr>
          <w:rFonts w:hint="eastAsia"/>
        </w:rPr>
      </w:pPr>
      <w:r>
        <w:rPr>
          <w:rFonts w:hint="eastAsia"/>
        </w:rPr>
        <w:t>有时候，她的眼神中流露出一丝忧郁，那种沉静的美令人心碎。即便在微笑时，她的眼眸里也藏着些许淡淡的忧伤，似乎经历了太多的风雨。然而，当她坚定地望向前方时，那双眼睛又瞬间焕发出不可阻挡的力量，如同一盏明灯，照亮前行的路。</w:t>
      </w:r>
    </w:p>
    <w:p w14:paraId="6EC2A935" w14:textId="77777777" w:rsidR="008923E1" w:rsidRDefault="008923E1"/>
    <w:p w14:paraId="4D924C7F" w14:textId="77777777" w:rsidR="008923E1" w:rsidRDefault="008923E1">
      <w:pPr>
        <w:rPr>
          <w:rFonts w:hint="eastAsia"/>
        </w:rPr>
      </w:pPr>
      <w:r>
        <w:rPr>
          <w:rFonts w:hint="eastAsia"/>
        </w:rPr>
        <w:t>温柔与善良的体现</w:t>
      </w:r>
    </w:p>
    <w:p w14:paraId="747E6658" w14:textId="77777777" w:rsidR="008923E1" w:rsidRDefault="008923E1">
      <w:pPr>
        <w:rPr>
          <w:rFonts w:hint="eastAsia"/>
        </w:rPr>
      </w:pPr>
      <w:r>
        <w:rPr>
          <w:rFonts w:hint="eastAsia"/>
        </w:rPr>
        <w:t>她的眼睛总是透着温柔，仿佛能把周围的一切都变得柔和。那份善良的光芒，像春日的阳光，温暖而不刺眼。每当她注视着你，都会让人感到一种莫名的安心，仿佛在说：“无论发生什么，我都会在你身边。”这种眼神里的关怀和支持，是世间最珍贵的礼物。</w:t>
      </w:r>
    </w:p>
    <w:p w14:paraId="38545A64" w14:textId="77777777" w:rsidR="008923E1" w:rsidRDefault="008923E1"/>
    <w:p w14:paraId="3C13D1A1" w14:textId="77777777" w:rsidR="008923E1" w:rsidRDefault="008923E1">
      <w:pPr>
        <w:rPr>
          <w:rFonts w:hint="eastAsia"/>
        </w:rPr>
      </w:pPr>
      <w:r>
        <w:rPr>
          <w:rFonts w:hint="eastAsia"/>
        </w:rPr>
        <w:t>最后的总结：眼睛的语言</w:t>
      </w:r>
    </w:p>
    <w:p w14:paraId="31F32281" w14:textId="77777777" w:rsidR="008923E1" w:rsidRDefault="008923E1">
      <w:pPr>
        <w:rPr>
          <w:rFonts w:hint="eastAsia"/>
        </w:rPr>
      </w:pPr>
      <w:r>
        <w:rPr>
          <w:rFonts w:hint="eastAsia"/>
        </w:rPr>
        <w:t>眼睛，是一种无声的语言，传递着情感和思考。每一双眼睛都有它独特的故事，有时它们像流星划过夜空，闪烁着短暂的光芒；有时又如大海般深沉，蕴含着深邃的情感。在人与人之间，眼神的交流往往比言语更为有力，传递着理解、共鸣与爱。让我们用心去观察和感受，去倾听那双眼睛背后的故事。</w:t>
      </w:r>
    </w:p>
    <w:p w14:paraId="536CCA66" w14:textId="77777777" w:rsidR="008923E1" w:rsidRDefault="008923E1"/>
    <w:p w14:paraId="6C0BB35F" w14:textId="77777777" w:rsidR="008923E1" w:rsidRDefault="008923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8120B7" w14:textId="27CC84B4" w:rsidR="00D03B9C" w:rsidRDefault="00D03B9C"/>
    <w:sectPr w:rsidR="00D0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C"/>
    <w:rsid w:val="008923E1"/>
    <w:rsid w:val="00D03B9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73BA8-E482-48DF-9268-A99FA1E7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3B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3B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3B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3B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3B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3B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3B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3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3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3B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3B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3B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3B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3B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3B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3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3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B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B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3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