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7DE2F" w14:textId="77777777" w:rsidR="003F3233" w:rsidRDefault="003F3233">
      <w:pPr>
        <w:rPr>
          <w:rFonts w:hint="eastAsia"/>
        </w:rPr>
      </w:pPr>
      <w:r>
        <w:rPr>
          <w:rFonts w:hint="eastAsia"/>
        </w:rPr>
        <w:t>描写眼睛唯美的句子</w:t>
      </w:r>
    </w:p>
    <w:p w14:paraId="6E6DBAFE" w14:textId="77777777" w:rsidR="003F3233" w:rsidRDefault="003F3233">
      <w:pPr>
        <w:rPr>
          <w:rFonts w:hint="eastAsia"/>
        </w:rPr>
      </w:pPr>
      <w:r>
        <w:rPr>
          <w:rFonts w:hint="eastAsia"/>
        </w:rPr>
        <w:t>眼睛，是心灵的窗户，透过这扇窗，我们得以窥见灵魂的深处。她的眼睛如星辰般闪烁，深邃而神秘，仿佛隐藏着无数的故事与秘密。在阳光的照耀下，眼眸散发着温暖的光芒，犹如晨曦中的露珠，晶莹剔透，让人忍不住想要靠近。</w:t>
      </w:r>
    </w:p>
    <w:p w14:paraId="0E202D16" w14:textId="77777777" w:rsidR="003F3233" w:rsidRDefault="003F3233"/>
    <w:p w14:paraId="3D6423D4" w14:textId="77777777" w:rsidR="003F3233" w:rsidRDefault="003F3233">
      <w:pPr>
        <w:rPr>
          <w:rFonts w:hint="eastAsia"/>
        </w:rPr>
      </w:pPr>
      <w:r>
        <w:rPr>
          <w:rFonts w:hint="eastAsia"/>
        </w:rPr>
        <w:t>有时候，她的眼神如同湖水般宁静，波澜不惊，仿佛在倾听着世间万物的低语；而在某一瞬间，眼神却又如同狂风暴雨般激烈，闪烁着智慧与勇气，令人心驰神往。那一抹温柔的眼神，如春风拂面，让人倍感舒适与安心。</w:t>
      </w:r>
    </w:p>
    <w:p w14:paraId="5522E8B3" w14:textId="77777777" w:rsidR="003F3233" w:rsidRDefault="003F3233"/>
    <w:p w14:paraId="70C7456E" w14:textId="77777777" w:rsidR="003F3233" w:rsidRDefault="003F3233">
      <w:pPr>
        <w:rPr>
          <w:rFonts w:hint="eastAsia"/>
        </w:rPr>
      </w:pPr>
      <w:r>
        <w:rPr>
          <w:rFonts w:hint="eastAsia"/>
        </w:rPr>
        <w:t>她的睫毛如翩翩起舞的蝴蝶，轻轻扇动间带来一阵柔和的气息，仿佛一切烦恼都在此刻烟消云散。每一次眨眼，都仿佛是在传递着无声的爱意，让人不由自主地陷入其中，久久不能自拔。</w:t>
      </w:r>
    </w:p>
    <w:p w14:paraId="7B2FAF12" w14:textId="77777777" w:rsidR="003F3233" w:rsidRDefault="003F3233"/>
    <w:p w14:paraId="439E6851" w14:textId="77777777" w:rsidR="003F3233" w:rsidRDefault="003F3233">
      <w:pPr>
        <w:rPr>
          <w:rFonts w:hint="eastAsia"/>
        </w:rPr>
      </w:pPr>
      <w:r>
        <w:rPr>
          <w:rFonts w:hint="eastAsia"/>
        </w:rPr>
        <w:t>描写嘴巴的句子</w:t>
      </w:r>
    </w:p>
    <w:p w14:paraId="4BA40A95" w14:textId="77777777" w:rsidR="003F3233" w:rsidRDefault="003F3233">
      <w:pPr>
        <w:rPr>
          <w:rFonts w:hint="eastAsia"/>
        </w:rPr>
      </w:pPr>
      <w:r>
        <w:rPr>
          <w:rFonts w:hint="eastAsia"/>
        </w:rPr>
        <w:t>嘴巴，是言语的源泉，是情感的表达。她的嘴唇如樱桃般娇嫩，微微启唇时，仿佛春天的花朵在晨光中绽放，散发出诱人的芬芳。轻轻一笑，嘴角上扬，宛如一轮明月高悬，令人倍感温暖与亲切。</w:t>
      </w:r>
    </w:p>
    <w:p w14:paraId="230383B8" w14:textId="77777777" w:rsidR="003F3233" w:rsidRDefault="003F3233"/>
    <w:p w14:paraId="47D64A98" w14:textId="77777777" w:rsidR="003F3233" w:rsidRDefault="003F3233">
      <w:pPr>
        <w:rPr>
          <w:rFonts w:hint="eastAsia"/>
        </w:rPr>
      </w:pPr>
      <w:r>
        <w:rPr>
          <w:rFonts w:hint="eastAsia"/>
        </w:rPr>
        <w:t>当她轻声细语时，那声音如同清泉流淌，涓涓而出，令人心神荡漾。每一个字句，仿佛都承载着温柔的力量，宛如细腻的乐章，在空气中悠然回荡，留给人们无尽的回味。她的笑声，如银铃般清脆，瞬间点亮整个房间，带来无限的生机与活力。</w:t>
      </w:r>
    </w:p>
    <w:p w14:paraId="15AE46C2" w14:textId="77777777" w:rsidR="003F3233" w:rsidRDefault="003F3233"/>
    <w:p w14:paraId="0CDDDC72" w14:textId="77777777" w:rsidR="003F3233" w:rsidRDefault="003F3233">
      <w:pPr>
        <w:rPr>
          <w:rFonts w:hint="eastAsia"/>
        </w:rPr>
      </w:pPr>
      <w:r>
        <w:rPr>
          <w:rFonts w:hint="eastAsia"/>
        </w:rPr>
        <w:t>她的嘴巴在阳光下泛着光泽，犹如新鲜的果实，令人忍不住想要一探究竟。每一次的微笑，都仿佛是向世界发出的邀请，温暖而又亲切，让人愿意停下脚步，感受那份简单而纯粹的幸福。</w:t>
      </w:r>
    </w:p>
    <w:p w14:paraId="6ACCDACF" w14:textId="77777777" w:rsidR="003F3233" w:rsidRDefault="003F3233"/>
    <w:p w14:paraId="3C62AD0D" w14:textId="77777777" w:rsidR="003F3233" w:rsidRDefault="003F3233">
      <w:pPr>
        <w:rPr>
          <w:rFonts w:hint="eastAsia"/>
        </w:rPr>
      </w:pPr>
      <w:r>
        <w:rPr>
          <w:rFonts w:hint="eastAsia"/>
        </w:rPr>
        <w:t>最后的总结</w:t>
      </w:r>
    </w:p>
    <w:p w14:paraId="76B2C5DB" w14:textId="77777777" w:rsidR="003F3233" w:rsidRDefault="003F3233">
      <w:pPr>
        <w:rPr>
          <w:rFonts w:hint="eastAsia"/>
        </w:rPr>
      </w:pPr>
      <w:r>
        <w:rPr>
          <w:rFonts w:hint="eastAsia"/>
        </w:rPr>
        <w:t>眼睛与嘴巴，虽是两个不同的存在，却共同构成了一个人独特的魅力。透过眼睛，我们可以感受到内心的情感；而嘴巴则是表达这些情感的工具。二者相辅相成，共同绘制出人性最美的画卷，让人流连忘返。</w:t>
      </w:r>
    </w:p>
    <w:p w14:paraId="6CD9F03E" w14:textId="77777777" w:rsidR="003F3233" w:rsidRDefault="003F3233"/>
    <w:p w14:paraId="2BF8C102" w14:textId="77777777" w:rsidR="003F3233" w:rsidRDefault="003F323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BDFCEBB" w14:textId="7FE26990" w:rsidR="000A413B" w:rsidRDefault="000A413B"/>
    <w:sectPr w:rsidR="000A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3B"/>
    <w:rsid w:val="000A413B"/>
    <w:rsid w:val="003F323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BBC0E-196F-4F21-8463-08B6D4E9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4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4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4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413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413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413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413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413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413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41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4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4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413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413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413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413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413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413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41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4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41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4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1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13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4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1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13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41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