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E4102" w14:textId="77777777" w:rsidR="000C68DA" w:rsidRDefault="000C68DA">
      <w:pPr>
        <w:rPr>
          <w:rFonts w:hint="eastAsia"/>
        </w:rPr>
      </w:pPr>
      <w:r>
        <w:rPr>
          <w:rFonts w:hint="eastAsia"/>
        </w:rPr>
        <w:t>描写眼睛的优美句子比喻什么</w:t>
      </w:r>
    </w:p>
    <w:p w14:paraId="2D6854D1" w14:textId="77777777" w:rsidR="000C68DA" w:rsidRDefault="000C68DA">
      <w:pPr>
        <w:rPr>
          <w:rFonts w:hint="eastAsia"/>
        </w:rPr>
      </w:pPr>
      <w:r>
        <w:rPr>
          <w:rFonts w:hint="eastAsia"/>
        </w:rPr>
        <w:t>眼睛，作为灵魂的窗户，拥有无与伦比的美丽与深邃。它们如同清晨第一缕阳光，温暖而明亮；也像静谧夜空中的星辰，闪烁着无尽的奥秘。正是这双眼睛，让我们能够窥见内心深处的情感，感知世界的细腻与美好。</w:t>
      </w:r>
    </w:p>
    <w:p w14:paraId="5E94A5C2" w14:textId="77777777" w:rsidR="000C68DA" w:rsidRDefault="000C68DA"/>
    <w:p w14:paraId="4EA5B54E" w14:textId="77777777" w:rsidR="000C68DA" w:rsidRDefault="000C68DA">
      <w:pPr>
        <w:rPr>
          <w:rFonts w:hint="eastAsia"/>
        </w:rPr>
      </w:pPr>
      <w:r>
        <w:rPr>
          <w:rFonts w:hint="eastAsia"/>
        </w:rPr>
        <w:t>雪的唯美诗句</w:t>
      </w:r>
    </w:p>
    <w:p w14:paraId="376423F9" w14:textId="77777777" w:rsidR="000C68DA" w:rsidRDefault="000C68DA">
      <w:pPr>
        <w:rPr>
          <w:rFonts w:hint="eastAsia"/>
        </w:rPr>
      </w:pPr>
      <w:r>
        <w:rPr>
          <w:rFonts w:hint="eastAsia"/>
        </w:rPr>
        <w:t>当雪花悄然飘落，整个世界似乎被披上了一层洁白的轻纱，静谧而纯粹。雪的轻盈如同梦中的幻想，仿佛将时间凝固，让人忘却尘世的喧嚣。每一片雪花都是大自然的馈赠，映照着无尽的柔情与宁静。</w:t>
      </w:r>
    </w:p>
    <w:p w14:paraId="73831AA1" w14:textId="77777777" w:rsidR="000C68DA" w:rsidRDefault="000C68DA"/>
    <w:p w14:paraId="59AB42E5" w14:textId="77777777" w:rsidR="000C68DA" w:rsidRDefault="000C68DA">
      <w:pPr>
        <w:rPr>
          <w:rFonts w:hint="eastAsia"/>
        </w:rPr>
      </w:pPr>
      <w:r>
        <w:rPr>
          <w:rFonts w:hint="eastAsia"/>
        </w:rPr>
        <w:t>眼睛与雪的共鸣</w:t>
      </w:r>
    </w:p>
    <w:p w14:paraId="1398E8AF" w14:textId="77777777" w:rsidR="000C68DA" w:rsidRDefault="000C68DA">
      <w:pPr>
        <w:rPr>
          <w:rFonts w:hint="eastAsia"/>
        </w:rPr>
      </w:pPr>
      <w:r>
        <w:rPr>
          <w:rFonts w:hint="eastAsia"/>
        </w:rPr>
        <w:t>就像雪花在空中舞动，眼睛也可以传递出千言万语。那清澈的眸子，如同初雪般晶莹，蕴含着无尽的温柔和期待。人们在彼此的眼中，能够感受到心灵的碰撞，仿佛雪花落在大地上，激起层层涟漪。</w:t>
      </w:r>
    </w:p>
    <w:p w14:paraId="1D8EC735" w14:textId="77777777" w:rsidR="000C68DA" w:rsidRDefault="000C68DA"/>
    <w:p w14:paraId="1BDA0A05" w14:textId="77777777" w:rsidR="000C68DA" w:rsidRDefault="000C68DA">
      <w:pPr>
        <w:rPr>
          <w:rFonts w:hint="eastAsia"/>
        </w:rPr>
      </w:pPr>
      <w:r>
        <w:rPr>
          <w:rFonts w:hint="eastAsia"/>
        </w:rPr>
        <w:t>诗意的瞬间</w:t>
      </w:r>
    </w:p>
    <w:p w14:paraId="3B27F55A" w14:textId="77777777" w:rsidR="000C68DA" w:rsidRDefault="000C68DA">
      <w:pPr>
        <w:rPr>
          <w:rFonts w:hint="eastAsia"/>
        </w:rPr>
      </w:pPr>
      <w:r>
        <w:rPr>
          <w:rFonts w:hint="eastAsia"/>
        </w:rPr>
        <w:t>当眼神交汇的那一刻，时间仿佛静止，四周的纷扰都消失无踪。正如雪花在阳光下熠熠生辉，眼中的光芒也能温暖整个冬季。那一瞬间，所有的孤独与寒冷都被驱散，只剩下纯粹的感动与美好。</w:t>
      </w:r>
    </w:p>
    <w:p w14:paraId="16D7158D" w14:textId="77777777" w:rsidR="000C68DA" w:rsidRDefault="000C68DA"/>
    <w:p w14:paraId="6318C55E" w14:textId="77777777" w:rsidR="000C68DA" w:rsidRDefault="000C68DA">
      <w:pPr>
        <w:rPr>
          <w:rFonts w:hint="eastAsia"/>
        </w:rPr>
      </w:pPr>
      <w:r>
        <w:rPr>
          <w:rFonts w:hint="eastAsia"/>
        </w:rPr>
        <w:t>总结与展望</w:t>
      </w:r>
    </w:p>
    <w:p w14:paraId="7303BD15" w14:textId="77777777" w:rsidR="000C68DA" w:rsidRDefault="000C68DA">
      <w:pPr>
        <w:rPr>
          <w:rFonts w:hint="eastAsia"/>
        </w:rPr>
      </w:pPr>
      <w:r>
        <w:rPr>
          <w:rFonts w:hint="eastAsia"/>
        </w:rPr>
        <w:t>眼睛与雪，都是大自然赋予我们的绝美礼物。它们以独特的方式连接着我们每一个人的内心，让我们在瞬间的交流中感受到生活的丰富与温暖。无论是雪的唯美，还是眼神的深邃，都是生活中不可或缺的诗意表达，让我们在喧嚣的世界中，寻找到属于自己的那份宁静与美好。</w:t>
      </w:r>
    </w:p>
    <w:p w14:paraId="65549D57" w14:textId="77777777" w:rsidR="000C68DA" w:rsidRDefault="000C68DA"/>
    <w:p w14:paraId="763C1B53" w14:textId="77777777" w:rsidR="000C68DA" w:rsidRDefault="000C68DA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9768354" w14:textId="7A24F0F0" w:rsidR="00994836" w:rsidRDefault="00994836"/>
    <w:sectPr w:rsidR="009948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836"/>
    <w:rsid w:val="000C68DA"/>
    <w:rsid w:val="00994836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5135F7-6CD9-44D2-BB57-88C29AF65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948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948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948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9483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9483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9483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9483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9483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9483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9483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948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948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9483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9483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9483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9483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9483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9483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9483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948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9483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948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483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483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948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483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48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483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948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