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2049E" w14:textId="77777777" w:rsidR="00441C8D" w:rsidRDefault="00441C8D">
      <w:pPr>
        <w:rPr>
          <w:rFonts w:hint="eastAsia"/>
        </w:rPr>
      </w:pPr>
    </w:p>
    <w:p w14:paraId="0658C244" w14:textId="77777777" w:rsidR="00441C8D" w:rsidRDefault="00441C8D">
      <w:pPr>
        <w:rPr>
          <w:rFonts w:hint="eastAsia"/>
        </w:rPr>
      </w:pPr>
      <w:r>
        <w:rPr>
          <w:rFonts w:hint="eastAsia"/>
        </w:rPr>
        <w:tab/>
        <w:t>无稔辔的拼音和基本解释</w:t>
      </w:r>
    </w:p>
    <w:p w14:paraId="193DDB5A" w14:textId="77777777" w:rsidR="00441C8D" w:rsidRDefault="00441C8D">
      <w:pPr>
        <w:rPr>
          <w:rFonts w:hint="eastAsia"/>
        </w:rPr>
      </w:pPr>
    </w:p>
    <w:p w14:paraId="38B4841F" w14:textId="77777777" w:rsidR="00441C8D" w:rsidRDefault="00441C8D">
      <w:pPr>
        <w:rPr>
          <w:rFonts w:hint="eastAsia"/>
        </w:rPr>
      </w:pPr>
    </w:p>
    <w:p w14:paraId="4FE004D7" w14:textId="77777777" w:rsidR="00441C8D" w:rsidRDefault="00441C8D">
      <w:pPr>
        <w:rPr>
          <w:rFonts w:hint="eastAsia"/>
        </w:rPr>
      </w:pPr>
      <w:r>
        <w:rPr>
          <w:rFonts w:hint="eastAsia"/>
        </w:rPr>
        <w:tab/>
        <w:t>“无稔辔”这个词语在现代汉语中并不常见，它由三个汉字组成：“无”、“稔”、“辔”。首先我们来看其拼音：“wú niàn pèi”。接下来，我们将分别解析这三个字的基本含义，并尝试理解整个词语可能传达的意义。</w:t>
      </w:r>
    </w:p>
    <w:p w14:paraId="443A8EF3" w14:textId="77777777" w:rsidR="00441C8D" w:rsidRDefault="00441C8D">
      <w:pPr>
        <w:rPr>
          <w:rFonts w:hint="eastAsia"/>
        </w:rPr>
      </w:pPr>
    </w:p>
    <w:p w14:paraId="0C7C6FF3" w14:textId="77777777" w:rsidR="00441C8D" w:rsidRDefault="00441C8D">
      <w:pPr>
        <w:rPr>
          <w:rFonts w:hint="eastAsia"/>
        </w:rPr>
      </w:pPr>
    </w:p>
    <w:p w14:paraId="45F20B62" w14:textId="77777777" w:rsidR="00441C8D" w:rsidRDefault="00441C8D">
      <w:pPr>
        <w:rPr>
          <w:rFonts w:hint="eastAsia"/>
        </w:rPr>
      </w:pPr>
    </w:p>
    <w:p w14:paraId="5EFF8D4E" w14:textId="77777777" w:rsidR="00441C8D" w:rsidRDefault="00441C8D">
      <w:pPr>
        <w:rPr>
          <w:rFonts w:hint="eastAsia"/>
        </w:rPr>
      </w:pPr>
      <w:r>
        <w:rPr>
          <w:rFonts w:hint="eastAsia"/>
        </w:rPr>
        <w:tab/>
        <w:t>“无”的拼音与基本解释</w:t>
      </w:r>
    </w:p>
    <w:p w14:paraId="0D7A588A" w14:textId="77777777" w:rsidR="00441C8D" w:rsidRDefault="00441C8D">
      <w:pPr>
        <w:rPr>
          <w:rFonts w:hint="eastAsia"/>
        </w:rPr>
      </w:pPr>
    </w:p>
    <w:p w14:paraId="7A724A30" w14:textId="77777777" w:rsidR="00441C8D" w:rsidRDefault="00441C8D">
      <w:pPr>
        <w:rPr>
          <w:rFonts w:hint="eastAsia"/>
        </w:rPr>
      </w:pPr>
    </w:p>
    <w:p w14:paraId="676E98CF" w14:textId="77777777" w:rsidR="00441C8D" w:rsidRDefault="00441C8D">
      <w:pPr>
        <w:rPr>
          <w:rFonts w:hint="eastAsia"/>
        </w:rPr>
      </w:pPr>
      <w:r>
        <w:rPr>
          <w:rFonts w:hint="eastAsia"/>
        </w:rPr>
        <w:tab/>
        <w:t>“无”（wú）在汉语中是一个非常基础且常用的字，通常表示没有、不存在或缺乏的意思。它可以单独使用，也可以与其他字组合成词，表达更为复杂的概念。例如，在成语“无中生有”中，“无”就表示不存在的状态，而整个成语用来形容凭空捏造事实的行为。</w:t>
      </w:r>
    </w:p>
    <w:p w14:paraId="43255549" w14:textId="77777777" w:rsidR="00441C8D" w:rsidRDefault="00441C8D">
      <w:pPr>
        <w:rPr>
          <w:rFonts w:hint="eastAsia"/>
        </w:rPr>
      </w:pPr>
    </w:p>
    <w:p w14:paraId="2D0842E4" w14:textId="77777777" w:rsidR="00441C8D" w:rsidRDefault="00441C8D">
      <w:pPr>
        <w:rPr>
          <w:rFonts w:hint="eastAsia"/>
        </w:rPr>
      </w:pPr>
    </w:p>
    <w:p w14:paraId="23F8269C" w14:textId="77777777" w:rsidR="00441C8D" w:rsidRDefault="00441C8D">
      <w:pPr>
        <w:rPr>
          <w:rFonts w:hint="eastAsia"/>
        </w:rPr>
      </w:pPr>
    </w:p>
    <w:p w14:paraId="2311638A" w14:textId="77777777" w:rsidR="00441C8D" w:rsidRDefault="00441C8D">
      <w:pPr>
        <w:rPr>
          <w:rFonts w:hint="eastAsia"/>
        </w:rPr>
      </w:pPr>
      <w:r>
        <w:rPr>
          <w:rFonts w:hint="eastAsia"/>
        </w:rPr>
        <w:tab/>
        <w:t>“稔”的拼音与基本解释</w:t>
      </w:r>
    </w:p>
    <w:p w14:paraId="2B5EC830" w14:textId="77777777" w:rsidR="00441C8D" w:rsidRDefault="00441C8D">
      <w:pPr>
        <w:rPr>
          <w:rFonts w:hint="eastAsia"/>
        </w:rPr>
      </w:pPr>
    </w:p>
    <w:p w14:paraId="25E72C93" w14:textId="77777777" w:rsidR="00441C8D" w:rsidRDefault="00441C8D">
      <w:pPr>
        <w:rPr>
          <w:rFonts w:hint="eastAsia"/>
        </w:rPr>
      </w:pPr>
    </w:p>
    <w:p w14:paraId="65E0684C" w14:textId="77777777" w:rsidR="00441C8D" w:rsidRDefault="00441C8D">
      <w:pPr>
        <w:rPr>
          <w:rFonts w:hint="eastAsia"/>
        </w:rPr>
      </w:pPr>
      <w:r>
        <w:rPr>
          <w:rFonts w:hint="eastAsia"/>
        </w:rPr>
        <w:tab/>
        <w:t>“稔”（niàn）字的本义是指庄稼成熟，后来引申为熟悉、熟练的意思。在古文中，“稔”也有表示一年、一季的意思，如“五谷丰稔”，意指五谷丰收。“稔”还可以用来形容关系亲密、感情深厚，比如“情深意稔”，意味着情感深厚、心意相通。</w:t>
      </w:r>
    </w:p>
    <w:p w14:paraId="513578F2" w14:textId="77777777" w:rsidR="00441C8D" w:rsidRDefault="00441C8D">
      <w:pPr>
        <w:rPr>
          <w:rFonts w:hint="eastAsia"/>
        </w:rPr>
      </w:pPr>
    </w:p>
    <w:p w14:paraId="09F109A7" w14:textId="77777777" w:rsidR="00441C8D" w:rsidRDefault="00441C8D">
      <w:pPr>
        <w:rPr>
          <w:rFonts w:hint="eastAsia"/>
        </w:rPr>
      </w:pPr>
    </w:p>
    <w:p w14:paraId="0A593F57" w14:textId="77777777" w:rsidR="00441C8D" w:rsidRDefault="00441C8D">
      <w:pPr>
        <w:rPr>
          <w:rFonts w:hint="eastAsia"/>
        </w:rPr>
      </w:pPr>
    </w:p>
    <w:p w14:paraId="4C07008A" w14:textId="77777777" w:rsidR="00441C8D" w:rsidRDefault="00441C8D">
      <w:pPr>
        <w:rPr>
          <w:rFonts w:hint="eastAsia"/>
        </w:rPr>
      </w:pPr>
      <w:r>
        <w:rPr>
          <w:rFonts w:hint="eastAsia"/>
        </w:rPr>
        <w:tab/>
        <w:t>“辔”的拼音与基本解释</w:t>
      </w:r>
    </w:p>
    <w:p w14:paraId="4D61E7B2" w14:textId="77777777" w:rsidR="00441C8D" w:rsidRDefault="00441C8D">
      <w:pPr>
        <w:rPr>
          <w:rFonts w:hint="eastAsia"/>
        </w:rPr>
      </w:pPr>
    </w:p>
    <w:p w14:paraId="3B8693FB" w14:textId="77777777" w:rsidR="00441C8D" w:rsidRDefault="00441C8D">
      <w:pPr>
        <w:rPr>
          <w:rFonts w:hint="eastAsia"/>
        </w:rPr>
      </w:pPr>
    </w:p>
    <w:p w14:paraId="37EB260D" w14:textId="77777777" w:rsidR="00441C8D" w:rsidRDefault="00441C8D">
      <w:pPr>
        <w:rPr>
          <w:rFonts w:hint="eastAsia"/>
        </w:rPr>
      </w:pPr>
      <w:r>
        <w:rPr>
          <w:rFonts w:hint="eastAsia"/>
        </w:rPr>
        <w:tab/>
        <w:t>“辔”（pèi）字原指控制马匹的缰绳，是驾驭马车时不可或缺的一部分。在古代，辔不仅是马具的重要组成部分，也是身份地位的象征。随着语言的发展，“辔”也有了引申意义，可以比喻为控制、管理的力量或手段，如成语“驾轻就熟”中的“驾”即与“辔”有关，形容对某事非常熟悉，操作起来得心应手。</w:t>
      </w:r>
    </w:p>
    <w:p w14:paraId="7C151387" w14:textId="77777777" w:rsidR="00441C8D" w:rsidRDefault="00441C8D">
      <w:pPr>
        <w:rPr>
          <w:rFonts w:hint="eastAsia"/>
        </w:rPr>
      </w:pPr>
    </w:p>
    <w:p w14:paraId="0CBD053A" w14:textId="77777777" w:rsidR="00441C8D" w:rsidRDefault="00441C8D">
      <w:pPr>
        <w:rPr>
          <w:rFonts w:hint="eastAsia"/>
        </w:rPr>
      </w:pPr>
    </w:p>
    <w:p w14:paraId="67EA213E" w14:textId="77777777" w:rsidR="00441C8D" w:rsidRDefault="00441C8D">
      <w:pPr>
        <w:rPr>
          <w:rFonts w:hint="eastAsia"/>
        </w:rPr>
      </w:pPr>
    </w:p>
    <w:p w14:paraId="502F6A99" w14:textId="77777777" w:rsidR="00441C8D" w:rsidRDefault="00441C8D">
      <w:pPr>
        <w:rPr>
          <w:rFonts w:hint="eastAsia"/>
        </w:rPr>
      </w:pPr>
      <w:r>
        <w:rPr>
          <w:rFonts w:hint="eastAsia"/>
        </w:rPr>
        <w:tab/>
        <w:t>“无稔辔”的综合解释</w:t>
      </w:r>
    </w:p>
    <w:p w14:paraId="52A12BBA" w14:textId="77777777" w:rsidR="00441C8D" w:rsidRDefault="00441C8D">
      <w:pPr>
        <w:rPr>
          <w:rFonts w:hint="eastAsia"/>
        </w:rPr>
      </w:pPr>
    </w:p>
    <w:p w14:paraId="75A1F195" w14:textId="77777777" w:rsidR="00441C8D" w:rsidRDefault="00441C8D">
      <w:pPr>
        <w:rPr>
          <w:rFonts w:hint="eastAsia"/>
        </w:rPr>
      </w:pPr>
    </w:p>
    <w:p w14:paraId="6E1E7B59" w14:textId="77777777" w:rsidR="00441C8D" w:rsidRDefault="00441C8D">
      <w:pPr>
        <w:rPr>
          <w:rFonts w:hint="eastAsia"/>
        </w:rPr>
      </w:pPr>
      <w:r>
        <w:rPr>
          <w:rFonts w:hint="eastAsia"/>
        </w:rPr>
        <w:tab/>
        <w:t>将“无稔辔”三个字结合起来看，直译可以理解为“没有熟练的驾驭之术”或“缺乏控制的能力”。不过，由于这是一个相对少见的词语组合，它的具体含义可能会根据上下文的不同而有所变化。在某些语境下，“无稔辔”可能用来形容一个人或一个团体在面对复杂局面时，因为缺乏经验或是方法不当，而导致了失控的局面。这种情况下，该词语往往带有贬义，暗示了某种不足或缺陷。</w:t>
      </w:r>
    </w:p>
    <w:p w14:paraId="1476F5A9" w14:textId="77777777" w:rsidR="00441C8D" w:rsidRDefault="00441C8D">
      <w:pPr>
        <w:rPr>
          <w:rFonts w:hint="eastAsia"/>
        </w:rPr>
      </w:pPr>
    </w:p>
    <w:p w14:paraId="4CDEDF89" w14:textId="77777777" w:rsidR="00441C8D" w:rsidRDefault="00441C8D">
      <w:pPr>
        <w:rPr>
          <w:rFonts w:hint="eastAsia"/>
        </w:rPr>
      </w:pPr>
    </w:p>
    <w:p w14:paraId="328F57BB" w14:textId="77777777" w:rsidR="00441C8D" w:rsidRDefault="00441C8D">
      <w:pPr>
        <w:rPr>
          <w:rFonts w:hint="eastAsia"/>
        </w:rPr>
      </w:pPr>
    </w:p>
    <w:p w14:paraId="7806798E" w14:textId="77777777" w:rsidR="00441C8D" w:rsidRDefault="00441C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1131DA" w14:textId="77777777" w:rsidR="00441C8D" w:rsidRDefault="00441C8D">
      <w:pPr>
        <w:rPr>
          <w:rFonts w:hint="eastAsia"/>
        </w:rPr>
      </w:pPr>
    </w:p>
    <w:p w14:paraId="3809E684" w14:textId="77777777" w:rsidR="00441C8D" w:rsidRDefault="00441C8D">
      <w:pPr>
        <w:rPr>
          <w:rFonts w:hint="eastAsia"/>
        </w:rPr>
      </w:pPr>
    </w:p>
    <w:p w14:paraId="3A18EC97" w14:textId="77777777" w:rsidR="00441C8D" w:rsidRDefault="00441C8D">
      <w:pPr>
        <w:rPr>
          <w:rFonts w:hint="eastAsia"/>
        </w:rPr>
      </w:pPr>
      <w:r>
        <w:rPr>
          <w:rFonts w:hint="eastAsia"/>
        </w:rPr>
        <w:tab/>
        <w:t>尽管“无稔辔”不是日常交流中常见的词汇，但它通过结合三个具有特定含义的汉字，构建了一个富含文化内涵的概念。通过对这些汉字及其组合的理解，我们可以更深刻地感受到汉语的魅力和博大精深的文化底蕴。希望本文的介绍能够帮助您更好地理解“无稔辔”这一词语的含义及其背后的文化价值。</w:t>
      </w:r>
    </w:p>
    <w:p w14:paraId="52F13C77" w14:textId="77777777" w:rsidR="00441C8D" w:rsidRDefault="00441C8D">
      <w:pPr>
        <w:rPr>
          <w:rFonts w:hint="eastAsia"/>
        </w:rPr>
      </w:pPr>
    </w:p>
    <w:p w14:paraId="00700CE1" w14:textId="77777777" w:rsidR="00441C8D" w:rsidRDefault="00441C8D">
      <w:pPr>
        <w:rPr>
          <w:rFonts w:hint="eastAsia"/>
        </w:rPr>
      </w:pPr>
    </w:p>
    <w:p w14:paraId="62140CE3" w14:textId="77777777" w:rsidR="00441C8D" w:rsidRDefault="00441C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FD020E" w14:textId="65AABCA6" w:rsidR="00A40870" w:rsidRDefault="00A40870"/>
    <w:sectPr w:rsidR="00A40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70"/>
    <w:rsid w:val="00441C8D"/>
    <w:rsid w:val="008F70FE"/>
    <w:rsid w:val="00A4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83DA9-DAC1-4348-85D1-5F1A92FE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8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8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8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8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8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8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8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8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8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8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8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8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8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8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